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6A24" w14:textId="0F16BACE" w:rsidR="009F7DDD" w:rsidRDefault="00F148CA" w:rsidP="00F148CA">
      <w:pPr>
        <w:pStyle w:val="Title"/>
        <w:jc w:val="center"/>
      </w:pPr>
      <w:bookmarkStart w:id="0" w:name="_Hlk172120552"/>
      <w:bookmarkEnd w:id="0"/>
      <w:r>
        <w:t>Welcome</w:t>
      </w:r>
      <w:r w:rsidR="00A301C1">
        <w:t xml:space="preserve"> to A Level Biology</w:t>
      </w:r>
    </w:p>
    <w:p w14:paraId="2BC20A3A" w14:textId="77777777" w:rsidR="00A301C1" w:rsidRDefault="00A301C1"/>
    <w:p w14:paraId="6E87D58F" w14:textId="16DA4B43" w:rsidR="00F148CA" w:rsidRDefault="00F148CA" w:rsidP="00F148CA">
      <w:r>
        <w:t>Biology is the study of life. It will enable you to develop a vast array of skills and acquire knowledge about the natural world and all the living things within it. Gaining an A</w:t>
      </w:r>
      <w:r w:rsidR="00D76D0C">
        <w:t xml:space="preserve"> L</w:t>
      </w:r>
      <w:r>
        <w:t>evel in this subject opens up a vast range of opportunities for both university degrees and career options.</w:t>
      </w:r>
    </w:p>
    <w:p w14:paraId="012E99AF" w14:textId="7DB1F154" w:rsidR="00F148CA" w:rsidRDefault="00D76D0C" w:rsidP="00F148CA">
      <w:r>
        <w:t>At Crompton House Sixth Form, we study the Eduqas A Level Biology qualification. During the course y</w:t>
      </w:r>
      <w:r w:rsidR="00F148CA">
        <w:t xml:space="preserve">ou will cover a wide range of </w:t>
      </w:r>
      <w:r>
        <w:t>topics</w:t>
      </w:r>
      <w:r w:rsidR="00F148CA">
        <w:t xml:space="preserve">. </w:t>
      </w:r>
      <w:r>
        <w:t xml:space="preserve">Our </w:t>
      </w:r>
      <w:r w:rsidR="00F148CA">
        <w:t>qualification is made up of three themed components which are examined at the end of the second year of study.</w:t>
      </w:r>
    </w:p>
    <w:p w14:paraId="648559C4" w14:textId="4B212410" w:rsidR="00D76D0C" w:rsidRDefault="00E168CC" w:rsidP="00F148CA">
      <w:r>
        <w:rPr>
          <w:noProof/>
        </w:rPr>
        <mc:AlternateContent>
          <mc:Choice Requires="wpg">
            <w:drawing>
              <wp:anchor distT="0" distB="0" distL="114300" distR="114300" simplePos="0" relativeHeight="251660288" behindDoc="0" locked="0" layoutInCell="1" allowOverlap="1" wp14:anchorId="7B209E78" wp14:editId="578F3F42">
                <wp:simplePos x="0" y="0"/>
                <wp:positionH relativeFrom="margin">
                  <wp:align>center</wp:align>
                </wp:positionH>
                <wp:positionV relativeFrom="paragraph">
                  <wp:posOffset>528320</wp:posOffset>
                </wp:positionV>
                <wp:extent cx="5510530" cy="1691640"/>
                <wp:effectExtent l="0" t="0" r="0" b="3810"/>
                <wp:wrapTopAndBottom/>
                <wp:docPr id="1412861354" name="Group 4"/>
                <wp:cNvGraphicFramePr/>
                <a:graphic xmlns:a="http://schemas.openxmlformats.org/drawingml/2006/main">
                  <a:graphicData uri="http://schemas.microsoft.com/office/word/2010/wordprocessingGroup">
                    <wpg:wgp>
                      <wpg:cNvGrpSpPr/>
                      <wpg:grpSpPr>
                        <a:xfrm>
                          <a:off x="0" y="0"/>
                          <a:ext cx="5510530" cy="1691640"/>
                          <a:chOff x="0" y="0"/>
                          <a:chExt cx="4689475" cy="1439545"/>
                        </a:xfrm>
                      </wpg:grpSpPr>
                      <pic:pic xmlns:pic="http://schemas.openxmlformats.org/drawingml/2006/picture">
                        <pic:nvPicPr>
                          <pic:cNvPr id="1261031174" name="Picture 1" descr="Eduqas Biology for A Level Year 1 &amp; AS Student Book - 2nd Edition ..."/>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5540" cy="1439545"/>
                          </a:xfrm>
                          <a:prstGeom prst="rect">
                            <a:avLst/>
                          </a:prstGeom>
                          <a:noFill/>
                          <a:ln>
                            <a:noFill/>
                          </a:ln>
                        </pic:spPr>
                      </pic:pic>
                      <pic:pic xmlns:pic="http://schemas.openxmlformats.org/drawingml/2006/picture">
                        <pic:nvPicPr>
                          <pic:cNvPr id="1203152310" name="Picture 2" descr="A close-up of a book cover&#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51660" y="0"/>
                            <a:ext cx="1017905" cy="1439545"/>
                          </a:xfrm>
                          <a:prstGeom prst="rect">
                            <a:avLst/>
                          </a:prstGeom>
                          <a:noFill/>
                          <a:ln>
                            <a:noFill/>
                          </a:ln>
                        </pic:spPr>
                      </pic:pic>
                      <pic:pic xmlns:pic="http://schemas.openxmlformats.org/drawingml/2006/picture">
                        <pic:nvPicPr>
                          <pic:cNvPr id="367159628" name="Picture 3" descr="Eduqas Biology for A Level Year 1 &amp;amp; AS: Study and Revision Guid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81400" y="0"/>
                            <a:ext cx="1108075" cy="1439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660DE5" id="Group 4" o:spid="_x0000_s1026" style="position:absolute;margin-left:0;margin-top:41.6pt;width:433.9pt;height:133.2pt;z-index:251660288;mso-position-horizontal:center;mso-position-horizontal-relative:margin;mso-width-relative:margin;mso-height-relative:margin" coordsize="46894,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Eduqas Biology for A Level Year 1 &amp; AS Student Book - 2nd Edition ..." style="position:absolute;width:1145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">
                  <v:imagedata r:id="rId10" o:title="Eduqas Biology for A Level Year 1 &amp; AS Student Book - 2nd Edition .."/>
                </v:shape>
                <v:shape id="Picture 2" o:spid="_x0000_s1028" type="#_x0000_t75" alt="A close-up of a book cover&#10;&#10;Description automatically generated" style="position:absolute;left:18516;width:1017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">
                  <v:imagedata r:id="rId11" o:title="A close-up of a book cover&#10;&#10;Description automatically generated"/>
                </v:shape>
                <v:shape id="Picture 3" o:spid="_x0000_s1029" type="#_x0000_t75" alt="Eduqas Biology for A Level Year 1 &amp;amp; AS: Study and Revision Guide" style="position:absolute;left:35814;width:1108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">
                  <v:imagedata r:id="rId12" o:title=" Study and Revision Guide"/>
                </v:shape>
                <w10:wrap type="topAndBottom" anchorx="margin"/>
              </v:group>
            </w:pict>
          </mc:Fallback>
        </mc:AlternateContent>
      </w:r>
      <w:r w:rsidR="00D76D0C">
        <w:t>Should you wish to purchase a textbook or revision guide for A Level Biology, there are several we can recommend</w:t>
      </w:r>
      <w:r w:rsidR="003D11B7">
        <w:t>.</w:t>
      </w:r>
    </w:p>
    <w:p w14:paraId="4F96CE1E" w14:textId="2E6CF57A" w:rsidR="00D76D0C" w:rsidRDefault="00D76D0C" w:rsidP="00F148CA"/>
    <w:p w14:paraId="487CE62F" w14:textId="77777777" w:rsidR="003D11B7" w:rsidRDefault="003D11B7" w:rsidP="00F148CA"/>
    <w:p w14:paraId="1CB088BF" w14:textId="5EC5839B" w:rsidR="003D11B7" w:rsidRDefault="003D11B7" w:rsidP="003D11B7">
      <w:pPr>
        <w:pStyle w:val="Heading1"/>
      </w:pPr>
      <w:r>
        <w:t>Course Content</w:t>
      </w:r>
    </w:p>
    <w:p w14:paraId="5BFC65B8" w14:textId="428A2366" w:rsidR="00F148CA" w:rsidRDefault="00D76D0C" w:rsidP="00F148CA">
      <w:r>
        <w:t>T</w:t>
      </w:r>
      <w:r w:rsidR="00F148CA">
        <w:t xml:space="preserve">here is a body of biological knowledge which is essential for understanding many other biological concepts you may come across and could be assessed in any of the three components. </w:t>
      </w:r>
      <w:r>
        <w:t>These initial topics are</w:t>
      </w:r>
      <w:r w:rsidR="00F148CA">
        <w:t xml:space="preserve"> called ‘Core </w:t>
      </w:r>
      <w:r w:rsidR="003D11B7">
        <w:t>C</w:t>
      </w:r>
      <w:r w:rsidR="00F148CA">
        <w:t>oncepts’</w:t>
      </w:r>
      <w:r>
        <w:t xml:space="preserve"> and build on your knowledge of Biology from GCSE. We start off the A Level course by studying these in the Autumn term of Year 12 before moving on to the topics that will appear in the final exams.</w:t>
      </w:r>
    </w:p>
    <w:p w14:paraId="6DD531A7" w14:textId="77777777" w:rsidR="00F148CA" w:rsidRDefault="00F148CA" w:rsidP="00D76D0C">
      <w:pPr>
        <w:pStyle w:val="Heading2"/>
      </w:pPr>
      <w:r>
        <w:t>Core concepts</w:t>
      </w:r>
    </w:p>
    <w:p w14:paraId="4FCC989A" w14:textId="77777777" w:rsidR="00D76D0C" w:rsidRDefault="00F148CA" w:rsidP="00F148CA">
      <w:r>
        <w:t xml:space="preserve">You will cover a variety of topics here which will help give you the foundation you need to understand the more complex topics in the other components. </w:t>
      </w:r>
    </w:p>
    <w:p w14:paraId="350D88F5" w14:textId="1AB93FAD" w:rsidR="00F148CA" w:rsidRDefault="00F148CA" w:rsidP="00D76D0C">
      <w:pPr>
        <w:pStyle w:val="ListParagraph"/>
        <w:numPr>
          <w:ilvl w:val="0"/>
          <w:numId w:val="1"/>
        </w:numPr>
      </w:pPr>
      <w:r>
        <w:t xml:space="preserve">Biological molecules </w:t>
      </w:r>
    </w:p>
    <w:p w14:paraId="634BF7B8" w14:textId="77073418" w:rsidR="00F148CA" w:rsidRDefault="00F148CA" w:rsidP="00D76D0C">
      <w:pPr>
        <w:pStyle w:val="ListParagraph"/>
        <w:numPr>
          <w:ilvl w:val="0"/>
          <w:numId w:val="1"/>
        </w:numPr>
      </w:pPr>
      <w:r>
        <w:t xml:space="preserve">Cell structure and function </w:t>
      </w:r>
    </w:p>
    <w:p w14:paraId="746B2A14" w14:textId="6A6668FD" w:rsidR="00F148CA" w:rsidRDefault="00F148CA" w:rsidP="00D76D0C">
      <w:pPr>
        <w:pStyle w:val="ListParagraph"/>
        <w:numPr>
          <w:ilvl w:val="0"/>
          <w:numId w:val="1"/>
        </w:numPr>
      </w:pPr>
      <w:r>
        <w:t xml:space="preserve">Transport into and out of the cell </w:t>
      </w:r>
    </w:p>
    <w:p w14:paraId="4E3A321B" w14:textId="75D69DE1" w:rsidR="00F148CA" w:rsidRDefault="00F148CA" w:rsidP="00D76D0C">
      <w:pPr>
        <w:pStyle w:val="ListParagraph"/>
        <w:numPr>
          <w:ilvl w:val="0"/>
          <w:numId w:val="1"/>
        </w:numPr>
      </w:pPr>
      <w:r>
        <w:t xml:space="preserve">Enzymes </w:t>
      </w:r>
    </w:p>
    <w:p w14:paraId="29A124EE" w14:textId="4573B720" w:rsidR="00F148CA" w:rsidRDefault="00F148CA" w:rsidP="00D76D0C">
      <w:pPr>
        <w:pStyle w:val="ListParagraph"/>
        <w:numPr>
          <w:ilvl w:val="0"/>
          <w:numId w:val="1"/>
        </w:numPr>
      </w:pPr>
      <w:r>
        <w:t>Nucleic acids</w:t>
      </w:r>
    </w:p>
    <w:p w14:paraId="26128040" w14:textId="0345202B" w:rsidR="00F148CA" w:rsidRDefault="00F148CA" w:rsidP="00D76D0C">
      <w:pPr>
        <w:pStyle w:val="ListParagraph"/>
        <w:numPr>
          <w:ilvl w:val="0"/>
          <w:numId w:val="1"/>
        </w:numPr>
      </w:pPr>
      <w:r>
        <w:t>Cell division</w:t>
      </w:r>
    </w:p>
    <w:p w14:paraId="42C23DBF" w14:textId="77777777" w:rsidR="00D76D0C" w:rsidRDefault="00D76D0C" w:rsidP="00F148CA"/>
    <w:p w14:paraId="2ECEDD29" w14:textId="0DEFC76C" w:rsidR="00F148CA" w:rsidRDefault="00F148CA" w:rsidP="00D76D0C">
      <w:pPr>
        <w:pStyle w:val="Heading2"/>
      </w:pPr>
      <w:r>
        <w:lastRenderedPageBreak/>
        <w:t>Component 1: Energy for Life</w:t>
      </w:r>
    </w:p>
    <w:p w14:paraId="51FDC011" w14:textId="290E4B4D" w:rsidR="00D76D0C" w:rsidRDefault="00F148CA" w:rsidP="00F148CA">
      <w:r>
        <w:t xml:space="preserve">This component covers the biochemistry of ATP production, </w:t>
      </w:r>
      <w:r w:rsidR="00D76D0C">
        <w:t>respiration,</w:t>
      </w:r>
      <w:r>
        <w:t xml:space="preserve"> and photosynthesis. </w:t>
      </w:r>
    </w:p>
    <w:p w14:paraId="0D879B53" w14:textId="718D3A2D" w:rsidR="00F148CA" w:rsidRDefault="00F148CA" w:rsidP="00F148CA">
      <w:r>
        <w:t>The topics in this component are</w:t>
      </w:r>
      <w:r w:rsidR="00D76D0C">
        <w:t>:</w:t>
      </w:r>
    </w:p>
    <w:p w14:paraId="265E8630" w14:textId="555E5479" w:rsidR="00F148CA" w:rsidRDefault="00F148CA" w:rsidP="00D76D0C">
      <w:pPr>
        <w:pStyle w:val="ListParagraph"/>
        <w:numPr>
          <w:ilvl w:val="0"/>
          <w:numId w:val="2"/>
        </w:numPr>
      </w:pPr>
      <w:r>
        <w:t xml:space="preserve">ATP </w:t>
      </w:r>
    </w:p>
    <w:p w14:paraId="134E9A69" w14:textId="1EDB9C1F" w:rsidR="00F148CA" w:rsidRDefault="00F148CA" w:rsidP="00D76D0C">
      <w:pPr>
        <w:pStyle w:val="ListParagraph"/>
        <w:numPr>
          <w:ilvl w:val="0"/>
          <w:numId w:val="2"/>
        </w:numPr>
      </w:pPr>
      <w:r>
        <w:t xml:space="preserve">Photosynthesis </w:t>
      </w:r>
    </w:p>
    <w:p w14:paraId="49865FBF" w14:textId="6A0115E5" w:rsidR="00F148CA" w:rsidRDefault="00F148CA" w:rsidP="00D76D0C">
      <w:pPr>
        <w:pStyle w:val="ListParagraph"/>
        <w:numPr>
          <w:ilvl w:val="0"/>
          <w:numId w:val="2"/>
        </w:numPr>
      </w:pPr>
      <w:r>
        <w:t>Microbiology</w:t>
      </w:r>
    </w:p>
    <w:p w14:paraId="431405AB" w14:textId="46B1DAB7" w:rsidR="00F148CA" w:rsidRDefault="00F148CA" w:rsidP="00D76D0C">
      <w:pPr>
        <w:pStyle w:val="ListParagraph"/>
        <w:numPr>
          <w:ilvl w:val="0"/>
          <w:numId w:val="2"/>
        </w:numPr>
      </w:pPr>
      <w:r>
        <w:t xml:space="preserve">Population size and </w:t>
      </w:r>
    </w:p>
    <w:p w14:paraId="4D10CD86" w14:textId="2DA82EAD" w:rsidR="00D76D0C" w:rsidRDefault="00F148CA" w:rsidP="00D76D0C">
      <w:pPr>
        <w:pStyle w:val="ListParagraph"/>
        <w:numPr>
          <w:ilvl w:val="0"/>
          <w:numId w:val="2"/>
        </w:numPr>
      </w:pPr>
      <w:r>
        <w:t xml:space="preserve">Human impact on the environment </w:t>
      </w:r>
    </w:p>
    <w:p w14:paraId="0B19C65A" w14:textId="77777777" w:rsidR="00D76D0C" w:rsidRDefault="00D76D0C" w:rsidP="00D76D0C">
      <w:pPr>
        <w:pStyle w:val="ListParagraph"/>
      </w:pPr>
    </w:p>
    <w:p w14:paraId="59AA86A3" w14:textId="37EAFDA1" w:rsidR="00F148CA" w:rsidRDefault="00F148CA" w:rsidP="00D76D0C">
      <w:pPr>
        <w:pStyle w:val="Heading2"/>
      </w:pPr>
      <w:r>
        <w:t>Component 2: Continuity of life</w:t>
      </w:r>
    </w:p>
    <w:p w14:paraId="4F606D51" w14:textId="20C63049" w:rsidR="00F148CA" w:rsidRDefault="00F148CA" w:rsidP="00F148CA">
      <w:r>
        <w:t xml:space="preserve">This component covers some reproduction in animals and plants and how knowledge about DNA and gene technology is making some huge advances possible. </w:t>
      </w:r>
    </w:p>
    <w:p w14:paraId="414E8BA0" w14:textId="6E372EAB" w:rsidR="00F148CA" w:rsidRDefault="00F148CA" w:rsidP="00D76D0C">
      <w:pPr>
        <w:pStyle w:val="ListParagraph"/>
        <w:numPr>
          <w:ilvl w:val="0"/>
          <w:numId w:val="3"/>
        </w:numPr>
      </w:pPr>
      <w:r>
        <w:t xml:space="preserve">Biodiversity and classification </w:t>
      </w:r>
    </w:p>
    <w:p w14:paraId="7D4F52BC" w14:textId="56064144" w:rsidR="00F148CA" w:rsidRDefault="00F148CA" w:rsidP="00D76D0C">
      <w:pPr>
        <w:pStyle w:val="ListParagraph"/>
        <w:numPr>
          <w:ilvl w:val="0"/>
          <w:numId w:val="3"/>
        </w:numPr>
      </w:pPr>
      <w:r>
        <w:t>Cell division</w:t>
      </w:r>
    </w:p>
    <w:p w14:paraId="6725FFCA" w14:textId="7D0B11DF" w:rsidR="00F148CA" w:rsidRDefault="00F148CA" w:rsidP="00D76D0C">
      <w:pPr>
        <w:pStyle w:val="ListParagraph"/>
        <w:numPr>
          <w:ilvl w:val="0"/>
          <w:numId w:val="3"/>
        </w:numPr>
      </w:pPr>
      <w:r>
        <w:t>Sexual reproduction in humans</w:t>
      </w:r>
    </w:p>
    <w:p w14:paraId="37D2CE36" w14:textId="2CB980C3" w:rsidR="00F148CA" w:rsidRDefault="00F148CA" w:rsidP="00D76D0C">
      <w:pPr>
        <w:pStyle w:val="ListParagraph"/>
        <w:numPr>
          <w:ilvl w:val="0"/>
          <w:numId w:val="3"/>
        </w:numPr>
      </w:pPr>
      <w:r>
        <w:t xml:space="preserve">Sexual reproduction in plants </w:t>
      </w:r>
    </w:p>
    <w:p w14:paraId="2D3DC1B0" w14:textId="124BF0FE" w:rsidR="00F148CA" w:rsidRDefault="00F148CA" w:rsidP="00D76D0C">
      <w:pPr>
        <w:pStyle w:val="ListParagraph"/>
        <w:numPr>
          <w:ilvl w:val="0"/>
          <w:numId w:val="3"/>
        </w:numPr>
      </w:pPr>
      <w:r>
        <w:t xml:space="preserve">Inheritance </w:t>
      </w:r>
    </w:p>
    <w:p w14:paraId="353C4F23" w14:textId="48E4F305" w:rsidR="00F148CA" w:rsidRDefault="00F148CA" w:rsidP="00D76D0C">
      <w:pPr>
        <w:pStyle w:val="ListParagraph"/>
        <w:numPr>
          <w:ilvl w:val="0"/>
          <w:numId w:val="3"/>
        </w:numPr>
      </w:pPr>
      <w:r>
        <w:t>Variation and evolution</w:t>
      </w:r>
    </w:p>
    <w:p w14:paraId="65B4AF27" w14:textId="06690284" w:rsidR="00F148CA" w:rsidRDefault="00F148CA" w:rsidP="00D76D0C">
      <w:pPr>
        <w:pStyle w:val="ListParagraph"/>
        <w:numPr>
          <w:ilvl w:val="0"/>
          <w:numId w:val="3"/>
        </w:numPr>
      </w:pPr>
      <w:r>
        <w:t xml:space="preserve">Application of reproduction and genetics </w:t>
      </w:r>
    </w:p>
    <w:p w14:paraId="5286F445" w14:textId="77777777" w:rsidR="00D76D0C" w:rsidRDefault="00D76D0C" w:rsidP="00F148CA"/>
    <w:p w14:paraId="5FB06945" w14:textId="669DE5D4" w:rsidR="00F148CA" w:rsidRDefault="00F148CA" w:rsidP="00D76D0C">
      <w:pPr>
        <w:pStyle w:val="Heading2"/>
      </w:pPr>
      <w:r>
        <w:t>Component 3: Requirements for Life</w:t>
      </w:r>
    </w:p>
    <w:p w14:paraId="1F75C6C8" w14:textId="6C19CD76" w:rsidR="00F148CA" w:rsidRDefault="00F148CA" w:rsidP="00F148CA">
      <w:r>
        <w:t xml:space="preserve">This component looks at </w:t>
      </w:r>
      <w:r w:rsidR="00D76D0C">
        <w:t>physiological</w:t>
      </w:r>
      <w:r>
        <w:t xml:space="preserve"> systems. It also contains a choice of one option from three. The topics in this component are:</w:t>
      </w:r>
    </w:p>
    <w:p w14:paraId="0457A1EE" w14:textId="34EC0A53" w:rsidR="00F148CA" w:rsidRDefault="00F148CA" w:rsidP="00D76D0C">
      <w:pPr>
        <w:pStyle w:val="ListParagraph"/>
        <w:numPr>
          <w:ilvl w:val="0"/>
          <w:numId w:val="4"/>
        </w:numPr>
      </w:pPr>
      <w:r>
        <w:t xml:space="preserve">Adaptations to gas exchange </w:t>
      </w:r>
    </w:p>
    <w:p w14:paraId="30EBCE93" w14:textId="5E54DFB4" w:rsidR="00F148CA" w:rsidRDefault="00F148CA" w:rsidP="00D76D0C">
      <w:pPr>
        <w:pStyle w:val="ListParagraph"/>
        <w:numPr>
          <w:ilvl w:val="0"/>
          <w:numId w:val="4"/>
        </w:numPr>
      </w:pPr>
      <w:r>
        <w:t xml:space="preserve">Adaptations to transport </w:t>
      </w:r>
    </w:p>
    <w:p w14:paraId="6160B032" w14:textId="7916D627" w:rsidR="00F148CA" w:rsidRDefault="00F148CA" w:rsidP="00D76D0C">
      <w:pPr>
        <w:pStyle w:val="ListParagraph"/>
        <w:numPr>
          <w:ilvl w:val="0"/>
          <w:numId w:val="4"/>
        </w:numPr>
      </w:pPr>
      <w:r>
        <w:t xml:space="preserve">Adaptations for nutrition </w:t>
      </w:r>
    </w:p>
    <w:p w14:paraId="5554635A" w14:textId="7C22873B" w:rsidR="00F148CA" w:rsidRDefault="00F148CA" w:rsidP="00D76D0C">
      <w:pPr>
        <w:pStyle w:val="ListParagraph"/>
        <w:numPr>
          <w:ilvl w:val="0"/>
          <w:numId w:val="4"/>
        </w:numPr>
      </w:pPr>
      <w:r>
        <w:t>Homeostasis and the kidney</w:t>
      </w:r>
    </w:p>
    <w:p w14:paraId="217450D5" w14:textId="53AAE662" w:rsidR="00F148CA" w:rsidRDefault="00F148CA" w:rsidP="00D76D0C">
      <w:pPr>
        <w:pStyle w:val="ListParagraph"/>
        <w:numPr>
          <w:ilvl w:val="0"/>
          <w:numId w:val="4"/>
        </w:numPr>
      </w:pPr>
      <w:r>
        <w:t xml:space="preserve">The nervous system </w:t>
      </w:r>
    </w:p>
    <w:p w14:paraId="064DCCC1" w14:textId="1403880F" w:rsidR="00F148CA" w:rsidRDefault="00D76D0C" w:rsidP="00F148CA">
      <w:r>
        <w:t>There is also a choice of c</w:t>
      </w:r>
      <w:r w:rsidR="00F148CA">
        <w:t>hoice of one option from three:</w:t>
      </w:r>
    </w:p>
    <w:p w14:paraId="71B4C5A0" w14:textId="346458D4" w:rsidR="00F148CA" w:rsidRDefault="00F148CA" w:rsidP="00D76D0C">
      <w:pPr>
        <w:pStyle w:val="ListParagraph"/>
        <w:numPr>
          <w:ilvl w:val="0"/>
          <w:numId w:val="5"/>
        </w:numPr>
      </w:pPr>
      <w:r>
        <w:t xml:space="preserve">Immunology and disease </w:t>
      </w:r>
    </w:p>
    <w:p w14:paraId="3F0E9033" w14:textId="48133BD9" w:rsidR="00F148CA" w:rsidRDefault="00F148CA" w:rsidP="00D76D0C">
      <w:pPr>
        <w:pStyle w:val="ListParagraph"/>
        <w:numPr>
          <w:ilvl w:val="0"/>
          <w:numId w:val="5"/>
        </w:numPr>
      </w:pPr>
      <w:r>
        <w:t xml:space="preserve">Human </w:t>
      </w:r>
      <w:r w:rsidR="00D76D0C">
        <w:t>m</w:t>
      </w:r>
      <w:r>
        <w:t>usculoskeletal anatomy</w:t>
      </w:r>
    </w:p>
    <w:p w14:paraId="2CBEBEC8" w14:textId="7A055C50" w:rsidR="00F148CA" w:rsidRDefault="00F148CA" w:rsidP="00D76D0C">
      <w:pPr>
        <w:pStyle w:val="ListParagraph"/>
        <w:numPr>
          <w:ilvl w:val="0"/>
          <w:numId w:val="5"/>
        </w:numPr>
      </w:pPr>
      <w:r>
        <w:t xml:space="preserve">Neurobiology and behaviour </w:t>
      </w:r>
    </w:p>
    <w:p w14:paraId="4CC1E491" w14:textId="5E4A5007" w:rsidR="00D76D0C" w:rsidRDefault="00D76D0C">
      <w:r>
        <w:t>At CHS we typically teach the Immunology and Disease option topic, however students who study PE may choose to independently study the Human Musculoskeletal Anatomy topic. Similarly those interested in neuroscience and biopsychology may choose to independently study the Neurobiology and Behaviour option. Of course, resources and support are available for students who would like to study one of these options in addition to the Immunology and Disease topic.</w:t>
      </w:r>
    </w:p>
    <w:p w14:paraId="165E4C23" w14:textId="0785F12E" w:rsidR="003D11B7" w:rsidRDefault="003D11B7" w:rsidP="003D11B7">
      <w:pPr>
        <w:pStyle w:val="Heading1"/>
      </w:pPr>
      <w:r>
        <w:lastRenderedPageBreak/>
        <w:t xml:space="preserve">Preparation for A Level </w:t>
      </w:r>
    </w:p>
    <w:p w14:paraId="7488CC38" w14:textId="67692DA0" w:rsidR="003D11B7" w:rsidRDefault="003D11B7">
      <w:r>
        <w:t xml:space="preserve">To prepare for studying A Level Biology, you </w:t>
      </w:r>
      <w:r w:rsidR="00916E44">
        <w:t xml:space="preserve">should review your notes </w:t>
      </w:r>
      <w:r w:rsidR="00874454" w:rsidRPr="00112870">
        <w:rPr>
          <w:b/>
          <w:bCs/>
        </w:rPr>
        <w:t>from GCSE</w:t>
      </w:r>
      <w:r w:rsidR="00874454">
        <w:t xml:space="preserve"> on the topics </w:t>
      </w:r>
      <w:r w:rsidR="002E57DA">
        <w:t xml:space="preserve">below, </w:t>
      </w:r>
      <w:r w:rsidR="00874454">
        <w:t>then attempt the exam questions.</w:t>
      </w:r>
    </w:p>
    <w:p w14:paraId="55A2E547" w14:textId="5B25FDA8" w:rsidR="00874454" w:rsidRDefault="00874454">
      <w:r>
        <w:t>Please complete the questions using the 3-pen method:</w:t>
      </w:r>
    </w:p>
    <w:p w14:paraId="7D6DA4F2" w14:textId="6B64B9FE" w:rsidR="00874454" w:rsidRDefault="00874454" w:rsidP="00874454">
      <w:pPr>
        <w:pStyle w:val="ListParagraph"/>
        <w:numPr>
          <w:ilvl w:val="0"/>
          <w:numId w:val="6"/>
        </w:numPr>
      </w:pPr>
      <w:r>
        <w:t xml:space="preserve">First colour </w:t>
      </w:r>
      <w:r w:rsidR="00D6747B">
        <w:t>– attempt the question from memory</w:t>
      </w:r>
      <w:r w:rsidR="00EA5321">
        <w:t>.</w:t>
      </w:r>
    </w:p>
    <w:p w14:paraId="202D49D7" w14:textId="429E2D35" w:rsidR="00D6747B" w:rsidRDefault="00D6747B" w:rsidP="00874454">
      <w:pPr>
        <w:pStyle w:val="ListParagraph"/>
        <w:numPr>
          <w:ilvl w:val="0"/>
          <w:numId w:val="6"/>
        </w:numPr>
      </w:pPr>
      <w:r>
        <w:t xml:space="preserve">Second colour – add </w:t>
      </w:r>
      <w:r w:rsidR="00EA5321">
        <w:t>to your answer using your notes, look particularly at your use of key words.</w:t>
      </w:r>
    </w:p>
    <w:p w14:paraId="2F1C4A8C" w14:textId="280D8104" w:rsidR="00EA5321" w:rsidRDefault="00D91372" w:rsidP="00874454">
      <w:pPr>
        <w:pStyle w:val="ListParagraph"/>
        <w:numPr>
          <w:ilvl w:val="0"/>
          <w:numId w:val="6"/>
        </w:numPr>
      </w:pPr>
      <w:r>
        <w:t>Third colour – use the mark scheme to correct your work.</w:t>
      </w:r>
    </w:p>
    <w:p w14:paraId="1897D50D" w14:textId="77777777" w:rsidR="00D91372" w:rsidRDefault="00D91372" w:rsidP="00D91372"/>
    <w:p w14:paraId="5A97C70E" w14:textId="592BA16E" w:rsidR="0054231D" w:rsidRDefault="0054231D" w:rsidP="00605775">
      <w:pPr>
        <w:pStyle w:val="Heading1"/>
      </w:pPr>
      <w:r>
        <w:t>Topic list</w:t>
      </w:r>
    </w:p>
    <w:p w14:paraId="2A0837B2" w14:textId="032C709F" w:rsidR="0054231D" w:rsidRDefault="0054231D" w:rsidP="00605775">
      <w:pPr>
        <w:pStyle w:val="ListParagraph"/>
        <w:numPr>
          <w:ilvl w:val="0"/>
          <w:numId w:val="7"/>
        </w:numPr>
      </w:pPr>
      <w:r>
        <w:t>Biological molecules</w:t>
      </w:r>
    </w:p>
    <w:p w14:paraId="3E46E45D" w14:textId="4A504911" w:rsidR="0054231D" w:rsidRDefault="0054231D" w:rsidP="00605775">
      <w:pPr>
        <w:pStyle w:val="ListParagraph"/>
        <w:numPr>
          <w:ilvl w:val="1"/>
          <w:numId w:val="7"/>
        </w:numPr>
      </w:pPr>
      <w:r>
        <w:t>Proteins</w:t>
      </w:r>
    </w:p>
    <w:p w14:paraId="4F250536" w14:textId="78185BCF" w:rsidR="0054231D" w:rsidRDefault="0054231D" w:rsidP="00605775">
      <w:pPr>
        <w:pStyle w:val="ListParagraph"/>
        <w:numPr>
          <w:ilvl w:val="1"/>
          <w:numId w:val="7"/>
        </w:numPr>
      </w:pPr>
      <w:r>
        <w:t>Lipids</w:t>
      </w:r>
    </w:p>
    <w:p w14:paraId="2D3ACFC5" w14:textId="363075C9" w:rsidR="0054231D" w:rsidRDefault="0054231D" w:rsidP="00605775">
      <w:pPr>
        <w:pStyle w:val="ListParagraph"/>
        <w:numPr>
          <w:ilvl w:val="1"/>
          <w:numId w:val="7"/>
        </w:numPr>
      </w:pPr>
      <w:r>
        <w:t>Carbohydrates</w:t>
      </w:r>
    </w:p>
    <w:p w14:paraId="74B9A49D" w14:textId="1BDAA30C" w:rsidR="0054231D" w:rsidRDefault="0054231D" w:rsidP="00605775">
      <w:pPr>
        <w:pStyle w:val="ListParagraph"/>
        <w:numPr>
          <w:ilvl w:val="0"/>
          <w:numId w:val="7"/>
        </w:numPr>
      </w:pPr>
      <w:r>
        <w:t>Cell structure</w:t>
      </w:r>
    </w:p>
    <w:p w14:paraId="7DD2EFD2" w14:textId="73C74CFF" w:rsidR="0054231D" w:rsidRDefault="0054231D" w:rsidP="00605775">
      <w:pPr>
        <w:pStyle w:val="ListParagraph"/>
        <w:numPr>
          <w:ilvl w:val="1"/>
          <w:numId w:val="7"/>
        </w:numPr>
      </w:pPr>
      <w:r>
        <w:t>Prokaryotic and eukaryotic cells</w:t>
      </w:r>
    </w:p>
    <w:p w14:paraId="5129847A" w14:textId="59514B8A" w:rsidR="0054231D" w:rsidRDefault="0054231D" w:rsidP="00605775">
      <w:pPr>
        <w:pStyle w:val="ListParagraph"/>
        <w:numPr>
          <w:ilvl w:val="1"/>
          <w:numId w:val="7"/>
        </w:numPr>
      </w:pPr>
      <w:r>
        <w:t>Function of organelles</w:t>
      </w:r>
      <w:r w:rsidR="00605775">
        <w:t xml:space="preserve">: mitochondria, ribosomes, nucleus, </w:t>
      </w:r>
      <w:r w:rsidR="00112870">
        <w:t>chloroplast, vacuole</w:t>
      </w:r>
    </w:p>
    <w:p w14:paraId="0B4F481D" w14:textId="465A309E" w:rsidR="00112870" w:rsidRDefault="00112870" w:rsidP="00605775">
      <w:pPr>
        <w:pStyle w:val="ListParagraph"/>
        <w:numPr>
          <w:ilvl w:val="1"/>
          <w:numId w:val="7"/>
        </w:numPr>
      </w:pPr>
      <w:r>
        <w:t>Studying cell structure using a microscope</w:t>
      </w:r>
    </w:p>
    <w:p w14:paraId="4475CC25" w14:textId="1E710D69" w:rsidR="006D720B" w:rsidRDefault="006D720B" w:rsidP="00605775">
      <w:pPr>
        <w:pStyle w:val="ListParagraph"/>
        <w:numPr>
          <w:ilvl w:val="1"/>
          <w:numId w:val="7"/>
        </w:numPr>
      </w:pPr>
      <w:r>
        <w:t xml:space="preserve">Specialised cells in </w:t>
      </w:r>
      <w:r w:rsidR="001868D1">
        <w:t>animals and plants</w:t>
      </w:r>
    </w:p>
    <w:p w14:paraId="422BD570" w14:textId="3FF52EC9" w:rsidR="001868D1" w:rsidRDefault="001868D1" w:rsidP="001868D1">
      <w:pPr>
        <w:pStyle w:val="ListParagraph"/>
        <w:numPr>
          <w:ilvl w:val="0"/>
          <w:numId w:val="7"/>
        </w:numPr>
      </w:pPr>
      <w:r>
        <w:t>Cell transport</w:t>
      </w:r>
    </w:p>
    <w:p w14:paraId="67F41560" w14:textId="15BAD45F" w:rsidR="001868D1" w:rsidRDefault="001868D1" w:rsidP="001868D1">
      <w:pPr>
        <w:pStyle w:val="ListParagraph"/>
        <w:numPr>
          <w:ilvl w:val="1"/>
          <w:numId w:val="7"/>
        </w:numPr>
      </w:pPr>
      <w:r>
        <w:t>Diffusion</w:t>
      </w:r>
    </w:p>
    <w:p w14:paraId="204AA452" w14:textId="34BE0B82" w:rsidR="001868D1" w:rsidRDefault="001868D1" w:rsidP="001868D1">
      <w:pPr>
        <w:pStyle w:val="ListParagraph"/>
        <w:numPr>
          <w:ilvl w:val="1"/>
          <w:numId w:val="7"/>
        </w:numPr>
      </w:pPr>
      <w:r>
        <w:t>Osmosis</w:t>
      </w:r>
    </w:p>
    <w:p w14:paraId="2DD06CB6" w14:textId="06838ED7" w:rsidR="001868D1" w:rsidRDefault="001868D1" w:rsidP="001868D1">
      <w:pPr>
        <w:pStyle w:val="ListParagraph"/>
        <w:numPr>
          <w:ilvl w:val="1"/>
          <w:numId w:val="7"/>
        </w:numPr>
      </w:pPr>
      <w:r>
        <w:t>Active transport</w:t>
      </w:r>
    </w:p>
    <w:p w14:paraId="53D32A2C" w14:textId="47E59548" w:rsidR="001868D1" w:rsidRDefault="001868D1" w:rsidP="001868D1">
      <w:pPr>
        <w:pStyle w:val="ListParagraph"/>
        <w:numPr>
          <w:ilvl w:val="1"/>
          <w:numId w:val="7"/>
        </w:numPr>
      </w:pPr>
      <w:r>
        <w:t>The role of the cell membrane</w:t>
      </w:r>
      <w:r>
        <w:tab/>
      </w:r>
    </w:p>
    <w:p w14:paraId="05291666" w14:textId="392A479A" w:rsidR="00112870" w:rsidRDefault="005154C7" w:rsidP="00112870">
      <w:pPr>
        <w:pStyle w:val="ListParagraph"/>
        <w:numPr>
          <w:ilvl w:val="0"/>
          <w:numId w:val="7"/>
        </w:numPr>
      </w:pPr>
      <w:r>
        <w:t>Exchange</w:t>
      </w:r>
    </w:p>
    <w:p w14:paraId="5C733AAB" w14:textId="0CE8F6DD" w:rsidR="005154C7" w:rsidRDefault="005154C7" w:rsidP="005154C7">
      <w:pPr>
        <w:pStyle w:val="ListParagraph"/>
        <w:numPr>
          <w:ilvl w:val="1"/>
          <w:numId w:val="7"/>
        </w:numPr>
      </w:pPr>
      <w:r>
        <w:t>Structure of the thorax</w:t>
      </w:r>
    </w:p>
    <w:p w14:paraId="1B72DF80" w14:textId="75D153AE" w:rsidR="005154C7" w:rsidRDefault="005154C7" w:rsidP="005154C7">
      <w:pPr>
        <w:pStyle w:val="ListParagraph"/>
        <w:numPr>
          <w:ilvl w:val="1"/>
          <w:numId w:val="7"/>
        </w:numPr>
      </w:pPr>
      <w:r>
        <w:t>Breathing in and out</w:t>
      </w:r>
    </w:p>
    <w:p w14:paraId="6BBB5411" w14:textId="18060C8F" w:rsidR="006D720B" w:rsidRDefault="006D720B" w:rsidP="005154C7">
      <w:pPr>
        <w:pStyle w:val="ListParagraph"/>
        <w:numPr>
          <w:ilvl w:val="1"/>
          <w:numId w:val="7"/>
        </w:numPr>
      </w:pPr>
      <w:r>
        <w:t>Gas exchange in plants</w:t>
      </w:r>
    </w:p>
    <w:p w14:paraId="7389AF51" w14:textId="35AD524C" w:rsidR="005154C7" w:rsidRDefault="005154C7" w:rsidP="005154C7">
      <w:pPr>
        <w:pStyle w:val="ListParagraph"/>
        <w:numPr>
          <w:ilvl w:val="1"/>
          <w:numId w:val="7"/>
        </w:numPr>
      </w:pPr>
      <w:r>
        <w:t>Surface area to volume ratio</w:t>
      </w:r>
    </w:p>
    <w:p w14:paraId="554610B0" w14:textId="1D0BD0BB" w:rsidR="005154C7" w:rsidRDefault="00DF1F13" w:rsidP="005154C7">
      <w:pPr>
        <w:pStyle w:val="ListParagraph"/>
        <w:numPr>
          <w:ilvl w:val="0"/>
          <w:numId w:val="7"/>
        </w:numPr>
      </w:pPr>
      <w:r>
        <w:t>Cell division</w:t>
      </w:r>
    </w:p>
    <w:p w14:paraId="3BC6AC39" w14:textId="099ACB14" w:rsidR="00DF1F13" w:rsidRDefault="00DF1F13" w:rsidP="00DF1F13">
      <w:pPr>
        <w:pStyle w:val="ListParagraph"/>
        <w:numPr>
          <w:ilvl w:val="1"/>
          <w:numId w:val="7"/>
        </w:numPr>
      </w:pPr>
      <w:r>
        <w:t>Mitosis</w:t>
      </w:r>
    </w:p>
    <w:p w14:paraId="0E4959D3" w14:textId="76EA0613" w:rsidR="00DF1F13" w:rsidRDefault="00DF1F13" w:rsidP="00DF1F13">
      <w:pPr>
        <w:pStyle w:val="ListParagraph"/>
        <w:numPr>
          <w:ilvl w:val="1"/>
          <w:numId w:val="7"/>
        </w:numPr>
      </w:pPr>
      <w:r>
        <w:t>Meiosis</w:t>
      </w:r>
    </w:p>
    <w:p w14:paraId="647DF349" w14:textId="2ABE495B" w:rsidR="00DF1F13" w:rsidRDefault="00DC26AF" w:rsidP="00DF1F13">
      <w:pPr>
        <w:pStyle w:val="ListParagraph"/>
        <w:numPr>
          <w:ilvl w:val="1"/>
          <w:numId w:val="7"/>
        </w:numPr>
      </w:pPr>
      <w:r>
        <w:t>DNA and chromosome structure</w:t>
      </w:r>
    </w:p>
    <w:p w14:paraId="7CEABF7B" w14:textId="214168FB" w:rsidR="00DC26AF" w:rsidRDefault="00DC26AF" w:rsidP="00DF1F13">
      <w:pPr>
        <w:pStyle w:val="ListParagraph"/>
        <w:numPr>
          <w:ilvl w:val="1"/>
          <w:numId w:val="7"/>
        </w:numPr>
      </w:pPr>
      <w:r>
        <w:t>DNA mutations</w:t>
      </w:r>
    </w:p>
    <w:p w14:paraId="325C3492" w14:textId="77777777" w:rsidR="001335B6" w:rsidRDefault="00DC26AF" w:rsidP="00D91372">
      <w:r>
        <w:t xml:space="preserve">If you studied Combined Biology for GCSE, you would find it useful to </w:t>
      </w:r>
      <w:r w:rsidR="009C5E41">
        <w:t xml:space="preserve">develop your knowledge of DNA structure and protein synthesis. There are plenty of YouTube tutorials (or use GCSEPod or Seneca Learning) that </w:t>
      </w:r>
      <w:r w:rsidR="001335B6">
        <w:t>will give you an overview.</w:t>
      </w:r>
    </w:p>
    <w:p w14:paraId="031D7E5C" w14:textId="77777777" w:rsidR="001335B6" w:rsidRDefault="001335B6" w:rsidP="00D91372"/>
    <w:p w14:paraId="6115EDAB" w14:textId="165983AF" w:rsidR="00DC26AF" w:rsidRDefault="009C5E41" w:rsidP="00D91372">
      <w:r>
        <w:t xml:space="preserve"> </w:t>
      </w:r>
    </w:p>
    <w:p w14:paraId="438A55C9" w14:textId="77777777" w:rsidR="002E57DA" w:rsidRDefault="002E57DA" w:rsidP="00D91372"/>
    <w:p w14:paraId="51A4D2D7" w14:textId="77777777" w:rsidR="00963EFA" w:rsidRPr="00963EFA" w:rsidRDefault="00963EFA" w:rsidP="00963EFA">
      <w:pPr>
        <w:rPr>
          <w:b/>
          <w:bCs/>
        </w:rPr>
      </w:pPr>
      <w:r w:rsidRPr="00963EFA">
        <w:rPr>
          <w:b/>
          <w:bCs/>
        </w:rPr>
        <w:lastRenderedPageBreak/>
        <w:t>Q1.</w:t>
      </w:r>
    </w:p>
    <w:p w14:paraId="3B39640A" w14:textId="77777777" w:rsidR="00963EFA" w:rsidRPr="00963EFA" w:rsidRDefault="00963EFA" w:rsidP="00963EFA">
      <w:r w:rsidRPr="00963EFA">
        <w:t>Meiosis and mitosis are different types of division in human cells. Compare the two processes by referring to where each takes place and the kind of products that are made.</w:t>
      </w:r>
    </w:p>
    <w:p w14:paraId="23BF969F" w14:textId="77777777" w:rsidR="00963EFA" w:rsidRPr="00963EFA" w:rsidRDefault="00963EFA" w:rsidP="00963EFA">
      <w:pPr>
        <w:jc w:val="center"/>
      </w:pPr>
      <w:r w:rsidRPr="00963EFA">
        <w:t>_______________________________________________________________________</w:t>
      </w:r>
    </w:p>
    <w:p w14:paraId="08021414" w14:textId="77777777" w:rsidR="00963EFA" w:rsidRPr="00963EFA" w:rsidRDefault="00963EFA" w:rsidP="00963EFA">
      <w:pPr>
        <w:jc w:val="center"/>
      </w:pPr>
      <w:r w:rsidRPr="00963EFA">
        <w:t>_______________________________________________________________________</w:t>
      </w:r>
    </w:p>
    <w:p w14:paraId="52C8ED3A" w14:textId="77777777" w:rsidR="00963EFA" w:rsidRPr="00963EFA" w:rsidRDefault="00963EFA" w:rsidP="00963EFA">
      <w:pPr>
        <w:jc w:val="center"/>
      </w:pPr>
      <w:r w:rsidRPr="00963EFA">
        <w:t>_______________________________________________________________________</w:t>
      </w:r>
    </w:p>
    <w:p w14:paraId="01419920" w14:textId="77777777" w:rsidR="00963EFA" w:rsidRPr="00963EFA" w:rsidRDefault="00963EFA" w:rsidP="00963EFA">
      <w:pPr>
        <w:jc w:val="center"/>
      </w:pPr>
      <w:r w:rsidRPr="00963EFA">
        <w:t>_______________________________________________________________________</w:t>
      </w:r>
    </w:p>
    <w:p w14:paraId="4C9C05F0" w14:textId="77777777" w:rsidR="00963EFA" w:rsidRPr="00963EFA" w:rsidRDefault="00963EFA" w:rsidP="00963EFA">
      <w:pPr>
        <w:jc w:val="center"/>
      </w:pPr>
      <w:r w:rsidRPr="00963EFA">
        <w:t>_______________________________________________________________________</w:t>
      </w:r>
    </w:p>
    <w:p w14:paraId="189CB390" w14:textId="77777777" w:rsidR="00963EFA" w:rsidRPr="00963EFA" w:rsidRDefault="00963EFA" w:rsidP="00963EFA">
      <w:pPr>
        <w:jc w:val="center"/>
      </w:pPr>
      <w:r w:rsidRPr="00963EFA">
        <w:t>_______________________________________________________________________</w:t>
      </w:r>
    </w:p>
    <w:p w14:paraId="4EA1656A" w14:textId="77777777" w:rsidR="00963EFA" w:rsidRPr="00963EFA" w:rsidRDefault="00963EFA" w:rsidP="00963EFA">
      <w:pPr>
        <w:jc w:val="center"/>
      </w:pPr>
      <w:r w:rsidRPr="00963EFA">
        <w:t>_______________________________________________________________________</w:t>
      </w:r>
    </w:p>
    <w:p w14:paraId="20BC8600" w14:textId="77777777" w:rsidR="00963EFA" w:rsidRPr="00963EFA" w:rsidRDefault="00963EFA" w:rsidP="00963EFA">
      <w:pPr>
        <w:jc w:val="center"/>
      </w:pPr>
      <w:r w:rsidRPr="00963EFA">
        <w:t>_______________________________________________________________________</w:t>
      </w:r>
    </w:p>
    <w:p w14:paraId="7B6D7674" w14:textId="77777777" w:rsidR="00963EFA" w:rsidRPr="00963EFA" w:rsidRDefault="00963EFA" w:rsidP="00963EFA">
      <w:pPr>
        <w:jc w:val="center"/>
      </w:pPr>
      <w:r w:rsidRPr="00963EFA">
        <w:t>_______________________________________________________________________</w:t>
      </w:r>
    </w:p>
    <w:p w14:paraId="316632C8" w14:textId="77777777" w:rsidR="00963EFA" w:rsidRPr="00963EFA" w:rsidRDefault="00963EFA" w:rsidP="00963EFA">
      <w:pPr>
        <w:jc w:val="center"/>
      </w:pPr>
      <w:r w:rsidRPr="00963EFA">
        <w:t>_______________________________________________________________________</w:t>
      </w:r>
    </w:p>
    <w:p w14:paraId="38B6F933" w14:textId="77777777" w:rsidR="00963EFA" w:rsidRPr="00963EFA" w:rsidRDefault="00963EFA" w:rsidP="00963EFA">
      <w:pPr>
        <w:jc w:val="center"/>
      </w:pPr>
      <w:r w:rsidRPr="00963EFA">
        <w:t>_______________________________________________________________________</w:t>
      </w:r>
    </w:p>
    <w:p w14:paraId="5E82EB7F" w14:textId="77777777" w:rsidR="00963EFA" w:rsidRPr="00963EFA" w:rsidRDefault="00963EFA" w:rsidP="00963EFA">
      <w:pPr>
        <w:jc w:val="right"/>
        <w:rPr>
          <w:b/>
          <w:bCs/>
        </w:rPr>
      </w:pPr>
      <w:r w:rsidRPr="00963EFA">
        <w:rPr>
          <w:b/>
          <w:bCs/>
        </w:rPr>
        <w:t>(Total 6 marks)</w:t>
      </w:r>
    </w:p>
    <w:p w14:paraId="5F915C66" w14:textId="77777777" w:rsidR="00963EFA" w:rsidRPr="00963EFA" w:rsidRDefault="00963EFA" w:rsidP="00963EFA">
      <w:pPr>
        <w:rPr>
          <w:b/>
          <w:bCs/>
        </w:rPr>
      </w:pPr>
      <w:r w:rsidRPr="00963EFA">
        <w:rPr>
          <w:b/>
          <w:bCs/>
        </w:rPr>
        <w:t>Q2.</w:t>
      </w:r>
    </w:p>
    <w:p w14:paraId="66929928" w14:textId="7D39DE0C" w:rsidR="00963EFA" w:rsidRPr="00963EFA" w:rsidRDefault="00963EFA" w:rsidP="00963EFA">
      <w:r w:rsidRPr="00963EFA">
        <w:t>Some students set up an experiment using osmosis to find the concentration of sucrose solution in potato cell sap. They used discs of potato cut to the same size and weighing approximately 10 g. The discs were put into each of five beakers.</w:t>
      </w:r>
    </w:p>
    <w:p w14:paraId="210A8726" w14:textId="5BEBF07F" w:rsidR="00963EFA" w:rsidRPr="00963EFA" w:rsidRDefault="00963EFA" w:rsidP="00963EFA">
      <w:r w:rsidRPr="00963EFA">
        <w:drawing>
          <wp:inline distT="0" distB="0" distL="0" distR="0" wp14:anchorId="74AA47FB" wp14:editId="3FF95984">
            <wp:extent cx="4299585" cy="1534795"/>
            <wp:effectExtent l="0" t="0" r="0" b="8255"/>
            <wp:docPr id="318529541"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29541" name="Picture 20" descr="A screenshot of a video g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9585" cy="1534795"/>
                    </a:xfrm>
                    <a:prstGeom prst="rect">
                      <a:avLst/>
                    </a:prstGeom>
                    <a:noFill/>
                    <a:ln>
                      <a:noFill/>
                    </a:ln>
                  </pic:spPr>
                </pic:pic>
              </a:graphicData>
            </a:graphic>
          </wp:inline>
        </w:drawing>
      </w:r>
      <w:r w:rsidRPr="00963EFA">
        <w:t> </w:t>
      </w:r>
    </w:p>
    <w:p w14:paraId="2BEF7AB2" w14:textId="77777777" w:rsidR="00963EFA" w:rsidRPr="00963EFA" w:rsidRDefault="00963EFA" w:rsidP="00963EFA">
      <w:r w:rsidRPr="00963EFA">
        <w:t>(a)     (i)      After two hours they reweighed the discs after carefully blotting them first. Why did the students blot the potato before weighing it?</w:t>
      </w:r>
    </w:p>
    <w:p w14:paraId="1D42D9DB" w14:textId="77777777" w:rsidR="00963EFA" w:rsidRPr="00963EFA" w:rsidRDefault="00963EFA" w:rsidP="00963EFA">
      <w:r w:rsidRPr="00963EFA">
        <w:t>______________________________________________________________</w:t>
      </w:r>
    </w:p>
    <w:p w14:paraId="28AC5C36" w14:textId="77777777" w:rsidR="00963EFA" w:rsidRPr="00963EFA" w:rsidRDefault="00963EFA" w:rsidP="00963EFA">
      <w:r w:rsidRPr="00963EFA">
        <w:t>______________________________________________________________</w:t>
      </w:r>
    </w:p>
    <w:p w14:paraId="775A3930" w14:textId="77777777" w:rsidR="00963EFA" w:rsidRPr="00963EFA" w:rsidRDefault="00963EFA" w:rsidP="00963EFA">
      <w:pPr>
        <w:jc w:val="right"/>
        <w:rPr>
          <w:b/>
          <w:bCs/>
        </w:rPr>
      </w:pPr>
      <w:r w:rsidRPr="00963EFA">
        <w:rPr>
          <w:b/>
          <w:bCs/>
        </w:rPr>
        <w:t>(1)</w:t>
      </w:r>
    </w:p>
    <w:p w14:paraId="4D829C38" w14:textId="77777777" w:rsidR="00963EFA" w:rsidRDefault="00963EFA" w:rsidP="00963EFA"/>
    <w:p w14:paraId="17E1E6A0" w14:textId="77777777" w:rsidR="00A126ED" w:rsidRDefault="00A126ED" w:rsidP="00963EFA"/>
    <w:p w14:paraId="5B50E1C5" w14:textId="542C95FB" w:rsidR="00963EFA" w:rsidRPr="00963EFA" w:rsidRDefault="00963EFA" w:rsidP="00963EFA">
      <w:r w:rsidRPr="00963EFA">
        <w:lastRenderedPageBreak/>
        <w:t>(ii)     Their results are shown in the table below.</w:t>
      </w:r>
    </w:p>
    <w:p w14:paraId="48F21BCE" w14:textId="77777777" w:rsidR="00963EFA" w:rsidRPr="00963EFA" w:rsidRDefault="00963EFA" w:rsidP="00963EFA">
      <w:r w:rsidRPr="00963EFA">
        <w:t> </w:t>
      </w:r>
    </w:p>
    <w:tbl>
      <w:tblPr>
        <w:tblW w:w="0" w:type="auto"/>
        <w:jc w:val="center"/>
        <w:tblLayout w:type="fixed"/>
        <w:tblCellMar>
          <w:left w:w="0" w:type="dxa"/>
          <w:right w:w="0" w:type="dxa"/>
        </w:tblCellMar>
        <w:tblLook w:val="0000" w:firstRow="0" w:lastRow="0" w:firstColumn="0" w:lastColumn="0" w:noHBand="0" w:noVBand="0"/>
      </w:tblPr>
      <w:tblGrid>
        <w:gridCol w:w="1727"/>
        <w:gridCol w:w="1134"/>
        <w:gridCol w:w="1134"/>
        <w:gridCol w:w="1134"/>
        <w:gridCol w:w="1134"/>
        <w:gridCol w:w="1134"/>
      </w:tblGrid>
      <w:tr w:rsidR="00963EFA" w:rsidRPr="00963EFA" w14:paraId="1013328E" w14:textId="77777777" w:rsidTr="00963EFA">
        <w:tblPrEx>
          <w:tblCellMar>
            <w:top w:w="0" w:type="dxa"/>
            <w:left w:w="0" w:type="dxa"/>
            <w:bottom w:w="0" w:type="dxa"/>
            <w:right w:w="0" w:type="dxa"/>
          </w:tblCellMar>
        </w:tblPrEx>
        <w:trPr>
          <w:jc w:val="center"/>
        </w:trPr>
        <w:tc>
          <w:tcPr>
            <w:tcW w:w="1727" w:type="dxa"/>
            <w:tcBorders>
              <w:top w:val="single" w:sz="8" w:space="0" w:color="000000"/>
              <w:left w:val="single" w:sz="8" w:space="0" w:color="000000"/>
              <w:bottom w:val="single" w:sz="8" w:space="0" w:color="000000"/>
              <w:right w:val="single" w:sz="8" w:space="0" w:color="000000"/>
            </w:tcBorders>
            <w:tcMar>
              <w:left w:w="107" w:type="dxa"/>
              <w:right w:w="107" w:type="dxa"/>
            </w:tcMar>
            <w:vAlign w:val="center"/>
          </w:tcPr>
          <w:p w14:paraId="0B21947E" w14:textId="26AFE89C" w:rsidR="00963EFA" w:rsidRPr="00963EFA" w:rsidRDefault="00963EFA" w:rsidP="00963EFA">
            <w:pPr>
              <w:jc w:val="center"/>
            </w:pPr>
          </w:p>
        </w:tc>
        <w:tc>
          <w:tcPr>
            <w:tcW w:w="1134" w:type="dxa"/>
            <w:tcBorders>
              <w:top w:val="single" w:sz="8" w:space="0" w:color="000000"/>
              <w:left w:val="nil"/>
              <w:bottom w:val="single" w:sz="8" w:space="0" w:color="000000"/>
              <w:right w:val="single" w:sz="8" w:space="0" w:color="000000"/>
            </w:tcBorders>
            <w:tcMar>
              <w:left w:w="107" w:type="dxa"/>
              <w:right w:w="107" w:type="dxa"/>
            </w:tcMar>
            <w:vAlign w:val="center"/>
          </w:tcPr>
          <w:p w14:paraId="224A5368" w14:textId="77777777" w:rsidR="00963EFA" w:rsidRPr="00963EFA" w:rsidRDefault="00963EFA" w:rsidP="00963EFA">
            <w:pPr>
              <w:jc w:val="center"/>
              <w:rPr>
                <w:b/>
                <w:bCs/>
              </w:rPr>
            </w:pPr>
            <w:r w:rsidRPr="00963EFA">
              <w:rPr>
                <w:b/>
                <w:bCs/>
              </w:rPr>
              <w:t>Beaker 1</w:t>
            </w:r>
          </w:p>
        </w:tc>
        <w:tc>
          <w:tcPr>
            <w:tcW w:w="1134" w:type="dxa"/>
            <w:tcBorders>
              <w:top w:val="single" w:sz="8" w:space="0" w:color="000000"/>
              <w:left w:val="nil"/>
              <w:bottom w:val="single" w:sz="8" w:space="0" w:color="000000"/>
              <w:right w:val="single" w:sz="8" w:space="0" w:color="000000"/>
            </w:tcBorders>
            <w:tcMar>
              <w:left w:w="107" w:type="dxa"/>
              <w:right w:w="107" w:type="dxa"/>
            </w:tcMar>
            <w:vAlign w:val="center"/>
          </w:tcPr>
          <w:p w14:paraId="186E8803" w14:textId="77777777" w:rsidR="00963EFA" w:rsidRPr="00963EFA" w:rsidRDefault="00963EFA" w:rsidP="00963EFA">
            <w:pPr>
              <w:jc w:val="center"/>
              <w:rPr>
                <w:b/>
                <w:bCs/>
              </w:rPr>
            </w:pPr>
            <w:r w:rsidRPr="00963EFA">
              <w:rPr>
                <w:b/>
                <w:bCs/>
              </w:rPr>
              <w:t>Beaker 2</w:t>
            </w:r>
          </w:p>
        </w:tc>
        <w:tc>
          <w:tcPr>
            <w:tcW w:w="1134" w:type="dxa"/>
            <w:tcBorders>
              <w:top w:val="single" w:sz="8" w:space="0" w:color="000000"/>
              <w:left w:val="nil"/>
              <w:bottom w:val="single" w:sz="8" w:space="0" w:color="000000"/>
              <w:right w:val="single" w:sz="8" w:space="0" w:color="000000"/>
            </w:tcBorders>
            <w:tcMar>
              <w:left w:w="107" w:type="dxa"/>
              <w:right w:w="107" w:type="dxa"/>
            </w:tcMar>
            <w:vAlign w:val="center"/>
          </w:tcPr>
          <w:p w14:paraId="63649CA6" w14:textId="77777777" w:rsidR="00963EFA" w:rsidRPr="00963EFA" w:rsidRDefault="00963EFA" w:rsidP="00963EFA">
            <w:pPr>
              <w:jc w:val="center"/>
              <w:rPr>
                <w:b/>
                <w:bCs/>
              </w:rPr>
            </w:pPr>
            <w:r w:rsidRPr="00963EFA">
              <w:rPr>
                <w:b/>
                <w:bCs/>
              </w:rPr>
              <w:t>Beaker 3</w:t>
            </w:r>
          </w:p>
        </w:tc>
        <w:tc>
          <w:tcPr>
            <w:tcW w:w="1134" w:type="dxa"/>
            <w:tcBorders>
              <w:top w:val="single" w:sz="8" w:space="0" w:color="000000"/>
              <w:left w:val="nil"/>
              <w:bottom w:val="single" w:sz="8" w:space="0" w:color="000000"/>
              <w:right w:val="single" w:sz="8" w:space="0" w:color="000000"/>
            </w:tcBorders>
            <w:tcMar>
              <w:left w:w="107" w:type="dxa"/>
              <w:right w:w="107" w:type="dxa"/>
            </w:tcMar>
            <w:vAlign w:val="center"/>
          </w:tcPr>
          <w:p w14:paraId="25DA8A09" w14:textId="77777777" w:rsidR="00963EFA" w:rsidRPr="00963EFA" w:rsidRDefault="00963EFA" w:rsidP="00963EFA">
            <w:pPr>
              <w:jc w:val="center"/>
              <w:rPr>
                <w:b/>
                <w:bCs/>
              </w:rPr>
            </w:pPr>
            <w:r w:rsidRPr="00963EFA">
              <w:rPr>
                <w:b/>
                <w:bCs/>
              </w:rPr>
              <w:t>Beaker 4</w:t>
            </w:r>
          </w:p>
        </w:tc>
        <w:tc>
          <w:tcPr>
            <w:tcW w:w="1134" w:type="dxa"/>
            <w:tcBorders>
              <w:top w:val="single" w:sz="8" w:space="0" w:color="000000"/>
              <w:left w:val="nil"/>
              <w:bottom w:val="single" w:sz="8" w:space="0" w:color="000000"/>
              <w:right w:val="single" w:sz="8" w:space="0" w:color="000000"/>
            </w:tcBorders>
            <w:tcMar>
              <w:left w:w="107" w:type="dxa"/>
              <w:right w:w="107" w:type="dxa"/>
            </w:tcMar>
            <w:vAlign w:val="center"/>
          </w:tcPr>
          <w:p w14:paraId="4BEE4D2A" w14:textId="77777777" w:rsidR="00963EFA" w:rsidRPr="00963EFA" w:rsidRDefault="00963EFA" w:rsidP="00963EFA">
            <w:pPr>
              <w:jc w:val="center"/>
              <w:rPr>
                <w:b/>
                <w:bCs/>
              </w:rPr>
            </w:pPr>
            <w:r w:rsidRPr="00963EFA">
              <w:rPr>
                <w:b/>
                <w:bCs/>
              </w:rPr>
              <w:t>Beaker 5</w:t>
            </w:r>
          </w:p>
        </w:tc>
      </w:tr>
      <w:tr w:rsidR="00963EFA" w:rsidRPr="00963EFA" w14:paraId="2B02C477" w14:textId="77777777" w:rsidTr="00963EFA">
        <w:tblPrEx>
          <w:tblCellMar>
            <w:top w:w="0" w:type="dxa"/>
            <w:left w:w="0" w:type="dxa"/>
            <w:bottom w:w="0" w:type="dxa"/>
            <w:right w:w="0" w:type="dxa"/>
          </w:tblCellMar>
        </w:tblPrEx>
        <w:trPr>
          <w:jc w:val="center"/>
        </w:trPr>
        <w:tc>
          <w:tcPr>
            <w:tcW w:w="1727" w:type="dxa"/>
            <w:tcBorders>
              <w:top w:val="nil"/>
              <w:left w:val="single" w:sz="8" w:space="0" w:color="000000"/>
              <w:bottom w:val="single" w:sz="8" w:space="0" w:color="000000"/>
              <w:right w:val="single" w:sz="8" w:space="0" w:color="000000"/>
            </w:tcBorders>
            <w:tcMar>
              <w:left w:w="107" w:type="dxa"/>
              <w:right w:w="107" w:type="dxa"/>
            </w:tcMar>
            <w:vAlign w:val="center"/>
          </w:tcPr>
          <w:p w14:paraId="4B873373" w14:textId="77777777" w:rsidR="00963EFA" w:rsidRPr="00963EFA" w:rsidRDefault="00963EFA" w:rsidP="00963EFA">
            <w:pPr>
              <w:jc w:val="center"/>
            </w:pPr>
            <w:r w:rsidRPr="00963EFA">
              <w:t>Final mass in g</w:t>
            </w:r>
          </w:p>
        </w:tc>
        <w:tc>
          <w:tcPr>
            <w:tcW w:w="1134" w:type="dxa"/>
            <w:tcBorders>
              <w:top w:val="nil"/>
              <w:left w:val="nil"/>
              <w:bottom w:val="single" w:sz="8" w:space="0" w:color="000000"/>
              <w:right w:val="single" w:sz="8" w:space="0" w:color="000000"/>
            </w:tcBorders>
            <w:tcMar>
              <w:left w:w="107" w:type="dxa"/>
              <w:right w:w="107" w:type="dxa"/>
            </w:tcMar>
            <w:vAlign w:val="center"/>
          </w:tcPr>
          <w:p w14:paraId="1CCD8FA8" w14:textId="77777777" w:rsidR="00963EFA" w:rsidRPr="00963EFA" w:rsidRDefault="00963EFA" w:rsidP="00963EFA">
            <w:pPr>
              <w:jc w:val="center"/>
            </w:pPr>
            <w:r w:rsidRPr="00963EFA">
              <w:t>13.0</w:t>
            </w:r>
          </w:p>
        </w:tc>
        <w:tc>
          <w:tcPr>
            <w:tcW w:w="1134" w:type="dxa"/>
            <w:tcBorders>
              <w:top w:val="nil"/>
              <w:left w:val="nil"/>
              <w:bottom w:val="single" w:sz="8" w:space="0" w:color="000000"/>
              <w:right w:val="single" w:sz="8" w:space="0" w:color="000000"/>
            </w:tcBorders>
            <w:tcMar>
              <w:left w:w="107" w:type="dxa"/>
              <w:right w:w="107" w:type="dxa"/>
            </w:tcMar>
            <w:vAlign w:val="center"/>
          </w:tcPr>
          <w:p w14:paraId="150CE172" w14:textId="77777777" w:rsidR="00963EFA" w:rsidRPr="00963EFA" w:rsidRDefault="00963EFA" w:rsidP="00963EFA">
            <w:pPr>
              <w:jc w:val="center"/>
            </w:pPr>
            <w:r w:rsidRPr="00963EFA">
              <w:t>12.2</w:t>
            </w:r>
          </w:p>
        </w:tc>
        <w:tc>
          <w:tcPr>
            <w:tcW w:w="1134" w:type="dxa"/>
            <w:tcBorders>
              <w:top w:val="nil"/>
              <w:left w:val="nil"/>
              <w:bottom w:val="single" w:sz="8" w:space="0" w:color="000000"/>
              <w:right w:val="single" w:sz="8" w:space="0" w:color="000000"/>
            </w:tcBorders>
            <w:tcMar>
              <w:left w:w="107" w:type="dxa"/>
              <w:right w:w="107" w:type="dxa"/>
            </w:tcMar>
            <w:vAlign w:val="center"/>
          </w:tcPr>
          <w:p w14:paraId="2A319BD8" w14:textId="77777777" w:rsidR="00963EFA" w:rsidRPr="00963EFA" w:rsidRDefault="00963EFA" w:rsidP="00963EFA">
            <w:pPr>
              <w:jc w:val="center"/>
            </w:pPr>
            <w:r w:rsidRPr="00963EFA">
              <w:t>9.0</w:t>
            </w:r>
          </w:p>
        </w:tc>
        <w:tc>
          <w:tcPr>
            <w:tcW w:w="1134" w:type="dxa"/>
            <w:tcBorders>
              <w:top w:val="nil"/>
              <w:left w:val="nil"/>
              <w:bottom w:val="single" w:sz="8" w:space="0" w:color="000000"/>
              <w:right w:val="single" w:sz="8" w:space="0" w:color="000000"/>
            </w:tcBorders>
            <w:tcMar>
              <w:left w:w="107" w:type="dxa"/>
              <w:right w:w="107" w:type="dxa"/>
            </w:tcMar>
            <w:vAlign w:val="center"/>
          </w:tcPr>
          <w:p w14:paraId="4C34879B" w14:textId="77777777" w:rsidR="00963EFA" w:rsidRPr="00963EFA" w:rsidRDefault="00963EFA" w:rsidP="00963EFA">
            <w:pPr>
              <w:jc w:val="center"/>
            </w:pPr>
            <w:r w:rsidRPr="00963EFA">
              <w:t>7.9</w:t>
            </w:r>
          </w:p>
        </w:tc>
        <w:tc>
          <w:tcPr>
            <w:tcW w:w="1134" w:type="dxa"/>
            <w:tcBorders>
              <w:top w:val="nil"/>
              <w:left w:val="nil"/>
              <w:bottom w:val="single" w:sz="8" w:space="0" w:color="000000"/>
              <w:right w:val="single" w:sz="8" w:space="0" w:color="000000"/>
            </w:tcBorders>
            <w:tcMar>
              <w:left w:w="107" w:type="dxa"/>
              <w:right w:w="107" w:type="dxa"/>
            </w:tcMar>
            <w:vAlign w:val="center"/>
          </w:tcPr>
          <w:p w14:paraId="164332DB" w14:textId="77777777" w:rsidR="00963EFA" w:rsidRPr="00963EFA" w:rsidRDefault="00963EFA" w:rsidP="00963EFA">
            <w:pPr>
              <w:jc w:val="center"/>
            </w:pPr>
            <w:r w:rsidRPr="00963EFA">
              <w:t>7.3</w:t>
            </w:r>
          </w:p>
        </w:tc>
      </w:tr>
      <w:tr w:rsidR="00963EFA" w:rsidRPr="00963EFA" w14:paraId="062F8028" w14:textId="77777777" w:rsidTr="00963EFA">
        <w:tblPrEx>
          <w:tblCellMar>
            <w:top w:w="0" w:type="dxa"/>
            <w:left w:w="0" w:type="dxa"/>
            <w:bottom w:w="0" w:type="dxa"/>
            <w:right w:w="0" w:type="dxa"/>
          </w:tblCellMar>
        </w:tblPrEx>
        <w:trPr>
          <w:jc w:val="center"/>
        </w:trPr>
        <w:tc>
          <w:tcPr>
            <w:tcW w:w="1727" w:type="dxa"/>
            <w:tcBorders>
              <w:top w:val="nil"/>
              <w:left w:val="single" w:sz="8" w:space="0" w:color="000000"/>
              <w:bottom w:val="single" w:sz="8" w:space="0" w:color="000000"/>
              <w:right w:val="single" w:sz="8" w:space="0" w:color="000000"/>
            </w:tcBorders>
            <w:tcMar>
              <w:left w:w="107" w:type="dxa"/>
              <w:right w:w="107" w:type="dxa"/>
            </w:tcMar>
            <w:vAlign w:val="center"/>
          </w:tcPr>
          <w:p w14:paraId="2437D8F5" w14:textId="77777777" w:rsidR="00963EFA" w:rsidRPr="00963EFA" w:rsidRDefault="00963EFA" w:rsidP="00963EFA">
            <w:pPr>
              <w:jc w:val="center"/>
            </w:pPr>
            <w:r w:rsidRPr="00963EFA">
              <w:t>Initial mass in g</w:t>
            </w:r>
          </w:p>
        </w:tc>
        <w:tc>
          <w:tcPr>
            <w:tcW w:w="1134" w:type="dxa"/>
            <w:tcBorders>
              <w:top w:val="nil"/>
              <w:left w:val="nil"/>
              <w:bottom w:val="single" w:sz="8" w:space="0" w:color="000000"/>
              <w:right w:val="single" w:sz="8" w:space="0" w:color="000000"/>
            </w:tcBorders>
            <w:tcMar>
              <w:left w:w="107" w:type="dxa"/>
              <w:right w:w="107" w:type="dxa"/>
            </w:tcMar>
            <w:vAlign w:val="center"/>
          </w:tcPr>
          <w:p w14:paraId="0D8AECAC" w14:textId="77777777" w:rsidR="00963EFA" w:rsidRPr="00963EFA" w:rsidRDefault="00963EFA" w:rsidP="00963EFA">
            <w:pPr>
              <w:jc w:val="center"/>
            </w:pPr>
            <w:r w:rsidRPr="00963EFA">
              <w:t>10.0</w:t>
            </w:r>
          </w:p>
        </w:tc>
        <w:tc>
          <w:tcPr>
            <w:tcW w:w="1134" w:type="dxa"/>
            <w:tcBorders>
              <w:top w:val="nil"/>
              <w:left w:val="nil"/>
              <w:bottom w:val="single" w:sz="8" w:space="0" w:color="000000"/>
              <w:right w:val="single" w:sz="8" w:space="0" w:color="000000"/>
            </w:tcBorders>
            <w:tcMar>
              <w:left w:w="107" w:type="dxa"/>
              <w:right w:w="107" w:type="dxa"/>
            </w:tcMar>
            <w:vAlign w:val="center"/>
          </w:tcPr>
          <w:p w14:paraId="25A648C5" w14:textId="77777777" w:rsidR="00963EFA" w:rsidRPr="00963EFA" w:rsidRDefault="00963EFA" w:rsidP="00963EFA">
            <w:pPr>
              <w:jc w:val="center"/>
            </w:pPr>
            <w:r w:rsidRPr="00963EFA">
              <w:t>10.6</w:t>
            </w:r>
          </w:p>
        </w:tc>
        <w:tc>
          <w:tcPr>
            <w:tcW w:w="1134" w:type="dxa"/>
            <w:tcBorders>
              <w:top w:val="nil"/>
              <w:left w:val="nil"/>
              <w:bottom w:val="single" w:sz="8" w:space="0" w:color="000000"/>
              <w:right w:val="single" w:sz="8" w:space="0" w:color="000000"/>
            </w:tcBorders>
            <w:tcMar>
              <w:left w:w="107" w:type="dxa"/>
              <w:right w:w="107" w:type="dxa"/>
            </w:tcMar>
            <w:vAlign w:val="center"/>
          </w:tcPr>
          <w:p w14:paraId="77426F93" w14:textId="77777777" w:rsidR="00963EFA" w:rsidRPr="00963EFA" w:rsidRDefault="00963EFA" w:rsidP="00963EFA">
            <w:pPr>
              <w:jc w:val="center"/>
            </w:pPr>
            <w:r w:rsidRPr="00963EFA">
              <w:t>10.0</w:t>
            </w:r>
          </w:p>
        </w:tc>
        <w:tc>
          <w:tcPr>
            <w:tcW w:w="1134" w:type="dxa"/>
            <w:tcBorders>
              <w:top w:val="nil"/>
              <w:left w:val="nil"/>
              <w:bottom w:val="single" w:sz="8" w:space="0" w:color="000000"/>
              <w:right w:val="single" w:sz="8" w:space="0" w:color="000000"/>
            </w:tcBorders>
            <w:tcMar>
              <w:left w:w="107" w:type="dxa"/>
              <w:right w:w="107" w:type="dxa"/>
            </w:tcMar>
            <w:vAlign w:val="center"/>
          </w:tcPr>
          <w:p w14:paraId="4ABF5B94" w14:textId="77777777" w:rsidR="00963EFA" w:rsidRPr="00963EFA" w:rsidRDefault="00963EFA" w:rsidP="00963EFA">
            <w:pPr>
              <w:jc w:val="center"/>
            </w:pPr>
            <w:r w:rsidRPr="00963EFA">
              <w:t>10.1</w:t>
            </w:r>
          </w:p>
        </w:tc>
        <w:tc>
          <w:tcPr>
            <w:tcW w:w="1134" w:type="dxa"/>
            <w:tcBorders>
              <w:top w:val="nil"/>
              <w:left w:val="nil"/>
              <w:bottom w:val="single" w:sz="8" w:space="0" w:color="000000"/>
              <w:right w:val="single" w:sz="8" w:space="0" w:color="000000"/>
            </w:tcBorders>
            <w:tcMar>
              <w:left w:w="107" w:type="dxa"/>
              <w:right w:w="107" w:type="dxa"/>
            </w:tcMar>
            <w:vAlign w:val="center"/>
          </w:tcPr>
          <w:p w14:paraId="2A291C4D" w14:textId="77777777" w:rsidR="00963EFA" w:rsidRPr="00963EFA" w:rsidRDefault="00963EFA" w:rsidP="00963EFA">
            <w:pPr>
              <w:jc w:val="center"/>
            </w:pPr>
            <w:r w:rsidRPr="00963EFA">
              <w:t>10.4</w:t>
            </w:r>
          </w:p>
        </w:tc>
      </w:tr>
    </w:tbl>
    <w:p w14:paraId="67542B43" w14:textId="77777777" w:rsidR="00963EFA" w:rsidRPr="00963EFA" w:rsidRDefault="00963EFA" w:rsidP="00963EFA">
      <w:r w:rsidRPr="00963EFA">
        <w:t>The students calculated the % gain or loss in mass of potato. Complete this table of results for Beakers 2, 4 and 5.</w:t>
      </w:r>
    </w:p>
    <w:p w14:paraId="230C940A" w14:textId="77777777" w:rsidR="00963EFA" w:rsidRPr="00963EFA" w:rsidRDefault="00963EFA" w:rsidP="00963EFA">
      <w:r w:rsidRPr="00963EFA">
        <w:t> </w:t>
      </w:r>
    </w:p>
    <w:tbl>
      <w:tblPr>
        <w:tblW w:w="0" w:type="auto"/>
        <w:jc w:val="center"/>
        <w:tblLayout w:type="fixed"/>
        <w:tblCellMar>
          <w:left w:w="0" w:type="dxa"/>
          <w:right w:w="0" w:type="dxa"/>
        </w:tblCellMar>
        <w:tblLook w:val="0000" w:firstRow="0" w:lastRow="0" w:firstColumn="0" w:lastColumn="0" w:noHBand="0" w:noVBand="0"/>
      </w:tblPr>
      <w:tblGrid>
        <w:gridCol w:w="2219"/>
        <w:gridCol w:w="1183"/>
        <w:gridCol w:w="1627"/>
        <w:gridCol w:w="1394"/>
        <w:gridCol w:w="1329"/>
      </w:tblGrid>
      <w:tr w:rsidR="00963EFA" w:rsidRPr="00963EFA" w14:paraId="3EC41A7E" w14:textId="77777777" w:rsidTr="00963EFA">
        <w:tblPrEx>
          <w:tblCellMar>
            <w:top w:w="0" w:type="dxa"/>
            <w:left w:w="0" w:type="dxa"/>
            <w:bottom w:w="0" w:type="dxa"/>
            <w:right w:w="0" w:type="dxa"/>
          </w:tblCellMar>
        </w:tblPrEx>
        <w:trPr>
          <w:jc w:val="center"/>
        </w:trPr>
        <w:tc>
          <w:tcPr>
            <w:tcW w:w="2219" w:type="dxa"/>
            <w:tcBorders>
              <w:top w:val="single" w:sz="8" w:space="0" w:color="000000"/>
              <w:left w:val="single" w:sz="8" w:space="0" w:color="000000"/>
              <w:bottom w:val="single" w:sz="8" w:space="0" w:color="000000"/>
              <w:right w:val="single" w:sz="8" w:space="0" w:color="000000"/>
            </w:tcBorders>
            <w:tcMar>
              <w:left w:w="107" w:type="dxa"/>
              <w:right w:w="107" w:type="dxa"/>
            </w:tcMar>
            <w:vAlign w:val="center"/>
          </w:tcPr>
          <w:p w14:paraId="34981049" w14:textId="77777777" w:rsidR="00963EFA" w:rsidRPr="00963EFA" w:rsidRDefault="00963EFA" w:rsidP="00963EFA">
            <w:pPr>
              <w:jc w:val="center"/>
              <w:rPr>
                <w:b/>
                <w:bCs/>
              </w:rPr>
            </w:pPr>
            <w:r w:rsidRPr="00963EFA">
              <w:rPr>
                <w:b/>
                <w:bCs/>
              </w:rPr>
              <w:t>Beaker 1</w:t>
            </w:r>
          </w:p>
        </w:tc>
        <w:tc>
          <w:tcPr>
            <w:tcW w:w="1183" w:type="dxa"/>
            <w:tcBorders>
              <w:top w:val="single" w:sz="8" w:space="0" w:color="000000"/>
              <w:left w:val="nil"/>
              <w:bottom w:val="single" w:sz="8" w:space="0" w:color="000000"/>
              <w:right w:val="single" w:sz="8" w:space="0" w:color="000000"/>
            </w:tcBorders>
            <w:tcMar>
              <w:left w:w="107" w:type="dxa"/>
              <w:right w:w="107" w:type="dxa"/>
            </w:tcMar>
            <w:vAlign w:val="center"/>
          </w:tcPr>
          <w:p w14:paraId="48B59364" w14:textId="77777777" w:rsidR="00963EFA" w:rsidRPr="00963EFA" w:rsidRDefault="00963EFA" w:rsidP="00963EFA">
            <w:pPr>
              <w:jc w:val="center"/>
              <w:rPr>
                <w:b/>
                <w:bCs/>
              </w:rPr>
            </w:pPr>
            <w:r w:rsidRPr="00963EFA">
              <w:rPr>
                <w:b/>
                <w:bCs/>
              </w:rPr>
              <w:t>Beaker 2</w:t>
            </w:r>
          </w:p>
        </w:tc>
        <w:tc>
          <w:tcPr>
            <w:tcW w:w="1627" w:type="dxa"/>
            <w:tcBorders>
              <w:top w:val="single" w:sz="8" w:space="0" w:color="000000"/>
              <w:left w:val="nil"/>
              <w:bottom w:val="single" w:sz="8" w:space="0" w:color="000000"/>
              <w:right w:val="single" w:sz="8" w:space="0" w:color="000000"/>
            </w:tcBorders>
            <w:tcMar>
              <w:left w:w="107" w:type="dxa"/>
              <w:right w:w="107" w:type="dxa"/>
            </w:tcMar>
            <w:vAlign w:val="center"/>
          </w:tcPr>
          <w:p w14:paraId="78E4391E" w14:textId="77777777" w:rsidR="00963EFA" w:rsidRPr="00963EFA" w:rsidRDefault="00963EFA" w:rsidP="00963EFA">
            <w:pPr>
              <w:jc w:val="center"/>
              <w:rPr>
                <w:b/>
                <w:bCs/>
              </w:rPr>
            </w:pPr>
            <w:r w:rsidRPr="00963EFA">
              <w:rPr>
                <w:b/>
                <w:bCs/>
              </w:rPr>
              <w:t>Beaker 3</w:t>
            </w:r>
          </w:p>
        </w:tc>
        <w:tc>
          <w:tcPr>
            <w:tcW w:w="1394" w:type="dxa"/>
            <w:tcBorders>
              <w:top w:val="single" w:sz="8" w:space="0" w:color="000000"/>
              <w:left w:val="nil"/>
              <w:bottom w:val="single" w:sz="8" w:space="0" w:color="000000"/>
              <w:right w:val="single" w:sz="8" w:space="0" w:color="000000"/>
            </w:tcBorders>
            <w:tcMar>
              <w:left w:w="107" w:type="dxa"/>
              <w:right w:w="107" w:type="dxa"/>
            </w:tcMar>
            <w:vAlign w:val="center"/>
          </w:tcPr>
          <w:p w14:paraId="66703346" w14:textId="77777777" w:rsidR="00963EFA" w:rsidRPr="00963EFA" w:rsidRDefault="00963EFA" w:rsidP="00963EFA">
            <w:pPr>
              <w:jc w:val="center"/>
              <w:rPr>
                <w:b/>
                <w:bCs/>
              </w:rPr>
            </w:pPr>
            <w:r w:rsidRPr="00963EFA">
              <w:rPr>
                <w:b/>
                <w:bCs/>
              </w:rPr>
              <w:t>Beaker 4</w:t>
            </w:r>
          </w:p>
        </w:tc>
        <w:tc>
          <w:tcPr>
            <w:tcW w:w="1329" w:type="dxa"/>
            <w:tcBorders>
              <w:top w:val="single" w:sz="8" w:space="0" w:color="000000"/>
              <w:left w:val="nil"/>
              <w:bottom w:val="single" w:sz="8" w:space="0" w:color="000000"/>
              <w:right w:val="single" w:sz="8" w:space="0" w:color="000000"/>
            </w:tcBorders>
            <w:tcMar>
              <w:left w:w="107" w:type="dxa"/>
              <w:right w:w="107" w:type="dxa"/>
            </w:tcMar>
            <w:vAlign w:val="center"/>
          </w:tcPr>
          <w:p w14:paraId="796BFC89" w14:textId="77777777" w:rsidR="00963EFA" w:rsidRPr="00963EFA" w:rsidRDefault="00963EFA" w:rsidP="00963EFA">
            <w:pPr>
              <w:jc w:val="center"/>
              <w:rPr>
                <w:b/>
                <w:bCs/>
              </w:rPr>
            </w:pPr>
            <w:r w:rsidRPr="00963EFA">
              <w:rPr>
                <w:b/>
                <w:bCs/>
              </w:rPr>
              <w:t>Beaker 5</w:t>
            </w:r>
          </w:p>
        </w:tc>
      </w:tr>
      <w:tr w:rsidR="00963EFA" w:rsidRPr="00963EFA" w14:paraId="35A04FDB" w14:textId="77777777" w:rsidTr="00963EFA">
        <w:tblPrEx>
          <w:tblCellMar>
            <w:top w:w="0" w:type="dxa"/>
            <w:left w:w="0" w:type="dxa"/>
            <w:bottom w:w="0" w:type="dxa"/>
            <w:right w:w="0" w:type="dxa"/>
          </w:tblCellMar>
        </w:tblPrEx>
        <w:trPr>
          <w:jc w:val="center"/>
        </w:trPr>
        <w:tc>
          <w:tcPr>
            <w:tcW w:w="2219" w:type="dxa"/>
            <w:tcBorders>
              <w:top w:val="nil"/>
              <w:left w:val="single" w:sz="8" w:space="0" w:color="000000"/>
              <w:bottom w:val="single" w:sz="8" w:space="0" w:color="000000"/>
              <w:right w:val="single" w:sz="8" w:space="0" w:color="000000"/>
            </w:tcBorders>
            <w:tcMar>
              <w:left w:w="107" w:type="dxa"/>
              <w:right w:w="107" w:type="dxa"/>
            </w:tcMar>
            <w:vAlign w:val="center"/>
          </w:tcPr>
          <w:p w14:paraId="04391E08" w14:textId="77777777" w:rsidR="00963EFA" w:rsidRPr="00963EFA" w:rsidRDefault="00963EFA" w:rsidP="00963EFA">
            <w:pPr>
              <w:jc w:val="center"/>
            </w:pPr>
            <w:r w:rsidRPr="00963EFA">
              <w:t>13 – 10.0 = 3.0</w:t>
            </w:r>
          </w:p>
          <w:p w14:paraId="1E41CC9C" w14:textId="07295A86" w:rsidR="00963EFA" w:rsidRPr="00963EFA" w:rsidRDefault="00963EFA" w:rsidP="00963EFA">
            <w:pPr>
              <w:jc w:val="center"/>
            </w:pPr>
            <w:r w:rsidRPr="00963EFA">
              <w:drawing>
                <wp:inline distT="0" distB="0" distL="0" distR="0" wp14:anchorId="43986623" wp14:editId="42385BDF">
                  <wp:extent cx="1219200" cy="370205"/>
                  <wp:effectExtent l="0" t="0" r="0" b="0"/>
                  <wp:docPr id="9175431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370205"/>
                          </a:xfrm>
                          <a:prstGeom prst="rect">
                            <a:avLst/>
                          </a:prstGeom>
                          <a:noFill/>
                          <a:ln>
                            <a:noFill/>
                          </a:ln>
                        </pic:spPr>
                      </pic:pic>
                    </a:graphicData>
                  </a:graphic>
                </wp:inline>
              </w:drawing>
            </w:r>
          </w:p>
        </w:tc>
        <w:tc>
          <w:tcPr>
            <w:tcW w:w="1183" w:type="dxa"/>
            <w:tcBorders>
              <w:top w:val="nil"/>
              <w:left w:val="nil"/>
              <w:bottom w:val="single" w:sz="8" w:space="0" w:color="000000"/>
              <w:right w:val="single" w:sz="8" w:space="0" w:color="000000"/>
            </w:tcBorders>
            <w:tcMar>
              <w:left w:w="107" w:type="dxa"/>
              <w:right w:w="107" w:type="dxa"/>
            </w:tcMar>
            <w:vAlign w:val="center"/>
          </w:tcPr>
          <w:p w14:paraId="5D533CE2" w14:textId="457B8176" w:rsidR="00963EFA" w:rsidRPr="00963EFA" w:rsidRDefault="00963EFA" w:rsidP="00963EFA">
            <w:pPr>
              <w:jc w:val="center"/>
              <w:rPr>
                <w:i/>
                <w:iCs/>
              </w:rPr>
            </w:pPr>
          </w:p>
        </w:tc>
        <w:tc>
          <w:tcPr>
            <w:tcW w:w="1627" w:type="dxa"/>
            <w:tcBorders>
              <w:top w:val="nil"/>
              <w:left w:val="nil"/>
              <w:bottom w:val="single" w:sz="8" w:space="0" w:color="000000"/>
              <w:right w:val="single" w:sz="8" w:space="0" w:color="000000"/>
            </w:tcBorders>
            <w:tcMar>
              <w:left w:w="107" w:type="dxa"/>
              <w:right w:w="107" w:type="dxa"/>
            </w:tcMar>
            <w:vAlign w:val="center"/>
          </w:tcPr>
          <w:p w14:paraId="5D539D7D" w14:textId="2E226F13" w:rsidR="00963EFA" w:rsidRPr="00963EFA" w:rsidRDefault="00963EFA" w:rsidP="00963EFA">
            <w:pPr>
              <w:jc w:val="center"/>
            </w:pPr>
            <w:r w:rsidRPr="00963EFA">
              <w:t>9.0 – 10.0 =</w:t>
            </w:r>
          </w:p>
          <w:p w14:paraId="6BCDBA1F" w14:textId="77777777" w:rsidR="00963EFA" w:rsidRPr="00963EFA" w:rsidRDefault="00963EFA" w:rsidP="00963EFA">
            <w:pPr>
              <w:jc w:val="center"/>
            </w:pPr>
            <w:r w:rsidRPr="00963EFA">
              <w:t>–1.0</w:t>
            </w:r>
          </w:p>
          <w:p w14:paraId="4E6A1ED0" w14:textId="76B646EF" w:rsidR="00963EFA" w:rsidRPr="00963EFA" w:rsidRDefault="00963EFA" w:rsidP="00963EFA">
            <w:pPr>
              <w:jc w:val="center"/>
            </w:pPr>
            <w:r w:rsidRPr="00963EFA">
              <w:drawing>
                <wp:inline distT="0" distB="0" distL="0" distR="0" wp14:anchorId="48933397" wp14:editId="7A7BB406">
                  <wp:extent cx="838200" cy="381000"/>
                  <wp:effectExtent l="0" t="0" r="0" b="0"/>
                  <wp:docPr id="13312658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582CEC99" w14:textId="77777777" w:rsidR="00963EFA" w:rsidRPr="00963EFA" w:rsidRDefault="00963EFA" w:rsidP="00963EFA">
            <w:pPr>
              <w:jc w:val="center"/>
            </w:pPr>
            <w:r w:rsidRPr="00963EFA">
              <w:t>= –10%</w:t>
            </w:r>
          </w:p>
        </w:tc>
        <w:tc>
          <w:tcPr>
            <w:tcW w:w="1394" w:type="dxa"/>
            <w:tcBorders>
              <w:top w:val="nil"/>
              <w:left w:val="nil"/>
              <w:bottom w:val="single" w:sz="8" w:space="0" w:color="000000"/>
              <w:right w:val="single" w:sz="8" w:space="0" w:color="000000"/>
            </w:tcBorders>
            <w:tcMar>
              <w:left w:w="107" w:type="dxa"/>
              <w:right w:w="107" w:type="dxa"/>
            </w:tcMar>
            <w:vAlign w:val="center"/>
          </w:tcPr>
          <w:p w14:paraId="4E7D9E05" w14:textId="7A0BF242" w:rsidR="00963EFA" w:rsidRPr="00963EFA" w:rsidRDefault="00963EFA" w:rsidP="00963EFA">
            <w:pPr>
              <w:jc w:val="center"/>
              <w:rPr>
                <w:i/>
                <w:iCs/>
              </w:rPr>
            </w:pPr>
          </w:p>
        </w:tc>
        <w:tc>
          <w:tcPr>
            <w:tcW w:w="1329" w:type="dxa"/>
            <w:tcBorders>
              <w:top w:val="nil"/>
              <w:left w:val="nil"/>
              <w:bottom w:val="single" w:sz="8" w:space="0" w:color="000000"/>
              <w:right w:val="single" w:sz="8" w:space="0" w:color="000000"/>
            </w:tcBorders>
            <w:tcMar>
              <w:left w:w="107" w:type="dxa"/>
              <w:right w:w="107" w:type="dxa"/>
            </w:tcMar>
            <w:vAlign w:val="center"/>
          </w:tcPr>
          <w:p w14:paraId="442409FF" w14:textId="3759BD52" w:rsidR="00963EFA" w:rsidRPr="00963EFA" w:rsidRDefault="00963EFA" w:rsidP="00963EFA">
            <w:pPr>
              <w:jc w:val="center"/>
              <w:rPr>
                <w:i/>
                <w:iCs/>
              </w:rPr>
            </w:pPr>
          </w:p>
        </w:tc>
      </w:tr>
      <w:tr w:rsidR="00963EFA" w:rsidRPr="00963EFA" w14:paraId="3F3C3593" w14:textId="77777777" w:rsidTr="00963EFA">
        <w:tblPrEx>
          <w:tblCellMar>
            <w:top w:w="0" w:type="dxa"/>
            <w:left w:w="0" w:type="dxa"/>
            <w:bottom w:w="0" w:type="dxa"/>
            <w:right w:w="0" w:type="dxa"/>
          </w:tblCellMar>
        </w:tblPrEx>
        <w:trPr>
          <w:jc w:val="center"/>
        </w:trPr>
        <w:tc>
          <w:tcPr>
            <w:tcW w:w="2219" w:type="dxa"/>
            <w:tcBorders>
              <w:top w:val="nil"/>
              <w:left w:val="single" w:sz="8" w:space="0" w:color="000000"/>
              <w:bottom w:val="single" w:sz="8" w:space="0" w:color="000000"/>
              <w:right w:val="single" w:sz="8" w:space="0" w:color="000000"/>
            </w:tcBorders>
            <w:tcMar>
              <w:left w:w="107" w:type="dxa"/>
              <w:right w:w="107" w:type="dxa"/>
            </w:tcMar>
            <w:vAlign w:val="center"/>
          </w:tcPr>
          <w:p w14:paraId="622464B1" w14:textId="77777777" w:rsidR="00963EFA" w:rsidRPr="00963EFA" w:rsidRDefault="00963EFA" w:rsidP="00963EFA">
            <w:pPr>
              <w:jc w:val="center"/>
            </w:pPr>
            <w:r w:rsidRPr="00963EFA">
              <w:t>Gain in mass = 30%</w:t>
            </w:r>
          </w:p>
        </w:tc>
        <w:tc>
          <w:tcPr>
            <w:tcW w:w="1183" w:type="dxa"/>
            <w:tcBorders>
              <w:top w:val="nil"/>
              <w:left w:val="nil"/>
              <w:bottom w:val="single" w:sz="8" w:space="0" w:color="000000"/>
              <w:right w:val="single" w:sz="8" w:space="0" w:color="000000"/>
            </w:tcBorders>
            <w:tcMar>
              <w:left w:w="107" w:type="dxa"/>
              <w:right w:w="107" w:type="dxa"/>
            </w:tcMar>
            <w:vAlign w:val="center"/>
          </w:tcPr>
          <w:p w14:paraId="2937B5DD" w14:textId="08C0C9A2" w:rsidR="00963EFA" w:rsidRPr="00963EFA" w:rsidRDefault="00963EFA" w:rsidP="00963EFA">
            <w:pPr>
              <w:jc w:val="center"/>
              <w:rPr>
                <w:i/>
                <w:iCs/>
              </w:rPr>
            </w:pPr>
          </w:p>
        </w:tc>
        <w:tc>
          <w:tcPr>
            <w:tcW w:w="1627" w:type="dxa"/>
            <w:tcBorders>
              <w:top w:val="nil"/>
              <w:left w:val="nil"/>
              <w:bottom w:val="single" w:sz="8" w:space="0" w:color="000000"/>
              <w:right w:val="single" w:sz="8" w:space="0" w:color="000000"/>
            </w:tcBorders>
            <w:tcMar>
              <w:left w:w="107" w:type="dxa"/>
              <w:right w:w="107" w:type="dxa"/>
            </w:tcMar>
            <w:vAlign w:val="center"/>
          </w:tcPr>
          <w:p w14:paraId="5948B7C6" w14:textId="77777777" w:rsidR="00963EFA" w:rsidRPr="00963EFA" w:rsidRDefault="00963EFA" w:rsidP="00963EFA">
            <w:pPr>
              <w:jc w:val="center"/>
            </w:pPr>
            <w:r w:rsidRPr="00963EFA">
              <w:t>Loss in mass = 10%</w:t>
            </w:r>
          </w:p>
        </w:tc>
        <w:tc>
          <w:tcPr>
            <w:tcW w:w="1394" w:type="dxa"/>
            <w:tcBorders>
              <w:top w:val="nil"/>
              <w:left w:val="nil"/>
              <w:bottom w:val="single" w:sz="8" w:space="0" w:color="000000"/>
              <w:right w:val="single" w:sz="8" w:space="0" w:color="000000"/>
            </w:tcBorders>
            <w:tcMar>
              <w:left w:w="107" w:type="dxa"/>
              <w:right w:w="107" w:type="dxa"/>
            </w:tcMar>
            <w:vAlign w:val="center"/>
          </w:tcPr>
          <w:p w14:paraId="55BF14A0" w14:textId="67041355" w:rsidR="00963EFA" w:rsidRPr="00963EFA" w:rsidRDefault="00963EFA" w:rsidP="00963EFA">
            <w:pPr>
              <w:jc w:val="center"/>
              <w:rPr>
                <w:i/>
                <w:iCs/>
              </w:rPr>
            </w:pPr>
          </w:p>
        </w:tc>
        <w:tc>
          <w:tcPr>
            <w:tcW w:w="1329" w:type="dxa"/>
            <w:tcBorders>
              <w:top w:val="nil"/>
              <w:left w:val="nil"/>
              <w:bottom w:val="single" w:sz="8" w:space="0" w:color="000000"/>
              <w:right w:val="single" w:sz="8" w:space="0" w:color="000000"/>
            </w:tcBorders>
            <w:tcMar>
              <w:left w:w="107" w:type="dxa"/>
              <w:right w:w="107" w:type="dxa"/>
            </w:tcMar>
            <w:vAlign w:val="center"/>
          </w:tcPr>
          <w:p w14:paraId="1E8714F8" w14:textId="226688A9" w:rsidR="00963EFA" w:rsidRPr="00963EFA" w:rsidRDefault="00963EFA" w:rsidP="00963EFA">
            <w:pPr>
              <w:jc w:val="center"/>
              <w:rPr>
                <w:i/>
                <w:iCs/>
              </w:rPr>
            </w:pPr>
          </w:p>
        </w:tc>
      </w:tr>
    </w:tbl>
    <w:p w14:paraId="03E02D2F" w14:textId="77777777" w:rsidR="00963EFA" w:rsidRPr="00963EFA" w:rsidRDefault="00963EFA" w:rsidP="00963EFA">
      <w:pPr>
        <w:jc w:val="right"/>
        <w:rPr>
          <w:b/>
          <w:bCs/>
        </w:rPr>
      </w:pPr>
      <w:r w:rsidRPr="00963EFA">
        <w:rPr>
          <w:b/>
          <w:bCs/>
        </w:rPr>
        <w:t>(3)</w:t>
      </w:r>
    </w:p>
    <w:p w14:paraId="4B8E7E61" w14:textId="77777777" w:rsidR="00963EFA" w:rsidRDefault="00963EFA">
      <w:r>
        <w:br w:type="page"/>
      </w:r>
    </w:p>
    <w:p w14:paraId="4A322350" w14:textId="52957AA2" w:rsidR="00963EFA" w:rsidRPr="00963EFA" w:rsidRDefault="00963EFA" w:rsidP="00963EFA">
      <w:r w:rsidRPr="00963EFA">
        <w:lastRenderedPageBreak/>
        <w:t>(b)     (i)      Draw a graph of % Gain or Loss in mass against sucrose concentration.</w:t>
      </w:r>
    </w:p>
    <w:p w14:paraId="00819998" w14:textId="265C5F9F" w:rsidR="00963EFA" w:rsidRPr="00963EFA" w:rsidRDefault="00963EFA" w:rsidP="00963EFA">
      <w:r w:rsidRPr="00963EFA">
        <w:drawing>
          <wp:inline distT="0" distB="0" distL="0" distR="0" wp14:anchorId="522F10C1" wp14:editId="06D4A220">
            <wp:extent cx="4354195" cy="5126990"/>
            <wp:effectExtent l="0" t="0" r="8255" b="0"/>
            <wp:docPr id="1723443931" name="Picture 17"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43931" name="Picture 17" descr="A screen 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4195" cy="5126990"/>
                    </a:xfrm>
                    <a:prstGeom prst="rect">
                      <a:avLst/>
                    </a:prstGeom>
                    <a:noFill/>
                    <a:ln>
                      <a:noFill/>
                    </a:ln>
                  </pic:spPr>
                </pic:pic>
              </a:graphicData>
            </a:graphic>
          </wp:inline>
        </w:drawing>
      </w:r>
      <w:r w:rsidRPr="00963EFA">
        <w:t> </w:t>
      </w:r>
    </w:p>
    <w:p w14:paraId="06EE146B" w14:textId="77777777" w:rsidR="00963EFA" w:rsidRPr="00963EFA" w:rsidRDefault="00963EFA" w:rsidP="00963EFA">
      <w:pPr>
        <w:jc w:val="right"/>
        <w:rPr>
          <w:b/>
          <w:bCs/>
        </w:rPr>
      </w:pPr>
      <w:r w:rsidRPr="00963EFA">
        <w:rPr>
          <w:b/>
          <w:bCs/>
        </w:rPr>
        <w:t>(3)</w:t>
      </w:r>
    </w:p>
    <w:p w14:paraId="76920930" w14:textId="77777777" w:rsidR="00963EFA" w:rsidRPr="00963EFA" w:rsidRDefault="00963EFA" w:rsidP="00963EFA">
      <w:r w:rsidRPr="00963EFA">
        <w:t>(ii)     Use the graph to find the concentration of potato cell sap.</w:t>
      </w:r>
    </w:p>
    <w:p w14:paraId="5B77643E" w14:textId="77777777" w:rsidR="00963EFA" w:rsidRPr="00963EFA" w:rsidRDefault="00963EFA" w:rsidP="00963EFA">
      <w:r w:rsidRPr="00963EFA">
        <w:t>Concentration of cell sap = _____________________ % sucrose solution</w:t>
      </w:r>
    </w:p>
    <w:p w14:paraId="0E4D930A" w14:textId="77777777" w:rsidR="00963EFA" w:rsidRPr="00963EFA" w:rsidRDefault="00963EFA" w:rsidP="00963EFA">
      <w:pPr>
        <w:jc w:val="right"/>
        <w:rPr>
          <w:b/>
          <w:bCs/>
        </w:rPr>
      </w:pPr>
      <w:r w:rsidRPr="00963EFA">
        <w:rPr>
          <w:b/>
          <w:bCs/>
        </w:rPr>
        <w:t>(1)</w:t>
      </w:r>
    </w:p>
    <w:p w14:paraId="510EAB6B" w14:textId="77777777" w:rsidR="00963EFA" w:rsidRPr="00963EFA" w:rsidRDefault="00963EFA" w:rsidP="00963EFA">
      <w:r w:rsidRPr="00963EFA">
        <w:t>(iii)     Explain in terms of osmosis how you chose this value.</w:t>
      </w:r>
    </w:p>
    <w:p w14:paraId="3AD2F7F8" w14:textId="77777777" w:rsidR="00963EFA" w:rsidRPr="00963EFA" w:rsidRDefault="00963EFA" w:rsidP="00963EFA">
      <w:r w:rsidRPr="00963EFA">
        <w:t>______________________________________________________________</w:t>
      </w:r>
    </w:p>
    <w:p w14:paraId="4A7FC59A" w14:textId="77777777" w:rsidR="00963EFA" w:rsidRPr="00963EFA" w:rsidRDefault="00963EFA" w:rsidP="00963EFA">
      <w:r w:rsidRPr="00963EFA">
        <w:t>______________________________________________________________</w:t>
      </w:r>
    </w:p>
    <w:p w14:paraId="22CC7CFD" w14:textId="77777777" w:rsidR="00963EFA" w:rsidRPr="00963EFA" w:rsidRDefault="00963EFA" w:rsidP="00963EFA">
      <w:r w:rsidRPr="00963EFA">
        <w:t>______________________________________________________________</w:t>
      </w:r>
    </w:p>
    <w:p w14:paraId="19E3B9CC" w14:textId="77777777" w:rsidR="00963EFA" w:rsidRPr="00963EFA" w:rsidRDefault="00963EFA" w:rsidP="00963EFA">
      <w:pPr>
        <w:jc w:val="right"/>
        <w:rPr>
          <w:b/>
          <w:bCs/>
        </w:rPr>
      </w:pPr>
      <w:r w:rsidRPr="00963EFA">
        <w:rPr>
          <w:b/>
          <w:bCs/>
        </w:rPr>
        <w:t>(2)</w:t>
      </w:r>
    </w:p>
    <w:p w14:paraId="505B9050" w14:textId="77777777" w:rsidR="00963EFA" w:rsidRPr="00963EFA" w:rsidRDefault="00963EFA" w:rsidP="00963EFA">
      <w:pPr>
        <w:jc w:val="right"/>
        <w:rPr>
          <w:b/>
          <w:bCs/>
        </w:rPr>
      </w:pPr>
      <w:r w:rsidRPr="00963EFA">
        <w:rPr>
          <w:b/>
          <w:bCs/>
        </w:rPr>
        <w:t>(Total 10 marks)</w:t>
      </w:r>
    </w:p>
    <w:p w14:paraId="0D50CDCB" w14:textId="77777777" w:rsidR="00963EFA" w:rsidRDefault="00963EFA">
      <w:pPr>
        <w:rPr>
          <w:b/>
          <w:bCs/>
        </w:rPr>
      </w:pPr>
      <w:r>
        <w:rPr>
          <w:b/>
          <w:bCs/>
        </w:rPr>
        <w:br w:type="page"/>
      </w:r>
    </w:p>
    <w:p w14:paraId="63BC38A8" w14:textId="34932DCC" w:rsidR="00963EFA" w:rsidRPr="00963EFA" w:rsidRDefault="00963EFA" w:rsidP="00963EFA">
      <w:pPr>
        <w:rPr>
          <w:b/>
          <w:bCs/>
        </w:rPr>
      </w:pPr>
      <w:r w:rsidRPr="00963EFA">
        <w:rPr>
          <w:b/>
          <w:bCs/>
        </w:rPr>
        <w:lastRenderedPageBreak/>
        <w:t>Q3.</w:t>
      </w:r>
    </w:p>
    <w:p w14:paraId="46D67EF1" w14:textId="77777777" w:rsidR="00963EFA" w:rsidRPr="00963EFA" w:rsidRDefault="00963EFA" w:rsidP="00963EFA">
      <w:r w:rsidRPr="00963EFA">
        <w:rPr>
          <w:b/>
          <w:bCs/>
        </w:rPr>
        <w:t>Figure 1</w:t>
      </w:r>
      <w:r w:rsidRPr="00963EFA">
        <w:t xml:space="preserve"> shows an image of a small section of DNA.</w:t>
      </w:r>
    </w:p>
    <w:p w14:paraId="2DD0AB55" w14:textId="77777777" w:rsidR="00963EFA" w:rsidRPr="00963EFA" w:rsidRDefault="00963EFA" w:rsidP="00963EFA">
      <w:r w:rsidRPr="00963EFA">
        <w:rPr>
          <w:b/>
          <w:bCs/>
        </w:rPr>
        <w:t>Figure 2</w:t>
      </w:r>
      <w:r w:rsidRPr="00963EFA">
        <w:t xml:space="preserve"> shows the structure of a small section of DNA.</w:t>
      </w:r>
    </w:p>
    <w:p w14:paraId="3949B62B" w14:textId="77777777" w:rsidR="00963EFA" w:rsidRPr="00963EFA" w:rsidRDefault="00963EFA" w:rsidP="00963EFA">
      <w:pPr>
        <w:rPr>
          <w:b/>
          <w:bCs/>
        </w:rPr>
      </w:pPr>
      <w:r w:rsidRPr="00963EFA">
        <w:t>           </w:t>
      </w:r>
      <w:r w:rsidRPr="00963EFA">
        <w:rPr>
          <w:b/>
          <w:bCs/>
        </w:rPr>
        <w:t>Figure 1</w:t>
      </w:r>
      <w:r w:rsidRPr="00963EFA">
        <w:t>                                                              </w:t>
      </w:r>
      <w:r w:rsidRPr="00963EFA">
        <w:rPr>
          <w:b/>
          <w:bCs/>
        </w:rPr>
        <w:t>Figure 2</w:t>
      </w:r>
    </w:p>
    <w:p w14:paraId="5BDE64BD" w14:textId="67C2E6CD" w:rsidR="00963EFA" w:rsidRPr="00963EFA" w:rsidRDefault="00963EFA" w:rsidP="00963EFA">
      <w:r w:rsidRPr="00963EFA">
        <w:rPr>
          <w:b/>
          <w:bCs/>
        </w:rPr>
        <w:drawing>
          <wp:inline distT="0" distB="0" distL="0" distR="0" wp14:anchorId="72A2A157" wp14:editId="4021B253">
            <wp:extent cx="5192395" cy="2046605"/>
            <wp:effectExtent l="0" t="0" r="8255" b="0"/>
            <wp:docPr id="804001496" name="Picture 16" descr="A close-up of a dn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01496" name="Picture 16" descr="A close-up of a dna structur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2395" cy="2046605"/>
                    </a:xfrm>
                    <a:prstGeom prst="rect">
                      <a:avLst/>
                    </a:prstGeom>
                    <a:noFill/>
                    <a:ln>
                      <a:noFill/>
                    </a:ln>
                  </pic:spPr>
                </pic:pic>
              </a:graphicData>
            </a:graphic>
          </wp:inline>
        </w:drawing>
      </w:r>
      <w:r w:rsidRPr="00963EFA">
        <w:t> </w:t>
      </w:r>
    </w:p>
    <w:p w14:paraId="7DCB8DAF" w14:textId="77777777" w:rsidR="00963EFA" w:rsidRPr="00963EFA" w:rsidRDefault="00963EFA" w:rsidP="00963EFA">
      <w:r w:rsidRPr="00963EFA">
        <w:t>© Svisio/iStock/Thinkstock</w:t>
      </w:r>
    </w:p>
    <w:p w14:paraId="0507696A" w14:textId="77777777" w:rsidR="00963EFA" w:rsidRPr="00963EFA" w:rsidRDefault="00963EFA" w:rsidP="00963EFA">
      <w:r w:rsidRPr="00963EFA">
        <w:t xml:space="preserve">(a)     What is Part </w:t>
      </w:r>
      <w:r w:rsidRPr="00963EFA">
        <w:rPr>
          <w:b/>
          <w:bCs/>
        </w:rPr>
        <w:t>B</w:t>
      </w:r>
      <w:r w:rsidRPr="00963EFA">
        <w:t>?</w:t>
      </w:r>
    </w:p>
    <w:p w14:paraId="0863BE49" w14:textId="77777777" w:rsidR="00963EFA" w:rsidRPr="00963EFA" w:rsidRDefault="00963EFA" w:rsidP="00963EFA">
      <w:pPr>
        <w:jc w:val="center"/>
      </w:pPr>
      <w:r w:rsidRPr="00963EFA">
        <w:t>___________________________________________________________________</w:t>
      </w:r>
    </w:p>
    <w:p w14:paraId="7587A187" w14:textId="77777777" w:rsidR="00963EFA" w:rsidRPr="00963EFA" w:rsidRDefault="00963EFA" w:rsidP="00963EFA">
      <w:pPr>
        <w:jc w:val="center"/>
      </w:pPr>
      <w:r w:rsidRPr="00963EFA">
        <w:t>___________________________________________________________________</w:t>
      </w:r>
    </w:p>
    <w:p w14:paraId="6F4C9BEB" w14:textId="77777777" w:rsidR="00963EFA" w:rsidRPr="00963EFA" w:rsidRDefault="00963EFA" w:rsidP="00963EFA">
      <w:pPr>
        <w:jc w:val="right"/>
        <w:rPr>
          <w:b/>
          <w:bCs/>
        </w:rPr>
      </w:pPr>
      <w:r w:rsidRPr="00963EFA">
        <w:rPr>
          <w:b/>
          <w:bCs/>
        </w:rPr>
        <w:t>(1)</w:t>
      </w:r>
    </w:p>
    <w:p w14:paraId="69068B84" w14:textId="77777777" w:rsidR="00963EFA" w:rsidRPr="00963EFA" w:rsidRDefault="00963EFA" w:rsidP="00963EFA">
      <w:r w:rsidRPr="00963EFA">
        <w:t xml:space="preserve">(b)     In </w:t>
      </w:r>
      <w:r w:rsidRPr="00963EFA">
        <w:rPr>
          <w:b/>
          <w:bCs/>
        </w:rPr>
        <w:t>Figure 1</w:t>
      </w:r>
      <w:r w:rsidRPr="00963EFA">
        <w:t xml:space="preserve"> the structure of DNA shows four different bases.</w:t>
      </w:r>
    </w:p>
    <w:p w14:paraId="3B233E9D" w14:textId="77777777" w:rsidR="00963EFA" w:rsidRPr="00963EFA" w:rsidRDefault="00963EFA" w:rsidP="00963EFA">
      <w:r w:rsidRPr="00963EFA">
        <w:t>There are four different bases and they always pair up in the same pairs.</w:t>
      </w:r>
    </w:p>
    <w:p w14:paraId="5225E9F2" w14:textId="77777777" w:rsidR="00963EFA" w:rsidRPr="00963EFA" w:rsidRDefault="00963EFA" w:rsidP="00963EFA">
      <w:r w:rsidRPr="00963EFA">
        <w:t>Which bases pair up together?</w:t>
      </w:r>
    </w:p>
    <w:p w14:paraId="138CCBBF" w14:textId="77777777" w:rsidR="00963EFA" w:rsidRPr="00963EFA" w:rsidRDefault="00963EFA" w:rsidP="00963EFA">
      <w:pPr>
        <w:jc w:val="center"/>
      </w:pPr>
      <w:r w:rsidRPr="00963EFA">
        <w:t>___________________________________________________________________</w:t>
      </w:r>
    </w:p>
    <w:p w14:paraId="1B712845" w14:textId="77777777" w:rsidR="00963EFA" w:rsidRPr="00963EFA" w:rsidRDefault="00963EFA" w:rsidP="00963EFA">
      <w:pPr>
        <w:jc w:val="right"/>
        <w:rPr>
          <w:b/>
          <w:bCs/>
        </w:rPr>
      </w:pPr>
      <w:r w:rsidRPr="00963EFA">
        <w:rPr>
          <w:b/>
          <w:bCs/>
        </w:rPr>
        <w:t>(1)</w:t>
      </w:r>
    </w:p>
    <w:p w14:paraId="706865C3" w14:textId="77777777" w:rsidR="00963EFA" w:rsidRDefault="00963EFA">
      <w:r>
        <w:br w:type="page"/>
      </w:r>
    </w:p>
    <w:p w14:paraId="5F229649" w14:textId="6FF3A0B0" w:rsidR="00963EFA" w:rsidRPr="00963EFA" w:rsidRDefault="00963EFA" w:rsidP="00963EFA">
      <w:r w:rsidRPr="00963EFA">
        <w:lastRenderedPageBreak/>
        <w:t>(c)     Syndrome H is an inherited condition.</w:t>
      </w:r>
    </w:p>
    <w:p w14:paraId="4CEC69B4" w14:textId="77777777" w:rsidR="00963EFA" w:rsidRPr="00963EFA" w:rsidRDefault="00963EFA" w:rsidP="00963EFA">
      <w:r w:rsidRPr="00963EFA">
        <w:t xml:space="preserve">People with syndrome H do </w:t>
      </w:r>
      <w:r w:rsidRPr="00963EFA">
        <w:rPr>
          <w:b/>
          <w:bCs/>
        </w:rPr>
        <w:t>not</w:t>
      </w:r>
      <w:r w:rsidRPr="00963EFA">
        <w:t xml:space="preserve"> produce the enzyme IDUA.</w:t>
      </w:r>
    </w:p>
    <w:p w14:paraId="249FE98C" w14:textId="77777777" w:rsidR="00963EFA" w:rsidRPr="00963EFA" w:rsidRDefault="00963EFA" w:rsidP="00963EFA">
      <w:r w:rsidRPr="00963EFA">
        <w:rPr>
          <w:b/>
          <w:bCs/>
        </w:rPr>
        <w:t>Figure 3</w:t>
      </w:r>
      <w:r w:rsidRPr="00963EFA">
        <w:t xml:space="preserve"> shows part of the gene coding for the enzyme IDUA.</w:t>
      </w:r>
    </w:p>
    <w:p w14:paraId="1ECDEFA1" w14:textId="7681CDE7" w:rsidR="00963EFA" w:rsidRPr="00963EFA" w:rsidRDefault="00963EFA" w:rsidP="00963EFA">
      <w:r w:rsidRPr="00963EFA">
        <w:rPr>
          <w:b/>
          <w:bCs/>
        </w:rPr>
        <w:drawing>
          <wp:inline distT="0" distB="0" distL="0" distR="0" wp14:anchorId="64146FA7" wp14:editId="0BDC2F61">
            <wp:extent cx="4201614" cy="671504"/>
            <wp:effectExtent l="0" t="0" r="0" b="0"/>
            <wp:docPr id="1176062646" name="Picture 15" descr="A group of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62646" name="Picture 15" descr="A group of black lette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5155" cy="676864"/>
                    </a:xfrm>
                    <a:prstGeom prst="rect">
                      <a:avLst/>
                    </a:prstGeom>
                    <a:noFill/>
                    <a:ln>
                      <a:noFill/>
                    </a:ln>
                  </pic:spPr>
                </pic:pic>
              </a:graphicData>
            </a:graphic>
          </wp:inline>
        </w:drawing>
      </w:r>
      <w:r w:rsidRPr="00963EFA">
        <w:t> </w:t>
      </w:r>
    </w:p>
    <w:p w14:paraId="5D6EC502" w14:textId="77777777" w:rsidR="00963EFA" w:rsidRPr="00963EFA" w:rsidRDefault="00963EFA" w:rsidP="00963EFA">
      <w:r w:rsidRPr="00963EFA">
        <w:t xml:space="preserve">Strand </w:t>
      </w:r>
      <w:r w:rsidRPr="00963EFA">
        <w:rPr>
          <w:b/>
          <w:bCs/>
        </w:rPr>
        <w:t>K</w:t>
      </w:r>
      <w:r w:rsidRPr="00963EFA">
        <w:t xml:space="preserve"> shows a mutation in the DNA which has caused syndrome H.</w:t>
      </w:r>
    </w:p>
    <w:p w14:paraId="7D88CF8A" w14:textId="77777777" w:rsidR="00963EFA" w:rsidRPr="00963EFA" w:rsidRDefault="00963EFA" w:rsidP="00963EFA">
      <w:r w:rsidRPr="00963EFA">
        <w:t>The enzyme IDUA helps to break down a carbohydrate in the human body.</w:t>
      </w:r>
    </w:p>
    <w:p w14:paraId="048EDDF8" w14:textId="77777777" w:rsidR="00963EFA" w:rsidRPr="00963EFA" w:rsidRDefault="00963EFA" w:rsidP="00963EFA">
      <w:r w:rsidRPr="00963EFA">
        <w:t xml:space="preserve">The enzyme IDUA produced from Strand </w:t>
      </w:r>
      <w:r w:rsidRPr="00963EFA">
        <w:rPr>
          <w:b/>
          <w:bCs/>
        </w:rPr>
        <w:t>K</w:t>
      </w:r>
      <w:r w:rsidRPr="00963EFA">
        <w:t xml:space="preserve"> will not work.</w:t>
      </w:r>
    </w:p>
    <w:p w14:paraId="77E617E1" w14:textId="77777777" w:rsidR="00963EFA" w:rsidRPr="00963EFA" w:rsidRDefault="00963EFA" w:rsidP="00963EFA">
      <w:r w:rsidRPr="00963EFA">
        <w:t xml:space="preserve">Explain how the mutation could cause the enzyme </w:t>
      </w:r>
      <w:r w:rsidRPr="00963EFA">
        <w:rPr>
          <w:b/>
          <w:bCs/>
        </w:rPr>
        <w:t>not</w:t>
      </w:r>
      <w:r w:rsidRPr="00963EFA">
        <w:t xml:space="preserve"> to work.</w:t>
      </w:r>
    </w:p>
    <w:p w14:paraId="512F1A0F" w14:textId="77777777" w:rsidR="00963EFA" w:rsidRPr="00963EFA" w:rsidRDefault="00963EFA" w:rsidP="00963EFA">
      <w:pPr>
        <w:jc w:val="center"/>
      </w:pPr>
      <w:r w:rsidRPr="00963EFA">
        <w:t>___________________________________________________________________</w:t>
      </w:r>
    </w:p>
    <w:p w14:paraId="17078D17" w14:textId="77777777" w:rsidR="00963EFA" w:rsidRPr="00963EFA" w:rsidRDefault="00963EFA" w:rsidP="00963EFA">
      <w:pPr>
        <w:jc w:val="center"/>
      </w:pPr>
      <w:r w:rsidRPr="00963EFA">
        <w:t>___________________________________________________________________</w:t>
      </w:r>
    </w:p>
    <w:p w14:paraId="17BC6474" w14:textId="77777777" w:rsidR="00963EFA" w:rsidRPr="00963EFA" w:rsidRDefault="00963EFA" w:rsidP="00963EFA">
      <w:pPr>
        <w:jc w:val="center"/>
      </w:pPr>
      <w:r w:rsidRPr="00963EFA">
        <w:t>___________________________________________________________________</w:t>
      </w:r>
    </w:p>
    <w:p w14:paraId="3166795A" w14:textId="77777777" w:rsidR="00963EFA" w:rsidRPr="00963EFA" w:rsidRDefault="00963EFA" w:rsidP="00963EFA">
      <w:pPr>
        <w:jc w:val="center"/>
      </w:pPr>
      <w:r w:rsidRPr="00963EFA">
        <w:t>___________________________________________________________________</w:t>
      </w:r>
    </w:p>
    <w:p w14:paraId="434A48E9" w14:textId="77777777" w:rsidR="00963EFA" w:rsidRPr="00963EFA" w:rsidRDefault="00963EFA" w:rsidP="00963EFA">
      <w:pPr>
        <w:jc w:val="center"/>
      </w:pPr>
      <w:r w:rsidRPr="00963EFA">
        <w:t>___________________________________________________________________</w:t>
      </w:r>
    </w:p>
    <w:p w14:paraId="13DBFCF9" w14:textId="77777777" w:rsidR="00963EFA" w:rsidRPr="00963EFA" w:rsidRDefault="00963EFA" w:rsidP="00963EFA">
      <w:pPr>
        <w:jc w:val="center"/>
      </w:pPr>
      <w:r w:rsidRPr="00963EFA">
        <w:t>___________________________________________________________________</w:t>
      </w:r>
    </w:p>
    <w:p w14:paraId="79848644" w14:textId="77777777" w:rsidR="00963EFA" w:rsidRPr="00963EFA" w:rsidRDefault="00963EFA" w:rsidP="00963EFA">
      <w:pPr>
        <w:jc w:val="center"/>
      </w:pPr>
      <w:r w:rsidRPr="00963EFA">
        <w:t>___________________________________________________________________</w:t>
      </w:r>
    </w:p>
    <w:p w14:paraId="6C1FC62D" w14:textId="77777777" w:rsidR="00963EFA" w:rsidRPr="00963EFA" w:rsidRDefault="00963EFA" w:rsidP="00963EFA">
      <w:pPr>
        <w:jc w:val="center"/>
      </w:pPr>
      <w:r w:rsidRPr="00963EFA">
        <w:t>___________________________________________________________________</w:t>
      </w:r>
    </w:p>
    <w:p w14:paraId="1A02A6B5" w14:textId="77777777" w:rsidR="00963EFA" w:rsidRPr="00963EFA" w:rsidRDefault="00963EFA" w:rsidP="00963EFA">
      <w:pPr>
        <w:jc w:val="center"/>
      </w:pPr>
      <w:r w:rsidRPr="00963EFA">
        <w:t>___________________________________________________________________</w:t>
      </w:r>
    </w:p>
    <w:p w14:paraId="72C2390E" w14:textId="77777777" w:rsidR="00963EFA" w:rsidRPr="00963EFA" w:rsidRDefault="00963EFA" w:rsidP="00963EFA">
      <w:pPr>
        <w:jc w:val="center"/>
      </w:pPr>
      <w:r w:rsidRPr="00963EFA">
        <w:t>___________________________________________________________________</w:t>
      </w:r>
    </w:p>
    <w:p w14:paraId="2013BCFB" w14:textId="77777777" w:rsidR="00963EFA" w:rsidRPr="00963EFA" w:rsidRDefault="00963EFA" w:rsidP="00963EFA">
      <w:pPr>
        <w:jc w:val="right"/>
        <w:rPr>
          <w:b/>
          <w:bCs/>
        </w:rPr>
      </w:pPr>
      <w:r w:rsidRPr="00963EFA">
        <w:rPr>
          <w:b/>
          <w:bCs/>
        </w:rPr>
        <w:t>(5)</w:t>
      </w:r>
    </w:p>
    <w:p w14:paraId="3045BC6E" w14:textId="77777777" w:rsidR="00963EFA" w:rsidRPr="00963EFA" w:rsidRDefault="00963EFA" w:rsidP="00963EFA">
      <w:r w:rsidRPr="00963EFA">
        <w:t>(d)     A recessive allele causes syndrome H.</w:t>
      </w:r>
    </w:p>
    <w:p w14:paraId="7E5A9A3B" w14:textId="77777777" w:rsidR="00963EFA" w:rsidRPr="00963EFA" w:rsidRDefault="00963EFA" w:rsidP="00963EFA">
      <w:r w:rsidRPr="00963EFA">
        <w:t>A heterozygous woman and a homozygous recessive man want to have a child.</w:t>
      </w:r>
    </w:p>
    <w:p w14:paraId="74DBB434" w14:textId="77777777" w:rsidR="00963EFA" w:rsidRPr="00963EFA" w:rsidRDefault="00963EFA" w:rsidP="00963EFA">
      <w:r w:rsidRPr="00963EFA">
        <w:t>Draw a Punnett square diagram to determine the probability of the child having syndrome H.</w:t>
      </w:r>
    </w:p>
    <w:p w14:paraId="2B9D28F3" w14:textId="77777777" w:rsidR="00963EFA" w:rsidRPr="00963EFA" w:rsidRDefault="00963EFA" w:rsidP="00963EFA">
      <w:r w:rsidRPr="00963EFA">
        <w:t>Identify any children with syndrome H.</w:t>
      </w:r>
    </w:p>
    <w:p w14:paraId="4738C812" w14:textId="77777777" w:rsidR="00963EFA" w:rsidRPr="00963EFA" w:rsidRDefault="00963EFA" w:rsidP="00963EFA">
      <w:r w:rsidRPr="00963EFA">
        <w:t>Use the following symbols:</w:t>
      </w:r>
    </w:p>
    <w:p w14:paraId="6860338D" w14:textId="77777777" w:rsidR="00963EFA" w:rsidRPr="00963EFA" w:rsidRDefault="00963EFA" w:rsidP="00963EFA">
      <w:r w:rsidRPr="00963EFA">
        <w:rPr>
          <w:b/>
          <w:bCs/>
        </w:rPr>
        <w:t>A</w:t>
      </w:r>
      <w:r w:rsidRPr="00963EFA">
        <w:t xml:space="preserve"> = dominant allele</w:t>
      </w:r>
    </w:p>
    <w:p w14:paraId="4DA6A055" w14:textId="77777777" w:rsidR="00963EFA" w:rsidRPr="00963EFA" w:rsidRDefault="00963EFA" w:rsidP="00963EFA">
      <w:r w:rsidRPr="00963EFA">
        <w:rPr>
          <w:b/>
          <w:bCs/>
        </w:rPr>
        <w:t>a</w:t>
      </w:r>
      <w:r w:rsidRPr="00963EFA">
        <w:t xml:space="preserve"> = recessive allele</w:t>
      </w:r>
    </w:p>
    <w:p w14:paraId="0C61BD3D" w14:textId="77777777" w:rsidR="00963EFA" w:rsidRPr="00963EFA" w:rsidRDefault="00963EFA" w:rsidP="00963EFA">
      <w:r w:rsidRPr="00963EFA">
        <w:t>Probability = ___________________ %</w:t>
      </w:r>
    </w:p>
    <w:p w14:paraId="1CA59744" w14:textId="77777777" w:rsidR="00963EFA" w:rsidRPr="00963EFA" w:rsidRDefault="00963EFA" w:rsidP="00963EFA">
      <w:pPr>
        <w:jc w:val="right"/>
        <w:rPr>
          <w:b/>
          <w:bCs/>
        </w:rPr>
      </w:pPr>
      <w:r w:rsidRPr="00963EFA">
        <w:rPr>
          <w:b/>
          <w:bCs/>
        </w:rPr>
        <w:t>(5)</w:t>
      </w:r>
    </w:p>
    <w:p w14:paraId="17A8D7D5" w14:textId="77777777" w:rsidR="00963EFA" w:rsidRPr="00963EFA" w:rsidRDefault="00963EFA" w:rsidP="00963EFA">
      <w:pPr>
        <w:jc w:val="right"/>
        <w:rPr>
          <w:b/>
          <w:bCs/>
        </w:rPr>
      </w:pPr>
      <w:r w:rsidRPr="00963EFA">
        <w:rPr>
          <w:b/>
          <w:bCs/>
        </w:rPr>
        <w:t>(Total 12 marks)</w:t>
      </w:r>
    </w:p>
    <w:p w14:paraId="436CCED6" w14:textId="77777777" w:rsidR="00963EFA" w:rsidRPr="00963EFA" w:rsidRDefault="00963EFA" w:rsidP="00963EFA">
      <w:pPr>
        <w:rPr>
          <w:b/>
          <w:bCs/>
        </w:rPr>
      </w:pPr>
      <w:r w:rsidRPr="00963EFA">
        <w:rPr>
          <w:b/>
          <w:bCs/>
        </w:rPr>
        <w:lastRenderedPageBreak/>
        <w:t>Q4.</w:t>
      </w:r>
    </w:p>
    <w:p w14:paraId="4047B405" w14:textId="77777777" w:rsidR="00963EFA" w:rsidRPr="00963EFA" w:rsidRDefault="00963EFA" w:rsidP="00963EFA">
      <w:r w:rsidRPr="00963EFA">
        <w:rPr>
          <w:b/>
          <w:bCs/>
        </w:rPr>
        <w:t>Figure 1</w:t>
      </w:r>
      <w:r w:rsidRPr="00963EFA">
        <w:t xml:space="preserve"> shows a model representing the human breathing system.</w:t>
      </w:r>
    </w:p>
    <w:p w14:paraId="19D1FA36" w14:textId="77777777" w:rsidR="00963EFA" w:rsidRPr="00963EFA" w:rsidRDefault="00963EFA" w:rsidP="00963EFA">
      <w:r w:rsidRPr="00963EFA">
        <w:t>The different parts of the model represent different parts of the human breathing system.</w:t>
      </w:r>
    </w:p>
    <w:p w14:paraId="2778ADA7" w14:textId="3EA95DF7" w:rsidR="00963EFA" w:rsidRPr="00963EFA" w:rsidRDefault="00963EFA" w:rsidP="00963EFA">
      <w:r w:rsidRPr="00963EFA">
        <w:drawing>
          <wp:inline distT="0" distB="0" distL="0" distR="0" wp14:anchorId="7F0C4CFB" wp14:editId="77DB99D4">
            <wp:extent cx="3831590" cy="2710815"/>
            <wp:effectExtent l="0" t="0" r="0" b="0"/>
            <wp:docPr id="977795635" name="Picture 14" descr="Diagram of a glass ja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95635" name="Picture 14" descr="Diagram of a glass jar with text and word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1590" cy="2710815"/>
                    </a:xfrm>
                    <a:prstGeom prst="rect">
                      <a:avLst/>
                    </a:prstGeom>
                    <a:noFill/>
                    <a:ln>
                      <a:noFill/>
                    </a:ln>
                  </pic:spPr>
                </pic:pic>
              </a:graphicData>
            </a:graphic>
          </wp:inline>
        </w:drawing>
      </w:r>
      <w:r w:rsidRPr="00963EFA">
        <w:t> </w:t>
      </w:r>
    </w:p>
    <w:p w14:paraId="5BAAB6CF" w14:textId="77777777" w:rsidR="00963EFA" w:rsidRPr="00963EFA" w:rsidRDefault="00963EFA" w:rsidP="00963EFA">
      <w:r w:rsidRPr="00963EFA">
        <w:t>(a)     (i)      Which part of the human breathing system does the flexible rubber sheet represent?</w:t>
      </w:r>
    </w:p>
    <w:p w14:paraId="3F34068E" w14:textId="77777777" w:rsidR="00963EFA" w:rsidRPr="00963EFA" w:rsidRDefault="00963EFA" w:rsidP="00963EFA">
      <w:pPr>
        <w:jc w:val="center"/>
      </w:pPr>
      <w:r w:rsidRPr="00963EFA">
        <w:t>______________________________________________________________</w:t>
      </w:r>
    </w:p>
    <w:p w14:paraId="49EC49E1" w14:textId="77777777" w:rsidR="00963EFA" w:rsidRPr="00963EFA" w:rsidRDefault="00963EFA" w:rsidP="00963EFA">
      <w:pPr>
        <w:jc w:val="right"/>
        <w:rPr>
          <w:b/>
          <w:bCs/>
        </w:rPr>
      </w:pPr>
      <w:r w:rsidRPr="00963EFA">
        <w:rPr>
          <w:b/>
          <w:bCs/>
        </w:rPr>
        <w:t>(1)</w:t>
      </w:r>
    </w:p>
    <w:p w14:paraId="08DB23D8" w14:textId="77777777" w:rsidR="00963EFA" w:rsidRPr="00963EFA" w:rsidRDefault="00963EFA" w:rsidP="00963EFA">
      <w:r w:rsidRPr="00963EFA">
        <w:t>(ii)     Explain why the balloons inflate when the flexible rubber sheet is pulled down.</w:t>
      </w:r>
    </w:p>
    <w:p w14:paraId="59FAC68C" w14:textId="77777777" w:rsidR="00963EFA" w:rsidRPr="00963EFA" w:rsidRDefault="00963EFA" w:rsidP="00963EFA">
      <w:pPr>
        <w:jc w:val="center"/>
      </w:pPr>
      <w:r w:rsidRPr="00963EFA">
        <w:t>______________________________________________________________</w:t>
      </w:r>
    </w:p>
    <w:p w14:paraId="049FC1BA" w14:textId="77777777" w:rsidR="00963EFA" w:rsidRPr="00963EFA" w:rsidRDefault="00963EFA" w:rsidP="00963EFA">
      <w:pPr>
        <w:jc w:val="center"/>
      </w:pPr>
      <w:r w:rsidRPr="00963EFA">
        <w:t>______________________________________________________________</w:t>
      </w:r>
    </w:p>
    <w:p w14:paraId="7FD7C060" w14:textId="77777777" w:rsidR="00963EFA" w:rsidRPr="00963EFA" w:rsidRDefault="00963EFA" w:rsidP="00963EFA">
      <w:pPr>
        <w:jc w:val="center"/>
      </w:pPr>
      <w:r w:rsidRPr="00963EFA">
        <w:t>______________________________________________________________</w:t>
      </w:r>
    </w:p>
    <w:p w14:paraId="12FC31D7" w14:textId="77777777" w:rsidR="00963EFA" w:rsidRPr="00963EFA" w:rsidRDefault="00963EFA" w:rsidP="00963EFA">
      <w:pPr>
        <w:jc w:val="center"/>
      </w:pPr>
      <w:r w:rsidRPr="00963EFA">
        <w:t>______________________________________________________________</w:t>
      </w:r>
    </w:p>
    <w:p w14:paraId="7010CE75" w14:textId="77777777" w:rsidR="00963EFA" w:rsidRPr="00963EFA" w:rsidRDefault="00963EFA" w:rsidP="00963EFA">
      <w:pPr>
        <w:jc w:val="center"/>
      </w:pPr>
      <w:r w:rsidRPr="00963EFA">
        <w:t>______________________________________________________________</w:t>
      </w:r>
    </w:p>
    <w:p w14:paraId="4FCD5809" w14:textId="77777777" w:rsidR="00963EFA" w:rsidRPr="00963EFA" w:rsidRDefault="00963EFA" w:rsidP="00963EFA">
      <w:pPr>
        <w:jc w:val="center"/>
      </w:pPr>
      <w:r w:rsidRPr="00963EFA">
        <w:t>______________________________________________________________</w:t>
      </w:r>
    </w:p>
    <w:p w14:paraId="13B74317" w14:textId="77777777" w:rsidR="00963EFA" w:rsidRPr="00963EFA" w:rsidRDefault="00963EFA" w:rsidP="00963EFA">
      <w:pPr>
        <w:jc w:val="right"/>
        <w:rPr>
          <w:b/>
          <w:bCs/>
        </w:rPr>
      </w:pPr>
      <w:r w:rsidRPr="00963EFA">
        <w:rPr>
          <w:b/>
          <w:bCs/>
        </w:rPr>
        <w:t>(3)</w:t>
      </w:r>
    </w:p>
    <w:p w14:paraId="78957975" w14:textId="77777777" w:rsidR="00963EFA" w:rsidRPr="00963EFA" w:rsidRDefault="00963EFA" w:rsidP="00963EFA">
      <w:r w:rsidRPr="00963EFA">
        <w:t>(b)     (i)      During breathing, oxygen moves into the blood.</w:t>
      </w:r>
    </w:p>
    <w:p w14:paraId="19616EE0" w14:textId="77777777" w:rsidR="00963EFA" w:rsidRPr="00963EFA" w:rsidRDefault="00963EFA" w:rsidP="00963EFA">
      <w:r w:rsidRPr="00963EFA">
        <w:t>Explain how oxygen moves into the blood.</w:t>
      </w:r>
    </w:p>
    <w:p w14:paraId="49E7341B" w14:textId="77777777" w:rsidR="00963EFA" w:rsidRPr="00963EFA" w:rsidRDefault="00963EFA" w:rsidP="00963EFA">
      <w:pPr>
        <w:jc w:val="center"/>
      </w:pPr>
      <w:r w:rsidRPr="00963EFA">
        <w:t>______________________________________________________________</w:t>
      </w:r>
    </w:p>
    <w:p w14:paraId="45C6DA82" w14:textId="77777777" w:rsidR="00963EFA" w:rsidRPr="00963EFA" w:rsidRDefault="00963EFA" w:rsidP="00963EFA">
      <w:pPr>
        <w:jc w:val="center"/>
      </w:pPr>
      <w:r w:rsidRPr="00963EFA">
        <w:t>______________________________________________________________</w:t>
      </w:r>
    </w:p>
    <w:p w14:paraId="78B979E0" w14:textId="77777777" w:rsidR="00963EFA" w:rsidRPr="00963EFA" w:rsidRDefault="00963EFA" w:rsidP="00963EFA">
      <w:pPr>
        <w:jc w:val="center"/>
      </w:pPr>
      <w:r w:rsidRPr="00963EFA">
        <w:t>______________________________________________________________</w:t>
      </w:r>
    </w:p>
    <w:p w14:paraId="7E857F9B" w14:textId="77777777" w:rsidR="00963EFA" w:rsidRPr="00963EFA" w:rsidRDefault="00963EFA" w:rsidP="00963EFA">
      <w:pPr>
        <w:jc w:val="center"/>
      </w:pPr>
      <w:r w:rsidRPr="00963EFA">
        <w:t>______________________________________________________________</w:t>
      </w:r>
    </w:p>
    <w:p w14:paraId="627D599D" w14:textId="77777777" w:rsidR="00963EFA" w:rsidRPr="00963EFA" w:rsidRDefault="00963EFA" w:rsidP="00963EFA">
      <w:pPr>
        <w:jc w:val="right"/>
        <w:rPr>
          <w:b/>
          <w:bCs/>
        </w:rPr>
      </w:pPr>
      <w:r w:rsidRPr="00963EFA">
        <w:rPr>
          <w:b/>
          <w:bCs/>
        </w:rPr>
        <w:t>(2)</w:t>
      </w:r>
    </w:p>
    <w:p w14:paraId="7DE3C30F" w14:textId="77777777" w:rsidR="00963EFA" w:rsidRPr="00963EFA" w:rsidRDefault="00963EFA" w:rsidP="00963EFA">
      <w:r w:rsidRPr="00963EFA">
        <w:lastRenderedPageBreak/>
        <w:t>(ii)     </w:t>
      </w:r>
      <w:r w:rsidRPr="00963EFA">
        <w:rPr>
          <w:b/>
          <w:bCs/>
        </w:rPr>
        <w:t>Figure 2</w:t>
      </w:r>
      <w:r w:rsidRPr="00963EFA">
        <w:t xml:space="preserve"> shows a fish head and gill.</w:t>
      </w:r>
    </w:p>
    <w:p w14:paraId="25BF0D4A" w14:textId="2D082946" w:rsidR="00963EFA" w:rsidRPr="00963EFA" w:rsidRDefault="00963EFA" w:rsidP="00963EFA">
      <w:r w:rsidRPr="00963EFA">
        <w:drawing>
          <wp:inline distT="0" distB="0" distL="0" distR="0" wp14:anchorId="15F227EE" wp14:editId="46D32390">
            <wp:extent cx="4832985" cy="2035810"/>
            <wp:effectExtent l="0" t="0" r="5715" b="2540"/>
            <wp:docPr id="1046145158" name="Picture 13"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45158" name="Picture 13" descr="A diagram of a bir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985" cy="2035810"/>
                    </a:xfrm>
                    <a:prstGeom prst="rect">
                      <a:avLst/>
                    </a:prstGeom>
                    <a:noFill/>
                    <a:ln>
                      <a:noFill/>
                    </a:ln>
                  </pic:spPr>
                </pic:pic>
              </a:graphicData>
            </a:graphic>
          </wp:inline>
        </w:drawing>
      </w:r>
      <w:r w:rsidRPr="00963EFA">
        <w:t> </w:t>
      </w:r>
    </w:p>
    <w:p w14:paraId="2D6D86A8" w14:textId="77777777" w:rsidR="00963EFA" w:rsidRPr="00963EFA" w:rsidRDefault="00963EFA" w:rsidP="00963EFA">
      <w:r w:rsidRPr="00963EFA">
        <w:t>Fish absorb oxygen from the water. Oxygen is absorbed through the gills of the fish.</w:t>
      </w:r>
    </w:p>
    <w:p w14:paraId="5DD3AC67" w14:textId="77777777" w:rsidR="00963EFA" w:rsidRPr="00963EFA" w:rsidRDefault="00963EFA" w:rsidP="00963EFA">
      <w:r w:rsidRPr="00963EFA">
        <w:t xml:space="preserve">Explain </w:t>
      </w:r>
      <w:r w:rsidRPr="00963EFA">
        <w:rPr>
          <w:b/>
          <w:bCs/>
        </w:rPr>
        <w:t>one</w:t>
      </w:r>
      <w:r w:rsidRPr="00963EFA">
        <w:t xml:space="preserve"> way in which the gills are adapted for rapid absorption of oxygen.</w:t>
      </w:r>
    </w:p>
    <w:p w14:paraId="1C89CF4D" w14:textId="77777777" w:rsidR="00963EFA" w:rsidRPr="00963EFA" w:rsidRDefault="00963EFA" w:rsidP="00963EFA">
      <w:pPr>
        <w:jc w:val="center"/>
      </w:pPr>
      <w:r w:rsidRPr="00963EFA">
        <w:t>______________________________________________________________</w:t>
      </w:r>
    </w:p>
    <w:p w14:paraId="6DE27551" w14:textId="77777777" w:rsidR="00963EFA" w:rsidRPr="00963EFA" w:rsidRDefault="00963EFA" w:rsidP="00963EFA">
      <w:pPr>
        <w:jc w:val="center"/>
      </w:pPr>
      <w:r w:rsidRPr="00963EFA">
        <w:t>______________________________________________________________</w:t>
      </w:r>
    </w:p>
    <w:p w14:paraId="23BB950C" w14:textId="77777777" w:rsidR="00963EFA" w:rsidRPr="00963EFA" w:rsidRDefault="00963EFA" w:rsidP="00963EFA">
      <w:pPr>
        <w:jc w:val="center"/>
      </w:pPr>
      <w:r w:rsidRPr="00963EFA">
        <w:t>______________________________________________________________</w:t>
      </w:r>
    </w:p>
    <w:p w14:paraId="6E51A122" w14:textId="77777777" w:rsidR="00963EFA" w:rsidRPr="00963EFA" w:rsidRDefault="00963EFA" w:rsidP="00963EFA">
      <w:pPr>
        <w:jc w:val="center"/>
      </w:pPr>
      <w:r w:rsidRPr="00963EFA">
        <w:t>______________________________________________________________</w:t>
      </w:r>
    </w:p>
    <w:p w14:paraId="4C9F82E5" w14:textId="77777777" w:rsidR="00963EFA" w:rsidRPr="00963EFA" w:rsidRDefault="00963EFA" w:rsidP="00963EFA">
      <w:pPr>
        <w:jc w:val="right"/>
        <w:rPr>
          <w:b/>
          <w:bCs/>
        </w:rPr>
      </w:pPr>
      <w:r w:rsidRPr="00963EFA">
        <w:rPr>
          <w:b/>
          <w:bCs/>
        </w:rPr>
        <w:t>(2)</w:t>
      </w:r>
    </w:p>
    <w:p w14:paraId="1E6D7A9D" w14:textId="77777777" w:rsidR="00963EFA" w:rsidRPr="00963EFA" w:rsidRDefault="00963EFA" w:rsidP="00963EFA">
      <w:pPr>
        <w:jc w:val="right"/>
        <w:rPr>
          <w:b/>
          <w:bCs/>
        </w:rPr>
      </w:pPr>
      <w:r w:rsidRPr="00963EFA">
        <w:rPr>
          <w:b/>
          <w:bCs/>
        </w:rPr>
        <w:t>(Total 8 marks)</w:t>
      </w:r>
    </w:p>
    <w:p w14:paraId="22921E8A" w14:textId="77777777" w:rsidR="00963EFA" w:rsidRDefault="00963EFA">
      <w:pPr>
        <w:rPr>
          <w:b/>
          <w:bCs/>
        </w:rPr>
      </w:pPr>
      <w:r>
        <w:rPr>
          <w:b/>
          <w:bCs/>
        </w:rPr>
        <w:br w:type="page"/>
      </w:r>
    </w:p>
    <w:p w14:paraId="69059054" w14:textId="568E0CE9" w:rsidR="00963EFA" w:rsidRPr="00963EFA" w:rsidRDefault="00963EFA" w:rsidP="00963EFA">
      <w:pPr>
        <w:rPr>
          <w:b/>
          <w:bCs/>
        </w:rPr>
      </w:pPr>
      <w:r w:rsidRPr="00963EFA">
        <w:rPr>
          <w:b/>
          <w:bCs/>
        </w:rPr>
        <w:lastRenderedPageBreak/>
        <w:t>Q5.</w:t>
      </w:r>
    </w:p>
    <w:p w14:paraId="157EE8AB" w14:textId="77777777" w:rsidR="00963EFA" w:rsidRPr="00963EFA" w:rsidRDefault="00963EFA" w:rsidP="00963EFA">
      <w:r w:rsidRPr="00963EFA">
        <w:t>The diagram shows a plant leaf during photosynthesis.</w:t>
      </w:r>
    </w:p>
    <w:p w14:paraId="40B0AF27" w14:textId="17D4F798" w:rsidR="00963EFA" w:rsidRPr="00963EFA" w:rsidRDefault="00963EFA" w:rsidP="00963EFA">
      <w:r w:rsidRPr="00963EFA">
        <w:drawing>
          <wp:inline distT="0" distB="0" distL="0" distR="0" wp14:anchorId="05F29AEC" wp14:editId="08ED74FA">
            <wp:extent cx="2786743" cy="2559243"/>
            <wp:effectExtent l="0" t="0" r="0" b="0"/>
            <wp:docPr id="1222924686" name="Picture 1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24686" name="Picture 12" descr="A diagram of a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1397" cy="2563517"/>
                    </a:xfrm>
                    <a:prstGeom prst="rect">
                      <a:avLst/>
                    </a:prstGeom>
                    <a:noFill/>
                    <a:ln>
                      <a:noFill/>
                    </a:ln>
                  </pic:spPr>
                </pic:pic>
              </a:graphicData>
            </a:graphic>
          </wp:inline>
        </w:drawing>
      </w:r>
      <w:r w:rsidRPr="00963EFA">
        <w:t> </w:t>
      </w:r>
    </w:p>
    <w:p w14:paraId="553C4C80" w14:textId="77777777" w:rsidR="00963EFA" w:rsidRPr="00963EFA" w:rsidRDefault="00963EFA" w:rsidP="00963EFA">
      <w:r w:rsidRPr="00963EFA">
        <w:t>(a)     Name:</w:t>
      </w:r>
    </w:p>
    <w:p w14:paraId="054FA278" w14:textId="77777777" w:rsidR="00963EFA" w:rsidRPr="00963EFA" w:rsidRDefault="00963EFA" w:rsidP="00963EFA">
      <w:r w:rsidRPr="00963EFA">
        <w:t xml:space="preserve">(i)      gas </w:t>
      </w:r>
      <w:r w:rsidRPr="00963EFA">
        <w:rPr>
          <w:b/>
          <w:bCs/>
        </w:rPr>
        <w:t>X</w:t>
      </w:r>
      <w:r w:rsidRPr="00963EFA">
        <w:t>; _______________</w:t>
      </w:r>
    </w:p>
    <w:p w14:paraId="5B189282" w14:textId="77777777" w:rsidR="00963EFA" w:rsidRPr="00963EFA" w:rsidRDefault="00963EFA" w:rsidP="00963EFA">
      <w:r w:rsidRPr="00963EFA">
        <w:t xml:space="preserve">(ii)     gas </w:t>
      </w:r>
      <w:r w:rsidRPr="00963EFA">
        <w:rPr>
          <w:b/>
          <w:bCs/>
        </w:rPr>
        <w:t>Y</w:t>
      </w:r>
      <w:r w:rsidRPr="00963EFA">
        <w:t>. _______________</w:t>
      </w:r>
    </w:p>
    <w:p w14:paraId="58B978EA" w14:textId="77777777" w:rsidR="00963EFA" w:rsidRPr="00963EFA" w:rsidRDefault="00963EFA" w:rsidP="00963EFA">
      <w:pPr>
        <w:jc w:val="right"/>
        <w:rPr>
          <w:b/>
          <w:bCs/>
        </w:rPr>
      </w:pPr>
      <w:r w:rsidRPr="00963EFA">
        <w:rPr>
          <w:b/>
          <w:bCs/>
        </w:rPr>
        <w:t>(2)</w:t>
      </w:r>
    </w:p>
    <w:p w14:paraId="5E60943B" w14:textId="77777777" w:rsidR="00963EFA" w:rsidRPr="00963EFA" w:rsidRDefault="00963EFA" w:rsidP="00963EFA">
      <w:r w:rsidRPr="00963EFA">
        <w:t>(b)     Why is sunlight necessary for photosynthesis?</w:t>
      </w:r>
    </w:p>
    <w:p w14:paraId="3A237280" w14:textId="77777777" w:rsidR="00963EFA" w:rsidRPr="00963EFA" w:rsidRDefault="00963EFA" w:rsidP="00963EFA">
      <w:pPr>
        <w:jc w:val="center"/>
      </w:pPr>
      <w:r w:rsidRPr="00963EFA">
        <w:t>___________________________________________________________________</w:t>
      </w:r>
    </w:p>
    <w:p w14:paraId="7CEC74E2" w14:textId="77777777" w:rsidR="00963EFA" w:rsidRPr="00963EFA" w:rsidRDefault="00963EFA" w:rsidP="00963EFA">
      <w:pPr>
        <w:jc w:val="center"/>
      </w:pPr>
      <w:r w:rsidRPr="00963EFA">
        <w:t>___________________________________________________________________</w:t>
      </w:r>
    </w:p>
    <w:p w14:paraId="164D00E2" w14:textId="77777777" w:rsidR="00963EFA" w:rsidRPr="00963EFA" w:rsidRDefault="00963EFA" w:rsidP="00963EFA">
      <w:pPr>
        <w:jc w:val="right"/>
        <w:rPr>
          <w:b/>
          <w:bCs/>
        </w:rPr>
      </w:pPr>
      <w:r w:rsidRPr="00963EFA">
        <w:rPr>
          <w:b/>
          <w:bCs/>
        </w:rPr>
        <w:t>(1)</w:t>
      </w:r>
    </w:p>
    <w:p w14:paraId="23279E78" w14:textId="77777777" w:rsidR="00963EFA" w:rsidRPr="00963EFA" w:rsidRDefault="00963EFA" w:rsidP="00963EFA">
      <w:r w:rsidRPr="00963EFA">
        <w:t>(c)     Some of the sugars produced by photosynthesis are stored as starch in the roots.</w:t>
      </w:r>
      <w:r w:rsidRPr="00963EFA">
        <w:br/>
        <w:t>Explain, as fully as you can, why it is an advantage to the plant to store carbohydrate as starch rather than as sugar.</w:t>
      </w:r>
    </w:p>
    <w:p w14:paraId="41F71632" w14:textId="77777777" w:rsidR="00963EFA" w:rsidRPr="00963EFA" w:rsidRDefault="00963EFA" w:rsidP="00963EFA">
      <w:pPr>
        <w:jc w:val="center"/>
      </w:pPr>
      <w:r w:rsidRPr="00963EFA">
        <w:t>___________________________________________________________________</w:t>
      </w:r>
    </w:p>
    <w:p w14:paraId="3F1B4345" w14:textId="77777777" w:rsidR="00963EFA" w:rsidRPr="00963EFA" w:rsidRDefault="00963EFA" w:rsidP="00963EFA">
      <w:pPr>
        <w:jc w:val="center"/>
      </w:pPr>
      <w:r w:rsidRPr="00963EFA">
        <w:t>___________________________________________________________________</w:t>
      </w:r>
    </w:p>
    <w:p w14:paraId="13F0965F" w14:textId="77777777" w:rsidR="00963EFA" w:rsidRPr="00963EFA" w:rsidRDefault="00963EFA" w:rsidP="00963EFA">
      <w:pPr>
        <w:jc w:val="center"/>
      </w:pPr>
      <w:r w:rsidRPr="00963EFA">
        <w:t>___________________________________________________________________</w:t>
      </w:r>
    </w:p>
    <w:p w14:paraId="0FC567FF" w14:textId="77777777" w:rsidR="00963EFA" w:rsidRPr="00963EFA" w:rsidRDefault="00963EFA" w:rsidP="00963EFA">
      <w:pPr>
        <w:jc w:val="center"/>
      </w:pPr>
      <w:r w:rsidRPr="00963EFA">
        <w:t>___________________________________________________________________</w:t>
      </w:r>
    </w:p>
    <w:p w14:paraId="23335EEE" w14:textId="77777777" w:rsidR="00963EFA" w:rsidRPr="00963EFA" w:rsidRDefault="00963EFA" w:rsidP="00963EFA">
      <w:pPr>
        <w:jc w:val="center"/>
      </w:pPr>
      <w:r w:rsidRPr="00963EFA">
        <w:t>___________________________________________________________________</w:t>
      </w:r>
    </w:p>
    <w:p w14:paraId="04CD9A45" w14:textId="77777777" w:rsidR="00963EFA" w:rsidRPr="00963EFA" w:rsidRDefault="00963EFA" w:rsidP="00963EFA">
      <w:pPr>
        <w:jc w:val="center"/>
      </w:pPr>
      <w:r w:rsidRPr="00963EFA">
        <w:t>___________________________________________________________________</w:t>
      </w:r>
    </w:p>
    <w:p w14:paraId="5EA3F952" w14:textId="77777777" w:rsidR="00963EFA" w:rsidRPr="00963EFA" w:rsidRDefault="00963EFA" w:rsidP="00963EFA">
      <w:pPr>
        <w:jc w:val="right"/>
        <w:rPr>
          <w:b/>
          <w:bCs/>
        </w:rPr>
      </w:pPr>
      <w:r w:rsidRPr="00963EFA">
        <w:rPr>
          <w:b/>
          <w:bCs/>
        </w:rPr>
        <w:t>(3)</w:t>
      </w:r>
    </w:p>
    <w:p w14:paraId="53A097BA" w14:textId="77777777" w:rsidR="00963EFA" w:rsidRPr="00963EFA" w:rsidRDefault="00963EFA" w:rsidP="00963EFA">
      <w:pPr>
        <w:rPr>
          <w:b/>
          <w:bCs/>
        </w:rPr>
      </w:pPr>
      <w:r w:rsidRPr="00963EFA">
        <w:rPr>
          <w:b/>
          <w:bCs/>
        </w:rPr>
        <w:t>(Total 6 marks)</w:t>
      </w:r>
    </w:p>
    <w:p w14:paraId="4A7698BB" w14:textId="77777777" w:rsidR="00963EFA" w:rsidRDefault="00963EFA">
      <w:pPr>
        <w:rPr>
          <w:b/>
          <w:bCs/>
        </w:rPr>
      </w:pPr>
      <w:r>
        <w:rPr>
          <w:b/>
          <w:bCs/>
        </w:rPr>
        <w:br w:type="page"/>
      </w:r>
    </w:p>
    <w:p w14:paraId="52E9ABB6" w14:textId="18AD4682" w:rsidR="00963EFA" w:rsidRPr="00963EFA" w:rsidRDefault="00963EFA" w:rsidP="00963EFA">
      <w:pPr>
        <w:rPr>
          <w:b/>
          <w:bCs/>
        </w:rPr>
      </w:pPr>
      <w:r w:rsidRPr="00963EFA">
        <w:rPr>
          <w:b/>
          <w:bCs/>
        </w:rPr>
        <w:lastRenderedPageBreak/>
        <w:t>Q6.</w:t>
      </w:r>
    </w:p>
    <w:p w14:paraId="696D4998" w14:textId="77777777" w:rsidR="00963EFA" w:rsidRPr="00963EFA" w:rsidRDefault="00963EFA" w:rsidP="00963EFA">
      <w:r w:rsidRPr="00963EFA">
        <w:t>The black pigment in human skin and eyes is called melanin. Production of melanin is controlled by a single pair of genes. A person who is homozygous for a recessive allele of the gene has no melanin and is said to be albino.</w:t>
      </w:r>
    </w:p>
    <w:p w14:paraId="20AD3C50" w14:textId="77777777" w:rsidR="00963EFA" w:rsidRPr="00963EFA" w:rsidRDefault="00963EFA" w:rsidP="00963EFA">
      <w:r w:rsidRPr="00963EFA">
        <w:t>(a)     A man is albino. His wife is heterozygous for the melanin-producing allele.</w:t>
      </w:r>
    </w:p>
    <w:p w14:paraId="30EF98B6" w14:textId="77777777" w:rsidR="00963EFA" w:rsidRPr="00963EFA" w:rsidRDefault="00963EFA" w:rsidP="00963EFA">
      <w:r w:rsidRPr="00963EFA">
        <w:t>(i)      The fertilised egg cell produced by the couple divides to form two cells.</w:t>
      </w:r>
    </w:p>
    <w:p w14:paraId="72C25B2D" w14:textId="77777777" w:rsidR="00963EFA" w:rsidRPr="00963EFA" w:rsidRDefault="00963EFA" w:rsidP="00963EFA">
      <w:r w:rsidRPr="00963EFA">
        <w:t>         Name the process of cell division involved.</w:t>
      </w:r>
    </w:p>
    <w:p w14:paraId="2530BE1E" w14:textId="77777777" w:rsidR="00963EFA" w:rsidRPr="00963EFA" w:rsidRDefault="00963EFA" w:rsidP="00963EFA">
      <w:pPr>
        <w:jc w:val="center"/>
      </w:pPr>
      <w:r w:rsidRPr="00963EFA">
        <w:t>______________________________________________________________</w:t>
      </w:r>
    </w:p>
    <w:p w14:paraId="59FA469C" w14:textId="77777777" w:rsidR="00963EFA" w:rsidRPr="00963EFA" w:rsidRDefault="00963EFA" w:rsidP="00963EFA">
      <w:pPr>
        <w:jc w:val="right"/>
        <w:rPr>
          <w:b/>
          <w:bCs/>
        </w:rPr>
      </w:pPr>
      <w:r w:rsidRPr="00963EFA">
        <w:rPr>
          <w:b/>
          <w:bCs/>
        </w:rPr>
        <w:t>(1)</w:t>
      </w:r>
    </w:p>
    <w:p w14:paraId="7173B3F9" w14:textId="77777777" w:rsidR="00963EFA" w:rsidRPr="00963EFA" w:rsidRDefault="00963EFA" w:rsidP="00963EFA">
      <w:r w:rsidRPr="00963EFA">
        <w:t>(ii)     How many albino genes would there be in each of these two cells?</w:t>
      </w:r>
    </w:p>
    <w:p w14:paraId="7ECC4779" w14:textId="77777777" w:rsidR="00963EFA" w:rsidRPr="00963EFA" w:rsidRDefault="00963EFA" w:rsidP="00963EFA">
      <w:pPr>
        <w:jc w:val="center"/>
      </w:pPr>
      <w:r w:rsidRPr="00963EFA">
        <w:t>______________________________________________________________</w:t>
      </w:r>
    </w:p>
    <w:p w14:paraId="7DDEDC12" w14:textId="216E3D7A" w:rsidR="00963EFA" w:rsidRPr="00963EFA" w:rsidRDefault="00963EFA" w:rsidP="00963EFA">
      <w:r w:rsidRPr="00963EFA">
        <w:t>         Explain you</w:t>
      </w:r>
      <w:r>
        <w:t xml:space="preserve">r </w:t>
      </w:r>
      <w:r w:rsidRPr="00963EFA">
        <w:t>answer.</w:t>
      </w:r>
    </w:p>
    <w:p w14:paraId="69ADAD20" w14:textId="77777777" w:rsidR="00963EFA" w:rsidRPr="00963EFA" w:rsidRDefault="00963EFA" w:rsidP="00963EFA">
      <w:pPr>
        <w:jc w:val="center"/>
      </w:pPr>
      <w:r w:rsidRPr="00963EFA">
        <w:t>______________________________________________________________</w:t>
      </w:r>
    </w:p>
    <w:p w14:paraId="46D797F1" w14:textId="77777777" w:rsidR="00963EFA" w:rsidRPr="00963EFA" w:rsidRDefault="00963EFA" w:rsidP="00963EFA">
      <w:pPr>
        <w:jc w:val="center"/>
      </w:pPr>
      <w:r w:rsidRPr="00963EFA">
        <w:t>______________________________________________________________</w:t>
      </w:r>
    </w:p>
    <w:p w14:paraId="57ECC0EE" w14:textId="77777777" w:rsidR="00963EFA" w:rsidRPr="00963EFA" w:rsidRDefault="00963EFA" w:rsidP="00963EFA">
      <w:pPr>
        <w:jc w:val="center"/>
      </w:pPr>
      <w:r w:rsidRPr="00963EFA">
        <w:t>______________________________________________________________</w:t>
      </w:r>
    </w:p>
    <w:p w14:paraId="30B25622" w14:textId="77777777" w:rsidR="00963EFA" w:rsidRPr="00963EFA" w:rsidRDefault="00963EFA" w:rsidP="00963EFA">
      <w:pPr>
        <w:jc w:val="right"/>
        <w:rPr>
          <w:b/>
          <w:bCs/>
        </w:rPr>
      </w:pPr>
      <w:r w:rsidRPr="00963EFA">
        <w:rPr>
          <w:b/>
          <w:bCs/>
        </w:rPr>
        <w:t>(3)</w:t>
      </w:r>
    </w:p>
    <w:p w14:paraId="449F30DD" w14:textId="77777777" w:rsidR="00963EFA" w:rsidRPr="00963EFA" w:rsidRDefault="00963EFA" w:rsidP="00963EFA">
      <w:r w:rsidRPr="00963EFA">
        <w:t>(b)     (i)      Albino people are more likely than people with melanin to suffer mutations that cause cancer in their skin. Suggest why albino people have an increased chance of mutation in their skin cells.</w:t>
      </w:r>
    </w:p>
    <w:p w14:paraId="2A22784F" w14:textId="77777777" w:rsidR="00963EFA" w:rsidRPr="00963EFA" w:rsidRDefault="00963EFA" w:rsidP="00963EFA">
      <w:pPr>
        <w:jc w:val="center"/>
      </w:pPr>
      <w:r w:rsidRPr="00963EFA">
        <w:t>______________________________________________________________</w:t>
      </w:r>
    </w:p>
    <w:p w14:paraId="076E495E" w14:textId="77777777" w:rsidR="00963EFA" w:rsidRPr="00963EFA" w:rsidRDefault="00963EFA" w:rsidP="00963EFA">
      <w:pPr>
        <w:jc w:val="center"/>
      </w:pPr>
      <w:r w:rsidRPr="00963EFA">
        <w:t>______________________________________________________________</w:t>
      </w:r>
    </w:p>
    <w:p w14:paraId="2D014662" w14:textId="77777777" w:rsidR="00963EFA" w:rsidRPr="00963EFA" w:rsidRDefault="00963EFA" w:rsidP="00963EFA">
      <w:pPr>
        <w:jc w:val="right"/>
        <w:rPr>
          <w:b/>
          <w:bCs/>
        </w:rPr>
      </w:pPr>
      <w:r w:rsidRPr="00963EFA">
        <w:rPr>
          <w:b/>
          <w:bCs/>
        </w:rPr>
        <w:t>(1)</w:t>
      </w:r>
    </w:p>
    <w:p w14:paraId="24F5F006" w14:textId="77777777" w:rsidR="00963EFA" w:rsidRPr="00963EFA" w:rsidRDefault="00963EFA" w:rsidP="00963EFA">
      <w:r w:rsidRPr="00963EFA">
        <w:t>(ii)     Sometimes, mutation in skin cells leads to cancers in other organs, such as the liver.</w:t>
      </w:r>
    </w:p>
    <w:p w14:paraId="0A05E888" w14:textId="77777777" w:rsidR="00963EFA" w:rsidRPr="00963EFA" w:rsidRDefault="00963EFA" w:rsidP="00963EFA">
      <w:r w:rsidRPr="00963EFA">
        <w:t>         Explain how.</w:t>
      </w:r>
    </w:p>
    <w:p w14:paraId="1FB64E6C" w14:textId="77777777" w:rsidR="00963EFA" w:rsidRPr="00963EFA" w:rsidRDefault="00963EFA" w:rsidP="00963EFA">
      <w:pPr>
        <w:jc w:val="center"/>
      </w:pPr>
      <w:r w:rsidRPr="00963EFA">
        <w:t>______________________________________________________________</w:t>
      </w:r>
    </w:p>
    <w:p w14:paraId="2FEB54BC" w14:textId="77777777" w:rsidR="00963EFA" w:rsidRPr="00963EFA" w:rsidRDefault="00963EFA" w:rsidP="00963EFA">
      <w:pPr>
        <w:jc w:val="center"/>
      </w:pPr>
      <w:r w:rsidRPr="00963EFA">
        <w:t>______________________________________________________________</w:t>
      </w:r>
    </w:p>
    <w:p w14:paraId="721E7F6B" w14:textId="77777777" w:rsidR="00963EFA" w:rsidRPr="00963EFA" w:rsidRDefault="00963EFA" w:rsidP="00963EFA">
      <w:pPr>
        <w:jc w:val="center"/>
      </w:pPr>
      <w:r w:rsidRPr="00963EFA">
        <w:t>______________________________________________________________</w:t>
      </w:r>
    </w:p>
    <w:p w14:paraId="170B24E2" w14:textId="77777777" w:rsidR="00963EFA" w:rsidRPr="00963EFA" w:rsidRDefault="00963EFA" w:rsidP="00963EFA">
      <w:pPr>
        <w:jc w:val="center"/>
      </w:pPr>
      <w:r w:rsidRPr="00963EFA">
        <w:t>______________________________________________________________</w:t>
      </w:r>
    </w:p>
    <w:p w14:paraId="2192B311" w14:textId="77777777" w:rsidR="00963EFA" w:rsidRPr="00963EFA" w:rsidRDefault="00963EFA" w:rsidP="00963EFA">
      <w:pPr>
        <w:jc w:val="right"/>
        <w:rPr>
          <w:b/>
          <w:bCs/>
        </w:rPr>
      </w:pPr>
      <w:r w:rsidRPr="00963EFA">
        <w:rPr>
          <w:b/>
          <w:bCs/>
        </w:rPr>
        <w:t>(2)</w:t>
      </w:r>
    </w:p>
    <w:p w14:paraId="13EC5929" w14:textId="77777777" w:rsidR="00963EFA" w:rsidRPr="00963EFA" w:rsidRDefault="00963EFA" w:rsidP="00963EFA">
      <w:pPr>
        <w:jc w:val="right"/>
        <w:rPr>
          <w:b/>
          <w:bCs/>
        </w:rPr>
      </w:pPr>
      <w:r w:rsidRPr="00963EFA">
        <w:rPr>
          <w:b/>
          <w:bCs/>
        </w:rPr>
        <w:t>(Total 7 marks)</w:t>
      </w:r>
    </w:p>
    <w:p w14:paraId="37141773" w14:textId="77777777" w:rsidR="00963EFA" w:rsidRDefault="00963EFA" w:rsidP="00963EFA">
      <w:pPr>
        <w:rPr>
          <w:b/>
          <w:bCs/>
        </w:rPr>
      </w:pPr>
    </w:p>
    <w:p w14:paraId="29B4A647" w14:textId="77777777" w:rsidR="00963EFA" w:rsidRDefault="00963EFA">
      <w:pPr>
        <w:rPr>
          <w:b/>
          <w:bCs/>
        </w:rPr>
      </w:pPr>
      <w:r>
        <w:rPr>
          <w:b/>
          <w:bCs/>
        </w:rPr>
        <w:br w:type="page"/>
      </w:r>
    </w:p>
    <w:p w14:paraId="6D254665" w14:textId="18D475B7" w:rsidR="00963EFA" w:rsidRPr="00963EFA" w:rsidRDefault="00963EFA" w:rsidP="00963EFA">
      <w:pPr>
        <w:rPr>
          <w:b/>
          <w:bCs/>
        </w:rPr>
      </w:pPr>
      <w:r w:rsidRPr="00963EFA">
        <w:rPr>
          <w:b/>
          <w:bCs/>
        </w:rPr>
        <w:lastRenderedPageBreak/>
        <w:t>Q7.</w:t>
      </w:r>
    </w:p>
    <w:p w14:paraId="4A0A7BFD" w14:textId="77777777" w:rsidR="00963EFA" w:rsidRPr="00963EFA" w:rsidRDefault="00963EFA" w:rsidP="00963EFA">
      <w:r w:rsidRPr="00963EFA">
        <w:t>A student prepared some onion cells.</w:t>
      </w:r>
    </w:p>
    <w:p w14:paraId="0F4376F3" w14:textId="77777777" w:rsidR="00963EFA" w:rsidRPr="00963EFA" w:rsidRDefault="00963EFA" w:rsidP="00963EFA">
      <w:r w:rsidRPr="00963EFA">
        <w:t>The student viewed the onion cells using a light microscope.</w:t>
      </w:r>
    </w:p>
    <w:p w14:paraId="2A36FA2E" w14:textId="77777777" w:rsidR="00963EFA" w:rsidRPr="00963EFA" w:rsidRDefault="00963EFA" w:rsidP="00963EFA">
      <w:r w:rsidRPr="00963EFA">
        <w:t>This is the method used.</w:t>
      </w:r>
    </w:p>
    <w:p w14:paraId="1A288F81" w14:textId="77777777" w:rsidR="00963EFA" w:rsidRPr="00963EFA" w:rsidRDefault="00963EFA" w:rsidP="00963EFA">
      <w:pPr>
        <w:ind w:left="720"/>
      </w:pPr>
      <w:r w:rsidRPr="00963EFA">
        <w:t>1. Cut an onion into pieces using a sharp knife.</w:t>
      </w:r>
    </w:p>
    <w:p w14:paraId="211604B5" w14:textId="77777777" w:rsidR="00963EFA" w:rsidRPr="00963EFA" w:rsidRDefault="00963EFA" w:rsidP="00963EFA">
      <w:pPr>
        <w:ind w:left="720"/>
      </w:pPr>
      <w:r w:rsidRPr="00963EFA">
        <w:t>2. Peel off a thin layer of onion epidermis from one piece of onion.</w:t>
      </w:r>
    </w:p>
    <w:p w14:paraId="64BF5A1C" w14:textId="77777777" w:rsidR="00963EFA" w:rsidRPr="00963EFA" w:rsidRDefault="00963EFA" w:rsidP="00963EFA">
      <w:pPr>
        <w:ind w:left="720"/>
      </w:pPr>
      <w:r w:rsidRPr="00963EFA">
        <w:t>3. Place the onion epidermis onto a microscope slide in a single flat layer.</w:t>
      </w:r>
    </w:p>
    <w:p w14:paraId="1BF0D385" w14:textId="77777777" w:rsidR="00963EFA" w:rsidRPr="00963EFA" w:rsidRDefault="00963EFA" w:rsidP="00963EFA">
      <w:pPr>
        <w:ind w:left="720"/>
      </w:pPr>
      <w:r w:rsidRPr="00963EFA">
        <w:t>4. Add three drops of iodine solution.</w:t>
      </w:r>
    </w:p>
    <w:p w14:paraId="00EF45A6" w14:textId="77777777" w:rsidR="00963EFA" w:rsidRPr="00963EFA" w:rsidRDefault="00963EFA" w:rsidP="00963EFA">
      <w:pPr>
        <w:ind w:left="720"/>
      </w:pPr>
      <w:r w:rsidRPr="00963EFA">
        <w:t>5. Slowly lower a cover slip at an angle onto the onion epidermis.</w:t>
      </w:r>
    </w:p>
    <w:p w14:paraId="764FAAD9" w14:textId="77777777" w:rsidR="00963EFA" w:rsidRPr="00963EFA" w:rsidRDefault="00963EFA" w:rsidP="00963EFA">
      <w:pPr>
        <w:ind w:left="720"/>
      </w:pPr>
      <w:r w:rsidRPr="00963EFA">
        <w:t>6. Place the slide on the stage of the microscope.</w:t>
      </w:r>
    </w:p>
    <w:p w14:paraId="695A33DA" w14:textId="77777777" w:rsidR="00963EFA" w:rsidRPr="00963EFA" w:rsidRDefault="00963EFA" w:rsidP="00963EFA">
      <w:r w:rsidRPr="00963EFA">
        <w:t>(a)</w:t>
      </w:r>
      <w:r w:rsidRPr="00963EFA">
        <w:t> </w:t>
      </w:r>
      <w:r w:rsidRPr="00963EFA">
        <w:t> The table below shows a risk assessment for this experiment.</w:t>
      </w:r>
    </w:p>
    <w:p w14:paraId="1C329FE3" w14:textId="738C8B8D" w:rsidR="00963EFA" w:rsidRPr="00963EFA" w:rsidRDefault="00963EFA" w:rsidP="00963EFA">
      <w:r w:rsidRPr="00963EFA">
        <w:t>Complete the table.</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2448"/>
        <w:gridCol w:w="2448"/>
      </w:tblGrid>
      <w:tr w:rsidR="00963EFA" w:rsidRPr="00963EFA" w14:paraId="2432A315" w14:textId="77777777" w:rsidTr="005E5F64">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14:paraId="5D2C8FEB" w14:textId="77777777" w:rsidR="00963EFA" w:rsidRPr="00963EFA" w:rsidRDefault="00963EFA" w:rsidP="00963EFA">
            <w:pPr>
              <w:rPr>
                <w:b/>
                <w:bCs/>
              </w:rPr>
            </w:pPr>
            <w:r w:rsidRPr="00963EFA">
              <w:rPr>
                <w:b/>
                <w:bCs/>
              </w:rPr>
              <w:t>Hazard</w:t>
            </w:r>
          </w:p>
        </w:tc>
        <w:tc>
          <w:tcPr>
            <w:tcW w:w="2448" w:type="dxa"/>
            <w:tcBorders>
              <w:top w:val="single" w:sz="6" w:space="0" w:color="000000"/>
              <w:left w:val="single" w:sz="6" w:space="0" w:color="000000"/>
              <w:bottom w:val="single" w:sz="6" w:space="0" w:color="000000"/>
              <w:right w:val="single" w:sz="6" w:space="0" w:color="000000"/>
            </w:tcBorders>
            <w:vAlign w:val="center"/>
          </w:tcPr>
          <w:p w14:paraId="119A1D04" w14:textId="77777777" w:rsidR="00963EFA" w:rsidRPr="00963EFA" w:rsidRDefault="00963EFA" w:rsidP="00963EFA">
            <w:pPr>
              <w:rPr>
                <w:b/>
                <w:bCs/>
              </w:rPr>
            </w:pPr>
            <w:r w:rsidRPr="00963EFA">
              <w:rPr>
                <w:b/>
                <w:bCs/>
              </w:rPr>
              <w:t>Risk</w:t>
            </w:r>
          </w:p>
        </w:tc>
        <w:tc>
          <w:tcPr>
            <w:tcW w:w="2448" w:type="dxa"/>
            <w:tcBorders>
              <w:top w:val="single" w:sz="6" w:space="0" w:color="000000"/>
              <w:left w:val="single" w:sz="6" w:space="0" w:color="000000"/>
              <w:bottom w:val="single" w:sz="6" w:space="0" w:color="000000"/>
              <w:right w:val="single" w:sz="6" w:space="0" w:color="000000"/>
            </w:tcBorders>
            <w:vAlign w:val="center"/>
          </w:tcPr>
          <w:p w14:paraId="6057D27B" w14:textId="77777777" w:rsidR="00963EFA" w:rsidRPr="00963EFA" w:rsidRDefault="00963EFA" w:rsidP="00963EFA">
            <w:pPr>
              <w:rPr>
                <w:b/>
                <w:bCs/>
              </w:rPr>
            </w:pPr>
            <w:r w:rsidRPr="00963EFA">
              <w:rPr>
                <w:b/>
                <w:bCs/>
              </w:rPr>
              <w:t>Plan to minimise risk</w:t>
            </w:r>
          </w:p>
        </w:tc>
      </w:tr>
      <w:tr w:rsidR="00963EFA" w:rsidRPr="00963EFA" w14:paraId="632BC4A4" w14:textId="77777777" w:rsidTr="005E5F64">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14:paraId="45A733C5" w14:textId="77777777" w:rsidR="00963EFA" w:rsidRPr="00963EFA" w:rsidRDefault="00963EFA" w:rsidP="00963EFA">
            <w:r w:rsidRPr="00963EFA">
              <w:t>Iodine solution is an irritant</w:t>
            </w:r>
          </w:p>
        </w:tc>
        <w:tc>
          <w:tcPr>
            <w:tcW w:w="2448" w:type="dxa"/>
            <w:tcBorders>
              <w:top w:val="single" w:sz="6" w:space="0" w:color="000000"/>
              <w:left w:val="single" w:sz="6" w:space="0" w:color="000000"/>
              <w:bottom w:val="single" w:sz="6" w:space="0" w:color="000000"/>
              <w:right w:val="single" w:sz="6" w:space="0" w:color="000000"/>
            </w:tcBorders>
            <w:vAlign w:val="center"/>
          </w:tcPr>
          <w:p w14:paraId="3A79EFEC" w14:textId="77777777" w:rsidR="00963EFA" w:rsidRPr="00963EFA" w:rsidRDefault="00963EFA" w:rsidP="00963EFA">
            <w:r w:rsidRPr="00963EFA">
              <w:t>May cause allergic reaction or skin rash</w:t>
            </w:r>
          </w:p>
        </w:tc>
        <w:tc>
          <w:tcPr>
            <w:tcW w:w="2448" w:type="dxa"/>
            <w:tcBorders>
              <w:top w:val="single" w:sz="6" w:space="0" w:color="000000"/>
              <w:left w:val="single" w:sz="6" w:space="0" w:color="000000"/>
              <w:bottom w:val="single" w:sz="6" w:space="0" w:color="000000"/>
              <w:right w:val="single" w:sz="6" w:space="0" w:color="000000"/>
            </w:tcBorders>
            <w:vAlign w:val="center"/>
          </w:tcPr>
          <w:p w14:paraId="72F60507" w14:textId="77777777" w:rsidR="00963EFA" w:rsidRPr="00963EFA" w:rsidRDefault="00963EFA" w:rsidP="00963EFA">
            <w:r w:rsidRPr="00963EFA">
              <w:t> </w:t>
            </w:r>
          </w:p>
        </w:tc>
      </w:tr>
      <w:tr w:rsidR="00963EFA" w:rsidRPr="00963EFA" w14:paraId="10425C19" w14:textId="77777777" w:rsidTr="005E5F64">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14:paraId="2123C563" w14:textId="77777777" w:rsidR="00963EFA" w:rsidRPr="00963EFA" w:rsidRDefault="00963EFA" w:rsidP="00963EFA">
            <w:r w:rsidRPr="00963EFA">
              <w:t>Sharp knife</w:t>
            </w:r>
          </w:p>
        </w:tc>
        <w:tc>
          <w:tcPr>
            <w:tcW w:w="2448" w:type="dxa"/>
            <w:tcBorders>
              <w:top w:val="single" w:sz="6" w:space="0" w:color="000000"/>
              <w:left w:val="single" w:sz="6" w:space="0" w:color="000000"/>
              <w:bottom w:val="single" w:sz="6" w:space="0" w:color="000000"/>
              <w:right w:val="single" w:sz="6" w:space="0" w:color="000000"/>
            </w:tcBorders>
            <w:vAlign w:val="center"/>
          </w:tcPr>
          <w:p w14:paraId="74581977" w14:textId="77777777" w:rsidR="00963EFA" w:rsidRPr="00963EFA" w:rsidRDefault="00963EFA" w:rsidP="00963EFA">
            <w:r w:rsidRPr="00963EFA">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72D5D467" w14:textId="77777777" w:rsidR="00963EFA" w:rsidRPr="00963EFA" w:rsidRDefault="00963EFA" w:rsidP="00963EFA">
            <w:r w:rsidRPr="00963EFA">
              <w:t> </w:t>
            </w:r>
          </w:p>
        </w:tc>
      </w:tr>
    </w:tbl>
    <w:p w14:paraId="5CD3D51E" w14:textId="77777777" w:rsidR="00963EFA" w:rsidRPr="00963EFA" w:rsidRDefault="00963EFA" w:rsidP="00963EFA">
      <w:pPr>
        <w:jc w:val="right"/>
        <w:rPr>
          <w:b/>
          <w:bCs/>
        </w:rPr>
      </w:pPr>
      <w:r w:rsidRPr="00963EFA">
        <w:rPr>
          <w:b/>
          <w:bCs/>
        </w:rPr>
        <w:t>(2)</w:t>
      </w:r>
    </w:p>
    <w:p w14:paraId="45A3B5EB" w14:textId="77777777" w:rsidR="00963EFA" w:rsidRPr="00963EFA" w:rsidRDefault="00963EFA" w:rsidP="00963EFA">
      <w:r w:rsidRPr="00963EFA">
        <w:t>(b)</w:t>
      </w:r>
      <w:r w:rsidRPr="00963EFA">
        <w:t> </w:t>
      </w:r>
      <w:r w:rsidRPr="00963EFA">
        <w:t> Give a reason for each of the following steps in the method.</w:t>
      </w:r>
    </w:p>
    <w:p w14:paraId="3486BFEE" w14:textId="77777777" w:rsidR="00963EFA" w:rsidRPr="00963EFA" w:rsidRDefault="00963EFA" w:rsidP="00963EFA">
      <w:r w:rsidRPr="00963EFA">
        <w:t xml:space="preserve">A </w:t>
      </w:r>
      <w:r w:rsidRPr="00963EFA">
        <w:rPr>
          <w:b/>
          <w:bCs/>
        </w:rPr>
        <w:t>thin layer</w:t>
      </w:r>
      <w:r w:rsidRPr="00963EFA">
        <w:t xml:space="preserve"> of onion epidermis is used.</w:t>
      </w:r>
    </w:p>
    <w:p w14:paraId="307DD2D9" w14:textId="77777777" w:rsidR="00963EFA" w:rsidRPr="00963EFA" w:rsidRDefault="00963EFA" w:rsidP="00327E01">
      <w:pPr>
        <w:jc w:val="center"/>
      </w:pPr>
      <w:r w:rsidRPr="00963EFA">
        <w:t>___________________________________________________________________</w:t>
      </w:r>
    </w:p>
    <w:p w14:paraId="660E89F3" w14:textId="77777777" w:rsidR="00963EFA" w:rsidRPr="00963EFA" w:rsidRDefault="00963EFA" w:rsidP="00327E01">
      <w:pPr>
        <w:jc w:val="center"/>
      </w:pPr>
      <w:r w:rsidRPr="00963EFA">
        <w:t>___________________________________________________________________</w:t>
      </w:r>
    </w:p>
    <w:p w14:paraId="56CF152E" w14:textId="77777777" w:rsidR="00963EFA" w:rsidRPr="00963EFA" w:rsidRDefault="00963EFA" w:rsidP="00327E01">
      <w:pPr>
        <w:jc w:val="center"/>
      </w:pPr>
      <w:r w:rsidRPr="00963EFA">
        <w:t>___________________________________________________________________</w:t>
      </w:r>
    </w:p>
    <w:p w14:paraId="616C60BF" w14:textId="77777777" w:rsidR="00963EFA" w:rsidRPr="00963EFA" w:rsidRDefault="00963EFA" w:rsidP="00963EFA">
      <w:r w:rsidRPr="00963EFA">
        <w:rPr>
          <w:b/>
          <w:bCs/>
        </w:rPr>
        <w:t>Iodine solution</w:t>
      </w:r>
      <w:r w:rsidRPr="00963EFA">
        <w:t xml:space="preserve"> is added to the onion epidermis.</w:t>
      </w:r>
    </w:p>
    <w:p w14:paraId="15C873D4" w14:textId="77777777" w:rsidR="00963EFA" w:rsidRPr="00963EFA" w:rsidRDefault="00963EFA" w:rsidP="00327E01">
      <w:pPr>
        <w:jc w:val="center"/>
      </w:pPr>
      <w:r w:rsidRPr="00963EFA">
        <w:t>___________________________________________________________________</w:t>
      </w:r>
    </w:p>
    <w:p w14:paraId="461049D5" w14:textId="77777777" w:rsidR="00963EFA" w:rsidRPr="00963EFA" w:rsidRDefault="00963EFA" w:rsidP="00327E01">
      <w:pPr>
        <w:jc w:val="center"/>
      </w:pPr>
      <w:r w:rsidRPr="00963EFA">
        <w:t>___________________________________________________________________</w:t>
      </w:r>
    </w:p>
    <w:p w14:paraId="79ED4498" w14:textId="77777777" w:rsidR="00963EFA" w:rsidRPr="00963EFA" w:rsidRDefault="00963EFA" w:rsidP="00327E01">
      <w:pPr>
        <w:jc w:val="center"/>
      </w:pPr>
      <w:r w:rsidRPr="00963EFA">
        <w:t>___________________________________________________________________</w:t>
      </w:r>
    </w:p>
    <w:p w14:paraId="1E6D81B8" w14:textId="77777777" w:rsidR="00963EFA" w:rsidRPr="00963EFA" w:rsidRDefault="00963EFA" w:rsidP="00963EFA">
      <w:r w:rsidRPr="00963EFA">
        <w:t xml:space="preserve">The cover slip is lowered onto the onion epidermis </w:t>
      </w:r>
      <w:r w:rsidRPr="00963EFA">
        <w:rPr>
          <w:b/>
          <w:bCs/>
        </w:rPr>
        <w:t>at an angle</w:t>
      </w:r>
      <w:r w:rsidRPr="00963EFA">
        <w:t>.</w:t>
      </w:r>
    </w:p>
    <w:p w14:paraId="6A16251E" w14:textId="77777777" w:rsidR="00963EFA" w:rsidRPr="00963EFA" w:rsidRDefault="00963EFA" w:rsidP="00327E01">
      <w:pPr>
        <w:jc w:val="center"/>
      </w:pPr>
      <w:r w:rsidRPr="00963EFA">
        <w:t>___________________________________________________________________</w:t>
      </w:r>
    </w:p>
    <w:p w14:paraId="6E9ACF5B" w14:textId="77777777" w:rsidR="00963EFA" w:rsidRPr="00963EFA" w:rsidRDefault="00963EFA" w:rsidP="00327E01">
      <w:pPr>
        <w:jc w:val="center"/>
      </w:pPr>
      <w:r w:rsidRPr="00963EFA">
        <w:t>___________________________________________________________________</w:t>
      </w:r>
    </w:p>
    <w:p w14:paraId="4411BFA2" w14:textId="77777777" w:rsidR="00963EFA" w:rsidRPr="00963EFA" w:rsidRDefault="00963EFA" w:rsidP="00327E01">
      <w:pPr>
        <w:jc w:val="center"/>
      </w:pPr>
      <w:r w:rsidRPr="00963EFA">
        <w:t>___________________________________________________________________</w:t>
      </w:r>
    </w:p>
    <w:p w14:paraId="77F18124" w14:textId="77777777" w:rsidR="00963EFA" w:rsidRPr="00963EFA" w:rsidRDefault="00963EFA" w:rsidP="00327E01">
      <w:pPr>
        <w:jc w:val="right"/>
        <w:rPr>
          <w:b/>
          <w:bCs/>
        </w:rPr>
      </w:pPr>
      <w:r w:rsidRPr="00963EFA">
        <w:rPr>
          <w:b/>
          <w:bCs/>
        </w:rPr>
        <w:t>(3)</w:t>
      </w:r>
    </w:p>
    <w:p w14:paraId="06F43360" w14:textId="77777777" w:rsidR="00963EFA" w:rsidRPr="00963EFA" w:rsidRDefault="00963EFA" w:rsidP="00963EFA">
      <w:r w:rsidRPr="00963EFA">
        <w:rPr>
          <w:b/>
          <w:bCs/>
        </w:rPr>
        <w:lastRenderedPageBreak/>
        <w:t>Figure 1</w:t>
      </w:r>
      <w:r w:rsidRPr="00963EFA">
        <w:t xml:space="preserve"> shows what the student saw under the microscope at a magnification of ×400.</w:t>
      </w:r>
    </w:p>
    <w:p w14:paraId="61638F90" w14:textId="77777777" w:rsidR="00963EFA" w:rsidRPr="00963EFA" w:rsidRDefault="00963EFA" w:rsidP="00963EFA">
      <w:pPr>
        <w:rPr>
          <w:b/>
          <w:bCs/>
        </w:rPr>
      </w:pPr>
      <w:r w:rsidRPr="00963EFA">
        <w:rPr>
          <w:b/>
          <w:bCs/>
        </w:rPr>
        <w:t>Figure 1</w:t>
      </w:r>
    </w:p>
    <w:p w14:paraId="43876F2A" w14:textId="2AE7E37A" w:rsidR="00963EFA" w:rsidRPr="00963EFA" w:rsidRDefault="00963EFA" w:rsidP="00963EFA">
      <w:pPr>
        <w:rPr>
          <w:b/>
          <w:bCs/>
        </w:rPr>
      </w:pPr>
      <w:r w:rsidRPr="00963EFA">
        <w:rPr>
          <w:b/>
          <w:bCs/>
        </w:rPr>
        <w:drawing>
          <wp:inline distT="0" distB="0" distL="0" distR="0" wp14:anchorId="472E11D2" wp14:editId="5E84E23B">
            <wp:extent cx="2656205" cy="1600200"/>
            <wp:effectExtent l="0" t="0" r="0" b="0"/>
            <wp:docPr id="177569007" name="Picture 1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9007" name="Picture 11" descr="A close-up of a cel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6205" cy="1600200"/>
                    </a:xfrm>
                    <a:prstGeom prst="rect">
                      <a:avLst/>
                    </a:prstGeom>
                    <a:noFill/>
                    <a:ln>
                      <a:noFill/>
                    </a:ln>
                  </pic:spPr>
                </pic:pic>
              </a:graphicData>
            </a:graphic>
          </wp:inline>
        </w:drawing>
      </w:r>
    </w:p>
    <w:p w14:paraId="3DC06EA8" w14:textId="77777777" w:rsidR="00963EFA" w:rsidRPr="00963EFA" w:rsidRDefault="00963EFA" w:rsidP="00963EFA">
      <w:r w:rsidRPr="00963EFA">
        <w:t>(c)</w:t>
      </w:r>
      <w:r w:rsidRPr="00963EFA">
        <w:t> </w:t>
      </w:r>
      <w:r w:rsidRPr="00963EFA">
        <w:t xml:space="preserve"> The length of cell </w:t>
      </w:r>
      <w:r w:rsidRPr="00963EFA">
        <w:rPr>
          <w:b/>
          <w:bCs/>
        </w:rPr>
        <w:t>Z</w:t>
      </w:r>
      <w:r w:rsidRPr="00963EFA">
        <w:t xml:space="preserve"> in </w:t>
      </w:r>
      <w:r w:rsidRPr="00963EFA">
        <w:rPr>
          <w:b/>
          <w:bCs/>
        </w:rPr>
        <w:t>Figure 1</w:t>
      </w:r>
      <w:r w:rsidRPr="00963EFA">
        <w:t xml:space="preserve"> is 4.8 cm.</w:t>
      </w:r>
    </w:p>
    <w:p w14:paraId="1A61F90D" w14:textId="77777777" w:rsidR="00963EFA" w:rsidRPr="00963EFA" w:rsidRDefault="00963EFA" w:rsidP="00963EFA">
      <w:r w:rsidRPr="00963EFA">
        <w:t xml:space="preserve">Calculate the real length of cell </w:t>
      </w:r>
      <w:r w:rsidRPr="00963EFA">
        <w:rPr>
          <w:b/>
          <w:bCs/>
        </w:rPr>
        <w:t>Z</w:t>
      </w:r>
      <w:r w:rsidRPr="00963EFA">
        <w:t>.</w:t>
      </w:r>
    </w:p>
    <w:p w14:paraId="3B9C2F48" w14:textId="77777777" w:rsidR="00963EFA" w:rsidRPr="00963EFA" w:rsidRDefault="00963EFA" w:rsidP="00963EFA">
      <w:r w:rsidRPr="00963EFA">
        <w:t>Give your answer in micrometres (µm).</w:t>
      </w:r>
    </w:p>
    <w:p w14:paraId="71CEA28A" w14:textId="77777777" w:rsidR="00963EFA" w:rsidRPr="00963EFA" w:rsidRDefault="00963EFA" w:rsidP="00327E01">
      <w:pPr>
        <w:jc w:val="center"/>
      </w:pPr>
      <w:r w:rsidRPr="00963EFA">
        <w:t>___________________________________________________________________</w:t>
      </w:r>
    </w:p>
    <w:p w14:paraId="1F3E699E" w14:textId="77777777" w:rsidR="00963EFA" w:rsidRPr="00963EFA" w:rsidRDefault="00963EFA" w:rsidP="00327E01">
      <w:pPr>
        <w:jc w:val="center"/>
      </w:pPr>
      <w:r w:rsidRPr="00963EFA">
        <w:t>___________________________________________________________________</w:t>
      </w:r>
    </w:p>
    <w:p w14:paraId="38669203" w14:textId="77777777" w:rsidR="00963EFA" w:rsidRPr="00963EFA" w:rsidRDefault="00963EFA" w:rsidP="00327E01">
      <w:pPr>
        <w:jc w:val="center"/>
      </w:pPr>
      <w:r w:rsidRPr="00963EFA">
        <w:t>___________________________________________________________________</w:t>
      </w:r>
    </w:p>
    <w:p w14:paraId="51FC5F18" w14:textId="77777777" w:rsidR="00963EFA" w:rsidRPr="00963EFA" w:rsidRDefault="00963EFA" w:rsidP="00327E01">
      <w:pPr>
        <w:jc w:val="center"/>
      </w:pPr>
      <w:r w:rsidRPr="00963EFA">
        <w:t>___________________________________________________________________</w:t>
      </w:r>
    </w:p>
    <w:p w14:paraId="59D90C09" w14:textId="77777777" w:rsidR="00963EFA" w:rsidRPr="00963EFA" w:rsidRDefault="00963EFA" w:rsidP="00327E01">
      <w:pPr>
        <w:jc w:val="center"/>
      </w:pPr>
      <w:r w:rsidRPr="00963EFA">
        <w:t>___________________________________________________________________</w:t>
      </w:r>
    </w:p>
    <w:p w14:paraId="76AF99D2" w14:textId="77777777" w:rsidR="00963EFA" w:rsidRPr="00963EFA" w:rsidRDefault="00963EFA" w:rsidP="00327E01">
      <w:pPr>
        <w:jc w:val="center"/>
      </w:pPr>
      <w:r w:rsidRPr="00963EFA">
        <w:t>___________________________________________________________________</w:t>
      </w:r>
    </w:p>
    <w:p w14:paraId="49AD045A" w14:textId="77777777" w:rsidR="00963EFA" w:rsidRPr="00963EFA" w:rsidRDefault="00963EFA" w:rsidP="00327E01">
      <w:pPr>
        <w:jc w:val="center"/>
      </w:pPr>
      <w:r w:rsidRPr="00963EFA">
        <w:t>___________________________________________________________________</w:t>
      </w:r>
    </w:p>
    <w:p w14:paraId="0D8CBC4D" w14:textId="77777777" w:rsidR="00963EFA" w:rsidRPr="00963EFA" w:rsidRDefault="00963EFA" w:rsidP="00327E01">
      <w:pPr>
        <w:jc w:val="center"/>
      </w:pPr>
      <w:r w:rsidRPr="00963EFA">
        <w:t>___________________________________________________________________</w:t>
      </w:r>
    </w:p>
    <w:p w14:paraId="6B209403" w14:textId="77777777" w:rsidR="00963EFA" w:rsidRPr="00963EFA" w:rsidRDefault="00963EFA" w:rsidP="00327E01">
      <w:pPr>
        <w:jc w:val="center"/>
      </w:pPr>
      <w:r w:rsidRPr="00963EFA">
        <w:t>___________________________________________________________________</w:t>
      </w:r>
    </w:p>
    <w:p w14:paraId="5BDB2036" w14:textId="77777777" w:rsidR="00963EFA" w:rsidRPr="00963EFA" w:rsidRDefault="00963EFA" w:rsidP="00327E01">
      <w:pPr>
        <w:jc w:val="center"/>
      </w:pPr>
      <w:r w:rsidRPr="00963EFA">
        <w:t>___________________________________________________________________</w:t>
      </w:r>
    </w:p>
    <w:p w14:paraId="006FB1D4" w14:textId="77777777" w:rsidR="00963EFA" w:rsidRPr="00963EFA" w:rsidRDefault="00963EFA" w:rsidP="00327E01">
      <w:pPr>
        <w:jc w:val="center"/>
      </w:pPr>
      <w:r w:rsidRPr="00963EFA">
        <w:t>___________________________________________________________________</w:t>
      </w:r>
    </w:p>
    <w:p w14:paraId="5805CF4E" w14:textId="77777777" w:rsidR="00963EFA" w:rsidRPr="00963EFA" w:rsidRDefault="00963EFA" w:rsidP="00327E01">
      <w:pPr>
        <w:jc w:val="center"/>
      </w:pPr>
      <w:r w:rsidRPr="00963EFA">
        <w:t>___________________________________________________________________</w:t>
      </w:r>
    </w:p>
    <w:p w14:paraId="71EED381" w14:textId="77777777" w:rsidR="00963EFA" w:rsidRPr="00963EFA" w:rsidRDefault="00963EFA" w:rsidP="00327E01">
      <w:pPr>
        <w:jc w:val="center"/>
      </w:pPr>
      <w:r w:rsidRPr="00963EFA">
        <w:t xml:space="preserve">Real length of cell </w:t>
      </w:r>
      <w:r w:rsidRPr="00963EFA">
        <w:rPr>
          <w:b/>
          <w:bCs/>
        </w:rPr>
        <w:t>Z</w:t>
      </w:r>
      <w:r w:rsidRPr="00963EFA">
        <w:t xml:space="preserve"> = _______________µm</w:t>
      </w:r>
    </w:p>
    <w:p w14:paraId="7234DDF1" w14:textId="77777777" w:rsidR="00963EFA" w:rsidRPr="00963EFA" w:rsidRDefault="00963EFA" w:rsidP="00327E01">
      <w:pPr>
        <w:jc w:val="right"/>
        <w:rPr>
          <w:b/>
          <w:bCs/>
        </w:rPr>
      </w:pPr>
      <w:r w:rsidRPr="00963EFA">
        <w:rPr>
          <w:b/>
          <w:bCs/>
        </w:rPr>
        <w:t>(5)</w:t>
      </w:r>
    </w:p>
    <w:p w14:paraId="38B4A385" w14:textId="77777777" w:rsidR="00327E01" w:rsidRDefault="00327E01">
      <w:pPr>
        <w:rPr>
          <w:b/>
          <w:bCs/>
        </w:rPr>
      </w:pPr>
      <w:r>
        <w:rPr>
          <w:b/>
          <w:bCs/>
        </w:rPr>
        <w:br w:type="page"/>
      </w:r>
    </w:p>
    <w:p w14:paraId="71335DE9" w14:textId="71D2A298" w:rsidR="00963EFA" w:rsidRPr="00963EFA" w:rsidRDefault="00963EFA" w:rsidP="00963EFA">
      <w:r w:rsidRPr="00963EFA">
        <w:rPr>
          <w:b/>
          <w:bCs/>
        </w:rPr>
        <w:lastRenderedPageBreak/>
        <w:t>Figure 2</w:t>
      </w:r>
      <w:r w:rsidRPr="00963EFA">
        <w:t xml:space="preserve"> shows the student’s drawing of </w:t>
      </w:r>
      <w:r w:rsidRPr="00963EFA">
        <w:rPr>
          <w:b/>
          <w:bCs/>
        </w:rPr>
        <w:t>Figure 1</w:t>
      </w:r>
      <w:r w:rsidRPr="00963EFA">
        <w:t>.</w:t>
      </w:r>
    </w:p>
    <w:p w14:paraId="5AA69B1F" w14:textId="77777777" w:rsidR="00963EFA" w:rsidRPr="00963EFA" w:rsidRDefault="00963EFA" w:rsidP="00963EFA">
      <w:pPr>
        <w:rPr>
          <w:b/>
          <w:bCs/>
        </w:rPr>
      </w:pPr>
      <w:r w:rsidRPr="00963EFA">
        <w:rPr>
          <w:b/>
          <w:bCs/>
        </w:rPr>
        <w:t>Figure 2</w:t>
      </w:r>
    </w:p>
    <w:p w14:paraId="4499C842" w14:textId="01DF3C74" w:rsidR="00963EFA" w:rsidRPr="00963EFA" w:rsidRDefault="00963EFA" w:rsidP="00963EFA">
      <w:pPr>
        <w:rPr>
          <w:b/>
          <w:bCs/>
        </w:rPr>
      </w:pPr>
      <w:r w:rsidRPr="00963EFA">
        <w:rPr>
          <w:b/>
          <w:bCs/>
        </w:rPr>
        <w:drawing>
          <wp:inline distT="0" distB="0" distL="0" distR="0" wp14:anchorId="4D6E8712" wp14:editId="5A7627BC">
            <wp:extent cx="3374390" cy="2242185"/>
            <wp:effectExtent l="0" t="0" r="0" b="5715"/>
            <wp:docPr id="1529103187" name="Picture 10" descr="A diagram of onion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03187" name="Picture 10" descr="A diagram of onion cell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4390" cy="2242185"/>
                    </a:xfrm>
                    <a:prstGeom prst="rect">
                      <a:avLst/>
                    </a:prstGeom>
                    <a:noFill/>
                    <a:ln>
                      <a:noFill/>
                    </a:ln>
                  </pic:spPr>
                </pic:pic>
              </a:graphicData>
            </a:graphic>
          </wp:inline>
        </w:drawing>
      </w:r>
    </w:p>
    <w:p w14:paraId="5AA45734" w14:textId="77777777" w:rsidR="00963EFA" w:rsidRPr="00963EFA" w:rsidRDefault="00963EFA" w:rsidP="00963EFA">
      <w:r w:rsidRPr="00963EFA">
        <w:t>(d)</w:t>
      </w:r>
      <w:r w:rsidRPr="00963EFA">
        <w:t> </w:t>
      </w:r>
      <w:r w:rsidRPr="00963EFA">
        <w:t xml:space="preserve"> Give </w:t>
      </w:r>
      <w:r w:rsidRPr="00963EFA">
        <w:rPr>
          <w:b/>
          <w:bCs/>
        </w:rPr>
        <w:t>two</w:t>
      </w:r>
      <w:r w:rsidRPr="00963EFA">
        <w:t xml:space="preserve"> ways the student could improve the drawing in </w:t>
      </w:r>
      <w:r w:rsidRPr="00963EFA">
        <w:rPr>
          <w:b/>
          <w:bCs/>
        </w:rPr>
        <w:t>Figure 2</w:t>
      </w:r>
      <w:r w:rsidRPr="00963EFA">
        <w:t>.</w:t>
      </w:r>
    </w:p>
    <w:p w14:paraId="6DB24DD0" w14:textId="77777777" w:rsidR="00963EFA" w:rsidRPr="00963EFA" w:rsidRDefault="00963EFA" w:rsidP="00327E01">
      <w:pPr>
        <w:jc w:val="center"/>
      </w:pPr>
      <w:r w:rsidRPr="00963EFA">
        <w:t>1  _________________________________________________________________</w:t>
      </w:r>
    </w:p>
    <w:p w14:paraId="6C60224A" w14:textId="77777777" w:rsidR="00963EFA" w:rsidRPr="00963EFA" w:rsidRDefault="00963EFA" w:rsidP="00327E01">
      <w:pPr>
        <w:jc w:val="center"/>
      </w:pPr>
      <w:r w:rsidRPr="00963EFA">
        <w:t>___________________________________________________________________</w:t>
      </w:r>
    </w:p>
    <w:p w14:paraId="3F10694B" w14:textId="77777777" w:rsidR="00963EFA" w:rsidRPr="00963EFA" w:rsidRDefault="00963EFA" w:rsidP="00327E01">
      <w:pPr>
        <w:jc w:val="center"/>
      </w:pPr>
      <w:r w:rsidRPr="00963EFA">
        <w:t>2  _________________________________________________________________</w:t>
      </w:r>
    </w:p>
    <w:p w14:paraId="73A43830" w14:textId="77777777" w:rsidR="00963EFA" w:rsidRPr="00963EFA" w:rsidRDefault="00963EFA" w:rsidP="00327E01">
      <w:pPr>
        <w:jc w:val="center"/>
      </w:pPr>
      <w:r w:rsidRPr="00963EFA">
        <w:t>___________________________________________________________________</w:t>
      </w:r>
    </w:p>
    <w:p w14:paraId="7E0C7063" w14:textId="77777777" w:rsidR="00963EFA" w:rsidRPr="00963EFA" w:rsidRDefault="00963EFA" w:rsidP="00327E01">
      <w:pPr>
        <w:jc w:val="right"/>
        <w:rPr>
          <w:b/>
          <w:bCs/>
        </w:rPr>
      </w:pPr>
      <w:r w:rsidRPr="00963EFA">
        <w:rPr>
          <w:b/>
          <w:bCs/>
        </w:rPr>
        <w:t>(2)</w:t>
      </w:r>
    </w:p>
    <w:p w14:paraId="3E4075FC" w14:textId="77777777" w:rsidR="00963EFA" w:rsidRPr="00963EFA" w:rsidRDefault="00963EFA" w:rsidP="00963EFA">
      <w:r w:rsidRPr="00963EFA">
        <w:t>(e)</w:t>
      </w:r>
      <w:r w:rsidRPr="00963EFA">
        <w:t> </w:t>
      </w:r>
      <w:r w:rsidRPr="00963EFA">
        <w:t> Onion cells can be seen using an electron microscope.</w:t>
      </w:r>
    </w:p>
    <w:p w14:paraId="49FB0D4D" w14:textId="77777777" w:rsidR="00963EFA" w:rsidRPr="00963EFA" w:rsidRDefault="00963EFA" w:rsidP="00963EFA">
      <w:r w:rsidRPr="00963EFA">
        <w:t xml:space="preserve">Give </w:t>
      </w:r>
      <w:r w:rsidRPr="00963EFA">
        <w:rPr>
          <w:b/>
          <w:bCs/>
        </w:rPr>
        <w:t>two</w:t>
      </w:r>
      <w:r w:rsidRPr="00963EFA">
        <w:t xml:space="preserve"> ways onion cells would look different when seen using an electron microscope.</w:t>
      </w:r>
    </w:p>
    <w:p w14:paraId="3F3A2B20" w14:textId="77777777" w:rsidR="00963EFA" w:rsidRPr="00963EFA" w:rsidRDefault="00963EFA" w:rsidP="00327E01">
      <w:pPr>
        <w:jc w:val="center"/>
      </w:pPr>
      <w:r w:rsidRPr="00963EFA">
        <w:t>1  _________________________________________________________________</w:t>
      </w:r>
    </w:p>
    <w:p w14:paraId="35953089" w14:textId="77777777" w:rsidR="00963EFA" w:rsidRPr="00963EFA" w:rsidRDefault="00963EFA" w:rsidP="00327E01">
      <w:pPr>
        <w:jc w:val="center"/>
      </w:pPr>
      <w:r w:rsidRPr="00963EFA">
        <w:t>___________________________________________________________________</w:t>
      </w:r>
    </w:p>
    <w:p w14:paraId="3773BD4E" w14:textId="77777777" w:rsidR="00963EFA" w:rsidRPr="00963EFA" w:rsidRDefault="00963EFA" w:rsidP="00327E01">
      <w:pPr>
        <w:jc w:val="center"/>
      </w:pPr>
      <w:r w:rsidRPr="00963EFA">
        <w:t>2  _________________________________________________________________</w:t>
      </w:r>
    </w:p>
    <w:p w14:paraId="6E322263" w14:textId="77777777" w:rsidR="00963EFA" w:rsidRPr="00963EFA" w:rsidRDefault="00963EFA" w:rsidP="00327E01">
      <w:pPr>
        <w:jc w:val="center"/>
      </w:pPr>
      <w:r w:rsidRPr="00963EFA">
        <w:t>___________________________________________________________________</w:t>
      </w:r>
    </w:p>
    <w:p w14:paraId="145E33FE" w14:textId="77777777" w:rsidR="00963EFA" w:rsidRPr="00963EFA" w:rsidRDefault="00963EFA" w:rsidP="00327E01">
      <w:pPr>
        <w:jc w:val="right"/>
        <w:rPr>
          <w:b/>
          <w:bCs/>
        </w:rPr>
      </w:pPr>
      <w:r w:rsidRPr="00963EFA">
        <w:rPr>
          <w:b/>
          <w:bCs/>
        </w:rPr>
        <w:t>(2)</w:t>
      </w:r>
    </w:p>
    <w:p w14:paraId="7CFD4CD8" w14:textId="77777777" w:rsidR="00963EFA" w:rsidRPr="00963EFA" w:rsidRDefault="00963EFA" w:rsidP="00327E01">
      <w:pPr>
        <w:jc w:val="right"/>
        <w:rPr>
          <w:b/>
          <w:bCs/>
        </w:rPr>
      </w:pPr>
      <w:r w:rsidRPr="00963EFA">
        <w:rPr>
          <w:b/>
          <w:bCs/>
        </w:rPr>
        <w:t>(Total 14 marks)</w:t>
      </w:r>
    </w:p>
    <w:p w14:paraId="521E7B7B" w14:textId="77777777" w:rsidR="00327E01" w:rsidRDefault="00327E01">
      <w:pPr>
        <w:rPr>
          <w:b/>
          <w:bCs/>
        </w:rPr>
      </w:pPr>
      <w:r>
        <w:rPr>
          <w:b/>
          <w:bCs/>
        </w:rPr>
        <w:br w:type="page"/>
      </w:r>
    </w:p>
    <w:p w14:paraId="1C79F5CE" w14:textId="04F1FA5D" w:rsidR="00963EFA" w:rsidRPr="00963EFA" w:rsidRDefault="00963EFA" w:rsidP="00963EFA">
      <w:pPr>
        <w:rPr>
          <w:b/>
          <w:bCs/>
        </w:rPr>
      </w:pPr>
      <w:r w:rsidRPr="00963EFA">
        <w:rPr>
          <w:b/>
          <w:bCs/>
        </w:rPr>
        <w:lastRenderedPageBreak/>
        <w:t>Q8.</w:t>
      </w:r>
    </w:p>
    <w:p w14:paraId="0DD792B7" w14:textId="77777777" w:rsidR="00963EFA" w:rsidRPr="00963EFA" w:rsidRDefault="00963EFA" w:rsidP="00963EFA">
      <w:r w:rsidRPr="00963EFA">
        <w:t>(a)     How many pairs of chromosomes are there in a body cell of a human baby?</w:t>
      </w:r>
    </w:p>
    <w:p w14:paraId="222436C5" w14:textId="77777777" w:rsidR="00963EFA" w:rsidRPr="00963EFA" w:rsidRDefault="00963EFA" w:rsidP="00327E01">
      <w:pPr>
        <w:jc w:val="center"/>
      </w:pPr>
      <w:r w:rsidRPr="00963EFA">
        <w:t>___________________________________________________________________</w:t>
      </w:r>
    </w:p>
    <w:p w14:paraId="6255F78F" w14:textId="77777777" w:rsidR="00963EFA" w:rsidRPr="00963EFA" w:rsidRDefault="00963EFA" w:rsidP="00327E01">
      <w:pPr>
        <w:jc w:val="right"/>
        <w:rPr>
          <w:b/>
          <w:bCs/>
        </w:rPr>
      </w:pPr>
      <w:r w:rsidRPr="00963EFA">
        <w:rPr>
          <w:b/>
          <w:bCs/>
        </w:rPr>
        <w:t>(1)</w:t>
      </w:r>
    </w:p>
    <w:p w14:paraId="17071A8B" w14:textId="77777777" w:rsidR="00963EFA" w:rsidRPr="00963EFA" w:rsidRDefault="00963EFA" w:rsidP="00963EFA">
      <w:r w:rsidRPr="00963EFA">
        <w:t xml:space="preserve">(b)     Place the following in order of size, </w:t>
      </w:r>
      <w:r w:rsidRPr="00963EFA">
        <w:rPr>
          <w:b/>
          <w:bCs/>
        </w:rPr>
        <w:t xml:space="preserve">starting with the smallest, </w:t>
      </w:r>
      <w:r w:rsidRPr="00963EFA">
        <w:t>by writing</w:t>
      </w:r>
      <w:r w:rsidRPr="00963EFA">
        <w:br/>
        <w:t xml:space="preserve">numbers </w:t>
      </w:r>
      <w:r w:rsidRPr="00963EFA">
        <w:rPr>
          <w:b/>
          <w:bCs/>
        </w:rPr>
        <w:t>1</w:t>
      </w:r>
      <w:r w:rsidRPr="00963EFA">
        <w:t xml:space="preserve"> – </w:t>
      </w:r>
      <w:r w:rsidRPr="00963EFA">
        <w:rPr>
          <w:b/>
          <w:bCs/>
        </w:rPr>
        <w:t xml:space="preserve">4 </w:t>
      </w:r>
      <w:r w:rsidRPr="00963EFA">
        <w:t>in the boxes underneath the words.</w:t>
      </w:r>
    </w:p>
    <w:p w14:paraId="06920810" w14:textId="54FD701E" w:rsidR="00963EFA" w:rsidRPr="00963EFA" w:rsidRDefault="00963EFA" w:rsidP="00963EFA">
      <w:r w:rsidRPr="00963EFA">
        <w:drawing>
          <wp:inline distT="0" distB="0" distL="0" distR="0" wp14:anchorId="244098F4" wp14:editId="66C95637">
            <wp:extent cx="4789805" cy="762000"/>
            <wp:effectExtent l="0" t="0" r="0" b="0"/>
            <wp:docPr id="331060344"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60344" name="Picture 9" descr="A black background with a black squar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9805" cy="762000"/>
                    </a:xfrm>
                    <a:prstGeom prst="rect">
                      <a:avLst/>
                    </a:prstGeom>
                    <a:noFill/>
                    <a:ln>
                      <a:noFill/>
                    </a:ln>
                  </pic:spPr>
                </pic:pic>
              </a:graphicData>
            </a:graphic>
          </wp:inline>
        </w:drawing>
      </w:r>
      <w:r w:rsidRPr="00963EFA">
        <w:t> </w:t>
      </w:r>
    </w:p>
    <w:p w14:paraId="2B4BFED1" w14:textId="77777777" w:rsidR="00963EFA" w:rsidRPr="00963EFA" w:rsidRDefault="00963EFA" w:rsidP="00327E01">
      <w:pPr>
        <w:jc w:val="right"/>
        <w:rPr>
          <w:b/>
          <w:bCs/>
        </w:rPr>
      </w:pPr>
      <w:r w:rsidRPr="00963EFA">
        <w:rPr>
          <w:b/>
          <w:bCs/>
        </w:rPr>
        <w:t>(1)</w:t>
      </w:r>
    </w:p>
    <w:p w14:paraId="1D7B69D3" w14:textId="77777777" w:rsidR="00963EFA" w:rsidRPr="00963EFA" w:rsidRDefault="00963EFA" w:rsidP="00963EFA">
      <w:r w:rsidRPr="00963EFA">
        <w:t>(c)     For a baby to grow, its cells must develop in a number of ways.</w:t>
      </w:r>
    </w:p>
    <w:p w14:paraId="22978B96" w14:textId="77777777" w:rsidR="00963EFA" w:rsidRPr="00963EFA" w:rsidRDefault="00963EFA" w:rsidP="00963EFA">
      <w:r w:rsidRPr="00963EFA">
        <w:t>          Explain how each of the following is part of the growth process of a baby.</w:t>
      </w:r>
    </w:p>
    <w:p w14:paraId="2AD2BB5B" w14:textId="77777777" w:rsidR="00963EFA" w:rsidRPr="00963EFA" w:rsidRDefault="00963EFA" w:rsidP="00963EFA">
      <w:r w:rsidRPr="00963EFA">
        <w:t>(i)      Cell enlargement</w:t>
      </w:r>
    </w:p>
    <w:p w14:paraId="716A5EEF" w14:textId="77777777" w:rsidR="00963EFA" w:rsidRPr="00963EFA" w:rsidRDefault="00963EFA" w:rsidP="00327E01">
      <w:pPr>
        <w:jc w:val="center"/>
      </w:pPr>
      <w:r w:rsidRPr="00963EFA">
        <w:t>______________________________________________________________</w:t>
      </w:r>
    </w:p>
    <w:p w14:paraId="18C8DE9A" w14:textId="77777777" w:rsidR="00963EFA" w:rsidRPr="00963EFA" w:rsidRDefault="00963EFA" w:rsidP="00327E01">
      <w:pPr>
        <w:jc w:val="right"/>
        <w:rPr>
          <w:b/>
          <w:bCs/>
        </w:rPr>
      </w:pPr>
      <w:r w:rsidRPr="00963EFA">
        <w:rPr>
          <w:b/>
          <w:bCs/>
        </w:rPr>
        <w:t>(1)</w:t>
      </w:r>
    </w:p>
    <w:p w14:paraId="6D108373" w14:textId="77777777" w:rsidR="00963EFA" w:rsidRPr="00963EFA" w:rsidRDefault="00963EFA" w:rsidP="00963EFA">
      <w:r w:rsidRPr="00963EFA">
        <w:t>(ii)     The process of cell division by mitosis</w:t>
      </w:r>
    </w:p>
    <w:p w14:paraId="2D8FB3E3" w14:textId="77777777" w:rsidR="00963EFA" w:rsidRPr="00963EFA" w:rsidRDefault="00963EFA" w:rsidP="00327E01">
      <w:pPr>
        <w:jc w:val="center"/>
      </w:pPr>
      <w:r w:rsidRPr="00963EFA">
        <w:t>______________________________________________________________</w:t>
      </w:r>
    </w:p>
    <w:p w14:paraId="7CF4CE86" w14:textId="77777777" w:rsidR="00963EFA" w:rsidRPr="00963EFA" w:rsidRDefault="00963EFA" w:rsidP="00327E01">
      <w:pPr>
        <w:jc w:val="center"/>
      </w:pPr>
      <w:r w:rsidRPr="00963EFA">
        <w:t>______________________________________________________________</w:t>
      </w:r>
    </w:p>
    <w:p w14:paraId="56A3DA52" w14:textId="77777777" w:rsidR="00963EFA" w:rsidRPr="00963EFA" w:rsidRDefault="00963EFA" w:rsidP="00327E01">
      <w:pPr>
        <w:jc w:val="center"/>
      </w:pPr>
      <w:r w:rsidRPr="00963EFA">
        <w:t>______________________________________________________________</w:t>
      </w:r>
    </w:p>
    <w:p w14:paraId="66FB6E81" w14:textId="77777777" w:rsidR="00963EFA" w:rsidRPr="00963EFA" w:rsidRDefault="00963EFA" w:rsidP="00327E01">
      <w:pPr>
        <w:jc w:val="center"/>
      </w:pPr>
      <w:r w:rsidRPr="00963EFA">
        <w:t>______________________________________________________________</w:t>
      </w:r>
    </w:p>
    <w:p w14:paraId="56CB2839" w14:textId="77777777" w:rsidR="00963EFA" w:rsidRPr="00963EFA" w:rsidRDefault="00963EFA" w:rsidP="00327E01">
      <w:pPr>
        <w:jc w:val="center"/>
      </w:pPr>
      <w:r w:rsidRPr="00963EFA">
        <w:t>______________________________________________________________</w:t>
      </w:r>
    </w:p>
    <w:p w14:paraId="4AD2F8FC" w14:textId="77777777" w:rsidR="00963EFA" w:rsidRPr="00963EFA" w:rsidRDefault="00963EFA" w:rsidP="00327E01">
      <w:pPr>
        <w:jc w:val="center"/>
      </w:pPr>
      <w:r w:rsidRPr="00963EFA">
        <w:t>______________________________________________________________</w:t>
      </w:r>
    </w:p>
    <w:p w14:paraId="1AA6B311" w14:textId="77777777" w:rsidR="00963EFA" w:rsidRPr="00963EFA" w:rsidRDefault="00963EFA" w:rsidP="00327E01">
      <w:pPr>
        <w:jc w:val="right"/>
        <w:rPr>
          <w:b/>
          <w:bCs/>
        </w:rPr>
      </w:pPr>
      <w:r w:rsidRPr="00963EFA">
        <w:rPr>
          <w:b/>
          <w:bCs/>
        </w:rPr>
        <w:t>(3)</w:t>
      </w:r>
    </w:p>
    <w:p w14:paraId="08304CA6" w14:textId="77777777" w:rsidR="00963EFA" w:rsidRPr="00963EFA" w:rsidRDefault="00963EFA" w:rsidP="00963EFA">
      <w:r w:rsidRPr="00963EFA">
        <w:t>(d)     Why is cell specialisation (differentiation) important for the development and growth of a healthy baby from a fertilised egg?</w:t>
      </w:r>
    </w:p>
    <w:p w14:paraId="3FF93BFE" w14:textId="77777777" w:rsidR="00963EFA" w:rsidRPr="00963EFA" w:rsidRDefault="00963EFA" w:rsidP="00327E01">
      <w:pPr>
        <w:jc w:val="center"/>
      </w:pPr>
      <w:r w:rsidRPr="00963EFA">
        <w:t>___________________________________________________________________</w:t>
      </w:r>
    </w:p>
    <w:p w14:paraId="577F683F" w14:textId="77777777" w:rsidR="00963EFA" w:rsidRPr="00963EFA" w:rsidRDefault="00963EFA" w:rsidP="00327E01">
      <w:pPr>
        <w:jc w:val="center"/>
      </w:pPr>
      <w:r w:rsidRPr="00963EFA">
        <w:t>___________________________________________________________________</w:t>
      </w:r>
    </w:p>
    <w:p w14:paraId="4DCF2515" w14:textId="77777777" w:rsidR="00963EFA" w:rsidRPr="00963EFA" w:rsidRDefault="00963EFA" w:rsidP="00327E01">
      <w:pPr>
        <w:jc w:val="right"/>
        <w:rPr>
          <w:b/>
          <w:bCs/>
        </w:rPr>
      </w:pPr>
      <w:r w:rsidRPr="00963EFA">
        <w:rPr>
          <w:b/>
          <w:bCs/>
        </w:rPr>
        <w:t>(2)</w:t>
      </w:r>
    </w:p>
    <w:p w14:paraId="1ECE7B8F" w14:textId="77777777" w:rsidR="00963EFA" w:rsidRPr="00963EFA" w:rsidRDefault="00963EFA" w:rsidP="00327E01">
      <w:pPr>
        <w:jc w:val="right"/>
        <w:rPr>
          <w:b/>
          <w:bCs/>
        </w:rPr>
      </w:pPr>
      <w:r w:rsidRPr="00963EFA">
        <w:rPr>
          <w:b/>
          <w:bCs/>
        </w:rPr>
        <w:t>(Total 8 marks)</w:t>
      </w:r>
    </w:p>
    <w:p w14:paraId="59226A67" w14:textId="77777777" w:rsidR="00327E01" w:rsidRDefault="00327E01">
      <w:pPr>
        <w:rPr>
          <w:b/>
          <w:bCs/>
        </w:rPr>
      </w:pPr>
      <w:r>
        <w:rPr>
          <w:b/>
          <w:bCs/>
        </w:rPr>
        <w:br w:type="page"/>
      </w:r>
    </w:p>
    <w:p w14:paraId="7266EA1F" w14:textId="7673F246" w:rsidR="00963EFA" w:rsidRPr="00963EFA" w:rsidRDefault="00963EFA" w:rsidP="00963EFA">
      <w:pPr>
        <w:rPr>
          <w:b/>
          <w:bCs/>
        </w:rPr>
      </w:pPr>
      <w:r w:rsidRPr="00963EFA">
        <w:rPr>
          <w:b/>
          <w:bCs/>
        </w:rPr>
        <w:lastRenderedPageBreak/>
        <w:t>Q9.</w:t>
      </w:r>
    </w:p>
    <w:p w14:paraId="7130AAE8" w14:textId="77777777" w:rsidR="00963EFA" w:rsidRPr="00963EFA" w:rsidRDefault="00963EFA" w:rsidP="00963EFA">
      <w:r w:rsidRPr="00963EFA">
        <w:t>Plants need chemical energy for respiration and for active transport.</w:t>
      </w:r>
    </w:p>
    <w:p w14:paraId="73198C07" w14:textId="77777777" w:rsidR="00963EFA" w:rsidRPr="00963EFA" w:rsidRDefault="00963EFA" w:rsidP="00963EFA">
      <w:r w:rsidRPr="00963EFA">
        <w:t>(i)      Write a balanced chemical equation which represents the process of respiration in plants.</w:t>
      </w:r>
    </w:p>
    <w:p w14:paraId="361DCB39" w14:textId="77777777" w:rsidR="00963EFA" w:rsidRPr="00963EFA" w:rsidRDefault="00963EFA" w:rsidP="00327E01">
      <w:pPr>
        <w:jc w:val="center"/>
      </w:pPr>
      <w:r w:rsidRPr="00963EFA">
        <w:t>___________________________________________________________________</w:t>
      </w:r>
    </w:p>
    <w:p w14:paraId="300A2C17" w14:textId="77777777" w:rsidR="00963EFA" w:rsidRPr="00963EFA" w:rsidRDefault="00963EFA" w:rsidP="00327E01">
      <w:pPr>
        <w:jc w:val="right"/>
        <w:rPr>
          <w:b/>
          <w:bCs/>
        </w:rPr>
      </w:pPr>
      <w:r w:rsidRPr="00963EFA">
        <w:rPr>
          <w:b/>
          <w:bCs/>
        </w:rPr>
        <w:t>(2)</w:t>
      </w:r>
    </w:p>
    <w:p w14:paraId="114A34CB" w14:textId="77777777" w:rsidR="00963EFA" w:rsidRPr="00963EFA" w:rsidRDefault="00963EFA" w:rsidP="00963EFA">
      <w:r w:rsidRPr="00963EFA">
        <w:t>(ii)      Describe the process of active transport in the root hair cells of plants.</w:t>
      </w:r>
    </w:p>
    <w:p w14:paraId="66D7F954" w14:textId="77777777" w:rsidR="00963EFA" w:rsidRPr="00963EFA" w:rsidRDefault="00963EFA" w:rsidP="00327E01">
      <w:pPr>
        <w:jc w:val="center"/>
      </w:pPr>
      <w:r w:rsidRPr="00963EFA">
        <w:t>___________________________________________________________________</w:t>
      </w:r>
    </w:p>
    <w:p w14:paraId="06850474" w14:textId="77777777" w:rsidR="00963EFA" w:rsidRPr="00963EFA" w:rsidRDefault="00963EFA" w:rsidP="00327E01">
      <w:pPr>
        <w:jc w:val="center"/>
      </w:pPr>
      <w:r w:rsidRPr="00963EFA">
        <w:t>___________________________________________________________________</w:t>
      </w:r>
    </w:p>
    <w:p w14:paraId="38089010" w14:textId="77777777" w:rsidR="00963EFA" w:rsidRPr="00963EFA" w:rsidRDefault="00963EFA" w:rsidP="00327E01">
      <w:pPr>
        <w:jc w:val="center"/>
      </w:pPr>
      <w:r w:rsidRPr="00963EFA">
        <w:t>___________________________________________________________________</w:t>
      </w:r>
    </w:p>
    <w:p w14:paraId="3B8B78F3" w14:textId="77777777" w:rsidR="00963EFA" w:rsidRPr="00963EFA" w:rsidRDefault="00963EFA" w:rsidP="00327E01">
      <w:pPr>
        <w:jc w:val="center"/>
      </w:pPr>
      <w:r w:rsidRPr="00963EFA">
        <w:t>___________________________________________________________________</w:t>
      </w:r>
    </w:p>
    <w:p w14:paraId="70ABD286" w14:textId="77777777" w:rsidR="00963EFA" w:rsidRPr="00963EFA" w:rsidRDefault="00963EFA" w:rsidP="00327E01">
      <w:pPr>
        <w:jc w:val="center"/>
      </w:pPr>
      <w:r w:rsidRPr="00963EFA">
        <w:t>___________________________________________________________________</w:t>
      </w:r>
    </w:p>
    <w:p w14:paraId="0AB84D21" w14:textId="77777777" w:rsidR="00963EFA" w:rsidRPr="00963EFA" w:rsidRDefault="00963EFA" w:rsidP="00327E01">
      <w:pPr>
        <w:jc w:val="center"/>
      </w:pPr>
      <w:r w:rsidRPr="00963EFA">
        <w:t>___________________________________________________________________</w:t>
      </w:r>
    </w:p>
    <w:p w14:paraId="5B739492" w14:textId="77777777" w:rsidR="00963EFA" w:rsidRPr="00963EFA" w:rsidRDefault="00963EFA" w:rsidP="00327E01">
      <w:pPr>
        <w:jc w:val="center"/>
      </w:pPr>
      <w:r w:rsidRPr="00963EFA">
        <w:t>___________________________________________________________________</w:t>
      </w:r>
    </w:p>
    <w:p w14:paraId="7C179DF8" w14:textId="77777777" w:rsidR="00963EFA" w:rsidRPr="00963EFA" w:rsidRDefault="00963EFA" w:rsidP="00327E01">
      <w:pPr>
        <w:jc w:val="center"/>
      </w:pPr>
      <w:r w:rsidRPr="00963EFA">
        <w:t>___________________________________________________________________</w:t>
      </w:r>
    </w:p>
    <w:p w14:paraId="311439BE" w14:textId="77777777" w:rsidR="00963EFA" w:rsidRPr="00963EFA" w:rsidRDefault="00963EFA" w:rsidP="00327E01">
      <w:pPr>
        <w:jc w:val="center"/>
      </w:pPr>
      <w:r w:rsidRPr="00963EFA">
        <w:t>___________________________________________________________________</w:t>
      </w:r>
    </w:p>
    <w:p w14:paraId="6FF7F13B" w14:textId="77777777" w:rsidR="00963EFA" w:rsidRPr="00963EFA" w:rsidRDefault="00963EFA" w:rsidP="00327E01">
      <w:pPr>
        <w:jc w:val="center"/>
      </w:pPr>
      <w:r w:rsidRPr="00963EFA">
        <w:t>___________________________________________________________________</w:t>
      </w:r>
    </w:p>
    <w:p w14:paraId="15EE6204" w14:textId="77777777" w:rsidR="00963EFA" w:rsidRPr="00963EFA" w:rsidRDefault="00963EFA" w:rsidP="00327E01">
      <w:pPr>
        <w:jc w:val="right"/>
        <w:rPr>
          <w:b/>
          <w:bCs/>
        </w:rPr>
      </w:pPr>
      <w:r w:rsidRPr="00963EFA">
        <w:rPr>
          <w:b/>
          <w:bCs/>
        </w:rPr>
        <w:t>(3)</w:t>
      </w:r>
    </w:p>
    <w:p w14:paraId="7532F769" w14:textId="77777777" w:rsidR="00963EFA" w:rsidRPr="00963EFA" w:rsidRDefault="00963EFA" w:rsidP="00327E01">
      <w:pPr>
        <w:jc w:val="right"/>
        <w:rPr>
          <w:b/>
          <w:bCs/>
        </w:rPr>
      </w:pPr>
      <w:r w:rsidRPr="00963EFA">
        <w:rPr>
          <w:b/>
          <w:bCs/>
        </w:rPr>
        <w:t>(Total 5 marks)</w:t>
      </w:r>
    </w:p>
    <w:p w14:paraId="3F4A6DAE" w14:textId="1858DEBE" w:rsidR="00963EFA" w:rsidRPr="00963EFA" w:rsidRDefault="00963EFA" w:rsidP="00963EFA">
      <w:pPr>
        <w:rPr>
          <w:b/>
          <w:bCs/>
        </w:rPr>
      </w:pPr>
      <w:r w:rsidRPr="00963EFA">
        <w:rPr>
          <w:b/>
          <w:bCs/>
        </w:rPr>
        <w:t>Q10.</w:t>
      </w:r>
    </w:p>
    <w:p w14:paraId="255E93D7" w14:textId="77777777" w:rsidR="00963EFA" w:rsidRPr="00963EFA" w:rsidRDefault="00963EFA" w:rsidP="00963EFA">
      <w:r w:rsidRPr="00963EFA">
        <w:t xml:space="preserve">The photograph shows a red blood cell in part of a blood clot. The fibres labelled </w:t>
      </w:r>
      <w:r w:rsidRPr="00963EFA">
        <w:rPr>
          <w:b/>
          <w:bCs/>
        </w:rPr>
        <w:t>X</w:t>
      </w:r>
      <w:r w:rsidRPr="00963EFA">
        <w:t xml:space="preserve"> are produced in the early stages of the clotting process.</w:t>
      </w:r>
    </w:p>
    <w:p w14:paraId="385A5A99" w14:textId="4B62AD43" w:rsidR="00963EFA" w:rsidRPr="00963EFA" w:rsidRDefault="00963EFA" w:rsidP="00963EFA">
      <w:r w:rsidRPr="00963EFA">
        <w:drawing>
          <wp:inline distT="0" distB="0" distL="0" distR="0" wp14:anchorId="5D389331" wp14:editId="66634BE3">
            <wp:extent cx="2939143" cy="2044160"/>
            <wp:effectExtent l="0" t="0" r="0" b="0"/>
            <wp:docPr id="1788671887" name="Picture 8"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71887" name="Picture 8" descr="A close-up of a ce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5459" cy="2048553"/>
                    </a:xfrm>
                    <a:prstGeom prst="rect">
                      <a:avLst/>
                    </a:prstGeom>
                    <a:noFill/>
                    <a:ln>
                      <a:noFill/>
                    </a:ln>
                  </pic:spPr>
                </pic:pic>
              </a:graphicData>
            </a:graphic>
          </wp:inline>
        </w:drawing>
      </w:r>
      <w:r w:rsidRPr="00963EFA">
        <w:t> </w:t>
      </w:r>
    </w:p>
    <w:p w14:paraId="7D5281F6" w14:textId="77777777" w:rsidR="00963EFA" w:rsidRPr="00963EFA" w:rsidRDefault="00963EFA" w:rsidP="00963EFA">
      <w:r w:rsidRPr="00963EFA">
        <w:t xml:space="preserve">(a)     Suggest how the fibres labelled </w:t>
      </w:r>
      <w:r w:rsidRPr="00963EFA">
        <w:rPr>
          <w:b/>
          <w:bCs/>
        </w:rPr>
        <w:t>X</w:t>
      </w:r>
      <w:r w:rsidRPr="00963EFA">
        <w:t xml:space="preserve"> help in blood clot formation.</w:t>
      </w:r>
    </w:p>
    <w:p w14:paraId="6150A729" w14:textId="77777777" w:rsidR="00963EFA" w:rsidRPr="00963EFA" w:rsidRDefault="00963EFA" w:rsidP="00327E01">
      <w:pPr>
        <w:jc w:val="center"/>
      </w:pPr>
      <w:r w:rsidRPr="00963EFA">
        <w:t>___________________________________________________________________</w:t>
      </w:r>
    </w:p>
    <w:p w14:paraId="6E29C634" w14:textId="77777777" w:rsidR="00963EFA" w:rsidRPr="00963EFA" w:rsidRDefault="00963EFA" w:rsidP="00327E01">
      <w:pPr>
        <w:jc w:val="right"/>
        <w:rPr>
          <w:b/>
          <w:bCs/>
        </w:rPr>
      </w:pPr>
      <w:r w:rsidRPr="00963EFA">
        <w:rPr>
          <w:b/>
          <w:bCs/>
        </w:rPr>
        <w:t>(1)</w:t>
      </w:r>
    </w:p>
    <w:p w14:paraId="53A5B1D3" w14:textId="77777777" w:rsidR="00963EFA" w:rsidRPr="00963EFA" w:rsidRDefault="00963EFA" w:rsidP="00963EFA">
      <w:r w:rsidRPr="00963EFA">
        <w:lastRenderedPageBreak/>
        <w:t>(b)     The average diameter of a real red blood cell is 0.008 millimetres.</w:t>
      </w:r>
      <w:r w:rsidRPr="00963EFA">
        <w:br/>
        <w:t>On the photograph, the diameter of the red blood cell is 100 millimetres.</w:t>
      </w:r>
    </w:p>
    <w:p w14:paraId="16A3CC17" w14:textId="77777777" w:rsidR="00963EFA" w:rsidRPr="00963EFA" w:rsidRDefault="00963EFA" w:rsidP="00963EFA">
      <w:r w:rsidRPr="00963EFA">
        <w:t>Use the formula to calculate the magnification of the photograph.</w:t>
      </w:r>
    </w:p>
    <w:p w14:paraId="24D93911" w14:textId="77777777" w:rsidR="00963EFA" w:rsidRPr="00963EFA" w:rsidRDefault="00963EFA" w:rsidP="00963EFA">
      <w:r w:rsidRPr="00963EFA">
        <w:t>Diameter on photograph = Real diameter × Magnification</w:t>
      </w:r>
    </w:p>
    <w:p w14:paraId="3C6F092F" w14:textId="77777777" w:rsidR="00963EFA" w:rsidRPr="00963EFA" w:rsidRDefault="00963EFA" w:rsidP="00327E01">
      <w:pPr>
        <w:jc w:val="center"/>
      </w:pPr>
      <w:r w:rsidRPr="00963EFA">
        <w:t>___________________________________________________________________</w:t>
      </w:r>
    </w:p>
    <w:p w14:paraId="0AC018E8" w14:textId="77777777" w:rsidR="00963EFA" w:rsidRPr="00963EFA" w:rsidRDefault="00963EFA" w:rsidP="00327E01">
      <w:pPr>
        <w:jc w:val="center"/>
      </w:pPr>
      <w:r w:rsidRPr="00963EFA">
        <w:t>___________________________________________________________________</w:t>
      </w:r>
    </w:p>
    <w:p w14:paraId="0688450A" w14:textId="77777777" w:rsidR="00963EFA" w:rsidRPr="00963EFA" w:rsidRDefault="00963EFA" w:rsidP="00327E01">
      <w:pPr>
        <w:jc w:val="center"/>
      </w:pPr>
      <w:r w:rsidRPr="00963EFA">
        <w:t>___________________________________________________________________</w:t>
      </w:r>
    </w:p>
    <w:p w14:paraId="34CD526C" w14:textId="77777777" w:rsidR="00963EFA" w:rsidRPr="00963EFA" w:rsidRDefault="00963EFA" w:rsidP="00327E01">
      <w:pPr>
        <w:jc w:val="center"/>
      </w:pPr>
      <w:r w:rsidRPr="00963EFA">
        <w:t>Magnification = _______________________________</w:t>
      </w:r>
    </w:p>
    <w:p w14:paraId="43DFBF24" w14:textId="77777777" w:rsidR="00963EFA" w:rsidRPr="00963EFA" w:rsidRDefault="00963EFA" w:rsidP="00327E01">
      <w:pPr>
        <w:jc w:val="right"/>
        <w:rPr>
          <w:b/>
          <w:bCs/>
        </w:rPr>
      </w:pPr>
      <w:r w:rsidRPr="00963EFA">
        <w:rPr>
          <w:b/>
          <w:bCs/>
        </w:rPr>
        <w:t>(2)</w:t>
      </w:r>
    </w:p>
    <w:p w14:paraId="79B4B3F9" w14:textId="77777777" w:rsidR="00963EFA" w:rsidRPr="00963EFA" w:rsidRDefault="00963EFA" w:rsidP="00963EFA">
      <w:r w:rsidRPr="00963EFA">
        <w:t>(c)     Some blood capillaries have an internal diameter of approximately 0.01 millimetres.</w:t>
      </w:r>
    </w:p>
    <w:p w14:paraId="246946E1" w14:textId="77777777" w:rsidR="00963EFA" w:rsidRPr="00963EFA" w:rsidRDefault="00963EFA" w:rsidP="00963EFA">
      <w:r w:rsidRPr="00963EFA">
        <w:t>(i)      Use information given in part (b) to explain why only one red blood cell at a time can pass through a capillary.</w:t>
      </w:r>
    </w:p>
    <w:p w14:paraId="75D0DD1B" w14:textId="77777777" w:rsidR="00963EFA" w:rsidRPr="00963EFA" w:rsidRDefault="00963EFA" w:rsidP="00327E01">
      <w:pPr>
        <w:jc w:val="center"/>
      </w:pPr>
      <w:r w:rsidRPr="00963EFA">
        <w:t>______________________________________________________________</w:t>
      </w:r>
    </w:p>
    <w:p w14:paraId="68BF5DED" w14:textId="77777777" w:rsidR="00963EFA" w:rsidRPr="00963EFA" w:rsidRDefault="00963EFA" w:rsidP="00327E01">
      <w:pPr>
        <w:jc w:val="right"/>
        <w:rPr>
          <w:b/>
          <w:bCs/>
        </w:rPr>
      </w:pPr>
      <w:r w:rsidRPr="00963EFA">
        <w:rPr>
          <w:b/>
          <w:bCs/>
        </w:rPr>
        <w:t>(1)</w:t>
      </w:r>
    </w:p>
    <w:p w14:paraId="279C389C" w14:textId="77777777" w:rsidR="00327E01" w:rsidRDefault="00327E01" w:rsidP="00963EFA"/>
    <w:p w14:paraId="10833686" w14:textId="715D6944" w:rsidR="00963EFA" w:rsidRPr="00963EFA" w:rsidRDefault="00963EFA" w:rsidP="00963EFA">
      <w:r w:rsidRPr="00963EFA">
        <w:t>(ii)     Explain the advantages of red blood cells passing through a capillary one at a time.</w:t>
      </w:r>
    </w:p>
    <w:p w14:paraId="14CF7BF6" w14:textId="77777777" w:rsidR="00963EFA" w:rsidRPr="00963EFA" w:rsidRDefault="00963EFA" w:rsidP="00327E01">
      <w:pPr>
        <w:jc w:val="center"/>
      </w:pPr>
      <w:r w:rsidRPr="00963EFA">
        <w:t>______________________________________________________________</w:t>
      </w:r>
    </w:p>
    <w:p w14:paraId="76D35891" w14:textId="77777777" w:rsidR="00963EFA" w:rsidRPr="00963EFA" w:rsidRDefault="00963EFA" w:rsidP="00327E01">
      <w:pPr>
        <w:jc w:val="center"/>
      </w:pPr>
      <w:r w:rsidRPr="00963EFA">
        <w:t>______________________________________________________________</w:t>
      </w:r>
    </w:p>
    <w:p w14:paraId="24F9A877" w14:textId="77777777" w:rsidR="00963EFA" w:rsidRPr="00963EFA" w:rsidRDefault="00963EFA" w:rsidP="00327E01">
      <w:pPr>
        <w:jc w:val="center"/>
      </w:pPr>
      <w:r w:rsidRPr="00963EFA">
        <w:t>______________________________________________________________</w:t>
      </w:r>
    </w:p>
    <w:p w14:paraId="18C0A564" w14:textId="77777777" w:rsidR="00963EFA" w:rsidRPr="00963EFA" w:rsidRDefault="00963EFA" w:rsidP="00327E01">
      <w:pPr>
        <w:jc w:val="center"/>
      </w:pPr>
      <w:r w:rsidRPr="00963EFA">
        <w:t>______________________________________________________________</w:t>
      </w:r>
    </w:p>
    <w:p w14:paraId="31959DBC" w14:textId="77777777" w:rsidR="00963EFA" w:rsidRPr="00963EFA" w:rsidRDefault="00963EFA" w:rsidP="00327E01">
      <w:pPr>
        <w:jc w:val="center"/>
      </w:pPr>
      <w:r w:rsidRPr="00963EFA">
        <w:t>______________________________________________________________</w:t>
      </w:r>
    </w:p>
    <w:p w14:paraId="53D0F5CF" w14:textId="77777777" w:rsidR="00963EFA" w:rsidRPr="00963EFA" w:rsidRDefault="00963EFA" w:rsidP="00327E01">
      <w:pPr>
        <w:jc w:val="center"/>
      </w:pPr>
      <w:r w:rsidRPr="00963EFA">
        <w:t>______________________________________________________________</w:t>
      </w:r>
    </w:p>
    <w:p w14:paraId="1272EF1A" w14:textId="77777777" w:rsidR="00963EFA" w:rsidRPr="00963EFA" w:rsidRDefault="00963EFA" w:rsidP="00327E01">
      <w:pPr>
        <w:jc w:val="right"/>
        <w:rPr>
          <w:b/>
          <w:bCs/>
        </w:rPr>
      </w:pPr>
      <w:r w:rsidRPr="00963EFA">
        <w:rPr>
          <w:b/>
          <w:bCs/>
        </w:rPr>
        <w:t>(3)</w:t>
      </w:r>
    </w:p>
    <w:p w14:paraId="5E4B774F" w14:textId="77777777" w:rsidR="00963EFA" w:rsidRPr="00963EFA" w:rsidRDefault="00963EFA" w:rsidP="00327E01">
      <w:pPr>
        <w:jc w:val="right"/>
        <w:rPr>
          <w:b/>
          <w:bCs/>
        </w:rPr>
      </w:pPr>
      <w:r w:rsidRPr="00963EFA">
        <w:rPr>
          <w:b/>
          <w:bCs/>
        </w:rPr>
        <w:t>(Total 7 marks)</w:t>
      </w:r>
    </w:p>
    <w:p w14:paraId="192B56B5" w14:textId="77777777" w:rsidR="00327E01" w:rsidRDefault="00327E01">
      <w:pPr>
        <w:rPr>
          <w:b/>
          <w:bCs/>
        </w:rPr>
      </w:pPr>
      <w:r>
        <w:rPr>
          <w:b/>
          <w:bCs/>
        </w:rPr>
        <w:br w:type="page"/>
      </w:r>
    </w:p>
    <w:p w14:paraId="102CFAC0" w14:textId="0A632912" w:rsidR="00963EFA" w:rsidRPr="00963EFA" w:rsidRDefault="00963EFA" w:rsidP="00963EFA">
      <w:pPr>
        <w:rPr>
          <w:b/>
          <w:bCs/>
        </w:rPr>
      </w:pPr>
      <w:r w:rsidRPr="00963EFA">
        <w:rPr>
          <w:b/>
          <w:bCs/>
        </w:rPr>
        <w:lastRenderedPageBreak/>
        <w:t>Q11.</w:t>
      </w:r>
    </w:p>
    <w:p w14:paraId="289C648E" w14:textId="77777777" w:rsidR="00963EFA" w:rsidRPr="00963EFA" w:rsidRDefault="00963EFA" w:rsidP="00963EFA">
      <w:r w:rsidRPr="00963EFA">
        <w:t>(a)     The concentration of sulfate ions was measured in the roots of barley plants and in the water in the surrounding soil.</w:t>
      </w:r>
    </w:p>
    <w:p w14:paraId="77533E74" w14:textId="0B3F9A19" w:rsidR="00963EFA" w:rsidRPr="00963EFA" w:rsidRDefault="00963EFA" w:rsidP="00963EFA">
      <w:r w:rsidRPr="00963EFA">
        <w:t>          The table shows the results. </w:t>
      </w:r>
    </w:p>
    <w:tbl>
      <w:tblPr>
        <w:tblW w:w="0" w:type="auto"/>
        <w:tblInd w:w="1242" w:type="dxa"/>
        <w:tblLayout w:type="fixed"/>
        <w:tblCellMar>
          <w:left w:w="0" w:type="dxa"/>
          <w:right w:w="0" w:type="dxa"/>
        </w:tblCellMar>
        <w:tblLook w:val="0000" w:firstRow="0" w:lastRow="0" w:firstColumn="0" w:lastColumn="0" w:noHBand="0" w:noVBand="0"/>
      </w:tblPr>
      <w:tblGrid>
        <w:gridCol w:w="2865"/>
        <w:gridCol w:w="4661"/>
      </w:tblGrid>
      <w:tr w:rsidR="00963EFA" w:rsidRPr="00963EFA" w14:paraId="2FC247D2" w14:textId="77777777" w:rsidTr="005E5F64">
        <w:tblPrEx>
          <w:tblCellMar>
            <w:top w:w="0" w:type="dxa"/>
            <w:left w:w="0" w:type="dxa"/>
            <w:bottom w:w="0" w:type="dxa"/>
            <w:right w:w="0" w:type="dxa"/>
          </w:tblCellMar>
        </w:tblPrEx>
        <w:tc>
          <w:tcPr>
            <w:tcW w:w="2865" w:type="dxa"/>
            <w:tcBorders>
              <w:top w:val="nil"/>
              <w:left w:val="nil"/>
              <w:bottom w:val="single" w:sz="8" w:space="0" w:color="000000"/>
              <w:right w:val="nil"/>
            </w:tcBorders>
            <w:vAlign w:val="center"/>
          </w:tcPr>
          <w:p w14:paraId="4F8FE844" w14:textId="77777777" w:rsidR="00963EFA" w:rsidRPr="00963EFA" w:rsidRDefault="00963EFA" w:rsidP="00963EFA">
            <w:r w:rsidRPr="00963EFA">
              <w:t> </w:t>
            </w:r>
          </w:p>
        </w:tc>
        <w:tc>
          <w:tcPr>
            <w:tcW w:w="466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ECE69EB" w14:textId="77777777" w:rsidR="00963EFA" w:rsidRPr="00963EFA" w:rsidRDefault="00963EFA" w:rsidP="00963EFA">
            <w:pPr>
              <w:rPr>
                <w:b/>
                <w:bCs/>
                <w:vertAlign w:val="superscript"/>
              </w:rPr>
            </w:pPr>
            <w:r w:rsidRPr="00963EFA">
              <w:rPr>
                <w:b/>
                <w:bCs/>
              </w:rPr>
              <w:t>Concentration of sulfate ions in mmol per dm</w:t>
            </w:r>
            <w:r w:rsidRPr="00963EFA">
              <w:rPr>
                <w:b/>
                <w:bCs/>
                <w:vertAlign w:val="superscript"/>
              </w:rPr>
              <w:t>3</w:t>
            </w:r>
          </w:p>
        </w:tc>
      </w:tr>
      <w:tr w:rsidR="00963EFA" w:rsidRPr="00963EFA" w14:paraId="3CE21A4E" w14:textId="77777777" w:rsidTr="005E5F64">
        <w:tblPrEx>
          <w:tblCellMar>
            <w:top w:w="0" w:type="dxa"/>
            <w:left w:w="0" w:type="dxa"/>
            <w:bottom w:w="0" w:type="dxa"/>
            <w:right w:w="0" w:type="dxa"/>
          </w:tblCellMar>
        </w:tblPrEx>
        <w:tc>
          <w:tcPr>
            <w:tcW w:w="2865" w:type="dxa"/>
            <w:tcBorders>
              <w:top w:val="nil"/>
              <w:left w:val="single" w:sz="8" w:space="0" w:color="000000"/>
              <w:bottom w:val="single" w:sz="8" w:space="0" w:color="000000"/>
              <w:right w:val="single" w:sz="8" w:space="0" w:color="000000"/>
            </w:tcBorders>
            <w:tcMar>
              <w:left w:w="108" w:type="dxa"/>
              <w:right w:w="108" w:type="dxa"/>
            </w:tcMar>
            <w:vAlign w:val="center"/>
          </w:tcPr>
          <w:p w14:paraId="4B4A08E6" w14:textId="77777777" w:rsidR="00963EFA" w:rsidRPr="00963EFA" w:rsidRDefault="00963EFA" w:rsidP="00963EFA">
            <w:r w:rsidRPr="00963EFA">
              <w:t>Roots of barley plants</w:t>
            </w:r>
          </w:p>
        </w:tc>
        <w:tc>
          <w:tcPr>
            <w:tcW w:w="4661" w:type="dxa"/>
            <w:tcBorders>
              <w:top w:val="nil"/>
              <w:left w:val="nil"/>
              <w:bottom w:val="single" w:sz="8" w:space="0" w:color="000000"/>
              <w:right w:val="single" w:sz="8" w:space="0" w:color="000000"/>
            </w:tcBorders>
            <w:tcMar>
              <w:left w:w="108" w:type="dxa"/>
              <w:right w:w="108" w:type="dxa"/>
            </w:tcMar>
            <w:vAlign w:val="center"/>
          </w:tcPr>
          <w:p w14:paraId="72442F93" w14:textId="77777777" w:rsidR="00963EFA" w:rsidRPr="00963EFA" w:rsidRDefault="00963EFA" w:rsidP="00963EFA">
            <w:r w:rsidRPr="00963EFA">
              <w:t>1.4</w:t>
            </w:r>
          </w:p>
        </w:tc>
      </w:tr>
      <w:tr w:rsidR="00963EFA" w:rsidRPr="00963EFA" w14:paraId="3E3701B5" w14:textId="77777777" w:rsidTr="005E5F64">
        <w:tblPrEx>
          <w:tblCellMar>
            <w:top w:w="0" w:type="dxa"/>
            <w:left w:w="0" w:type="dxa"/>
            <w:bottom w:w="0" w:type="dxa"/>
            <w:right w:w="0" w:type="dxa"/>
          </w:tblCellMar>
        </w:tblPrEx>
        <w:tc>
          <w:tcPr>
            <w:tcW w:w="2865" w:type="dxa"/>
            <w:tcBorders>
              <w:top w:val="nil"/>
              <w:left w:val="single" w:sz="8" w:space="0" w:color="000000"/>
              <w:bottom w:val="single" w:sz="8" w:space="0" w:color="000000"/>
              <w:right w:val="single" w:sz="8" w:space="0" w:color="000000"/>
            </w:tcBorders>
            <w:tcMar>
              <w:left w:w="108" w:type="dxa"/>
              <w:right w:w="108" w:type="dxa"/>
            </w:tcMar>
            <w:vAlign w:val="center"/>
          </w:tcPr>
          <w:p w14:paraId="4917FE93" w14:textId="77777777" w:rsidR="00963EFA" w:rsidRPr="00963EFA" w:rsidRDefault="00963EFA" w:rsidP="00963EFA">
            <w:r w:rsidRPr="00963EFA">
              <w:t>Soil</w:t>
            </w:r>
          </w:p>
        </w:tc>
        <w:tc>
          <w:tcPr>
            <w:tcW w:w="4661" w:type="dxa"/>
            <w:tcBorders>
              <w:top w:val="nil"/>
              <w:left w:val="nil"/>
              <w:bottom w:val="single" w:sz="8" w:space="0" w:color="000000"/>
              <w:right w:val="single" w:sz="8" w:space="0" w:color="000000"/>
            </w:tcBorders>
            <w:tcMar>
              <w:left w:w="108" w:type="dxa"/>
              <w:right w:w="108" w:type="dxa"/>
            </w:tcMar>
            <w:vAlign w:val="center"/>
          </w:tcPr>
          <w:p w14:paraId="388E17E2" w14:textId="77777777" w:rsidR="00963EFA" w:rsidRPr="00963EFA" w:rsidRDefault="00963EFA" w:rsidP="00963EFA">
            <w:r w:rsidRPr="00963EFA">
              <w:t>0.15</w:t>
            </w:r>
          </w:p>
        </w:tc>
      </w:tr>
    </w:tbl>
    <w:p w14:paraId="5F4956F7" w14:textId="77777777" w:rsidR="00963EFA" w:rsidRPr="00963EFA" w:rsidRDefault="00963EFA" w:rsidP="00963EFA">
      <w:r w:rsidRPr="00963EFA">
        <w:t>          Is it possible for the barley roots to take up sulfate ions from the soil by diffusion?</w:t>
      </w:r>
    </w:p>
    <w:p w14:paraId="1B9A363F" w14:textId="77777777" w:rsidR="00963EFA" w:rsidRPr="00963EFA" w:rsidRDefault="00963EFA" w:rsidP="00963EFA">
      <w:pPr>
        <w:rPr>
          <w:b/>
          <w:bCs/>
        </w:rPr>
      </w:pPr>
      <w:r w:rsidRPr="00963EFA">
        <w:t xml:space="preserve">          Draw a ring around your answer. </w:t>
      </w:r>
      <w:r w:rsidRPr="00963EFA">
        <w:rPr>
          <w:b/>
          <w:bCs/>
        </w:rPr>
        <w:t>Yes / No</w:t>
      </w:r>
    </w:p>
    <w:p w14:paraId="061FD3AD" w14:textId="77777777" w:rsidR="00963EFA" w:rsidRPr="00963EFA" w:rsidRDefault="00963EFA" w:rsidP="00963EFA">
      <w:r w:rsidRPr="00963EFA">
        <w:t>          Explain your answer.</w:t>
      </w:r>
    </w:p>
    <w:p w14:paraId="0E083D96" w14:textId="77777777" w:rsidR="00963EFA" w:rsidRPr="00963EFA" w:rsidRDefault="00963EFA" w:rsidP="00327E01">
      <w:pPr>
        <w:jc w:val="center"/>
      </w:pPr>
      <w:r w:rsidRPr="00963EFA">
        <w:t>___________________________________________________________________</w:t>
      </w:r>
    </w:p>
    <w:p w14:paraId="6D2F5DA2" w14:textId="77777777" w:rsidR="00963EFA" w:rsidRPr="00963EFA" w:rsidRDefault="00963EFA" w:rsidP="00327E01">
      <w:pPr>
        <w:jc w:val="center"/>
      </w:pPr>
      <w:r w:rsidRPr="00963EFA">
        <w:t>___________________________________________________________________</w:t>
      </w:r>
    </w:p>
    <w:p w14:paraId="4D280E41" w14:textId="77777777" w:rsidR="00963EFA" w:rsidRPr="00963EFA" w:rsidRDefault="00963EFA" w:rsidP="00327E01">
      <w:pPr>
        <w:jc w:val="center"/>
      </w:pPr>
      <w:r w:rsidRPr="00963EFA">
        <w:t>___________________________________________________________________</w:t>
      </w:r>
    </w:p>
    <w:p w14:paraId="14B7BDF1" w14:textId="77777777" w:rsidR="00963EFA" w:rsidRPr="00963EFA" w:rsidRDefault="00963EFA" w:rsidP="00327E01">
      <w:pPr>
        <w:jc w:val="center"/>
      </w:pPr>
      <w:r w:rsidRPr="00963EFA">
        <w:t>___________________________________________________________________</w:t>
      </w:r>
    </w:p>
    <w:p w14:paraId="67FE705C" w14:textId="77777777" w:rsidR="00963EFA" w:rsidRPr="00963EFA" w:rsidRDefault="00963EFA" w:rsidP="00327E01">
      <w:pPr>
        <w:jc w:val="right"/>
        <w:rPr>
          <w:b/>
          <w:bCs/>
        </w:rPr>
      </w:pPr>
      <w:r w:rsidRPr="00963EFA">
        <w:rPr>
          <w:b/>
          <w:bCs/>
        </w:rPr>
        <w:t>(2)</w:t>
      </w:r>
    </w:p>
    <w:p w14:paraId="272960E6" w14:textId="0846AA31" w:rsidR="00963EFA" w:rsidRPr="00963EFA" w:rsidRDefault="00963EFA" w:rsidP="00963EFA">
      <w:r w:rsidRPr="00963EFA">
        <w:t>(b)     Some scientists investigated the amounts of sulfate ions taken up by barley roots in the presence of oxygen and when no oxygen was present.</w:t>
      </w:r>
    </w:p>
    <w:p w14:paraId="79772B79" w14:textId="46DDEC02" w:rsidR="00963EFA" w:rsidRPr="00963EFA" w:rsidRDefault="00327E01" w:rsidP="00963EFA">
      <w:r w:rsidRPr="00963EFA">
        <w:drawing>
          <wp:anchor distT="0" distB="0" distL="114300" distR="114300" simplePos="0" relativeHeight="251661312" behindDoc="0" locked="0" layoutInCell="1" allowOverlap="1" wp14:anchorId="27400EA6" wp14:editId="4AB3E364">
            <wp:simplePos x="0" y="0"/>
            <wp:positionH relativeFrom="margin">
              <wp:align>center</wp:align>
            </wp:positionH>
            <wp:positionV relativeFrom="paragraph">
              <wp:posOffset>201114</wp:posOffset>
            </wp:positionV>
            <wp:extent cx="4430395" cy="3770630"/>
            <wp:effectExtent l="0" t="0" r="8255" b="1270"/>
            <wp:wrapTopAndBottom/>
            <wp:docPr id="784733279" name="Picture 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33279" name="Picture 7" descr="A graph with a l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0395" cy="3770630"/>
                    </a:xfrm>
                    <a:prstGeom prst="rect">
                      <a:avLst/>
                    </a:prstGeom>
                    <a:noFill/>
                    <a:ln>
                      <a:noFill/>
                    </a:ln>
                  </pic:spPr>
                </pic:pic>
              </a:graphicData>
            </a:graphic>
          </wp:anchor>
        </w:drawing>
      </w:r>
      <w:r w:rsidR="00963EFA" w:rsidRPr="00963EFA">
        <w:t>          The graph below shows the results.</w:t>
      </w:r>
      <w:r w:rsidRPr="00327E01">
        <w:t xml:space="preserve"> </w:t>
      </w:r>
    </w:p>
    <w:p w14:paraId="6BCBAB94" w14:textId="0C6824D0" w:rsidR="00963EFA" w:rsidRPr="00963EFA" w:rsidRDefault="00963EFA" w:rsidP="00963EFA">
      <w:r w:rsidRPr="00963EFA">
        <w:lastRenderedPageBreak/>
        <w:t> </w:t>
      </w:r>
    </w:p>
    <w:p w14:paraId="7F8238E2" w14:textId="77777777" w:rsidR="00963EFA" w:rsidRPr="00963EFA" w:rsidRDefault="00963EFA" w:rsidP="00963EFA">
      <w:r w:rsidRPr="00963EFA">
        <w:t xml:space="preserve">(i)      The graph shows that the rate of sulfate ion uptake between 100 and 200 minutes, </w:t>
      </w:r>
      <w:r w:rsidRPr="00963EFA">
        <w:rPr>
          <w:b/>
          <w:bCs/>
        </w:rPr>
        <w:t xml:space="preserve">without </w:t>
      </w:r>
      <w:r w:rsidRPr="00963EFA">
        <w:t>oxygen, was 0.4 arbitrary units per minute.</w:t>
      </w:r>
    </w:p>
    <w:p w14:paraId="41CD3A80" w14:textId="77777777" w:rsidR="00963EFA" w:rsidRPr="00963EFA" w:rsidRDefault="00963EFA" w:rsidP="00963EFA">
      <w:r w:rsidRPr="00963EFA">
        <w:t xml:space="preserve">         The rate of sulfate ion uptake between 100 and 200 minutes, </w:t>
      </w:r>
      <w:r w:rsidRPr="00963EFA">
        <w:rPr>
          <w:b/>
          <w:bCs/>
        </w:rPr>
        <w:t xml:space="preserve">with </w:t>
      </w:r>
      <w:r w:rsidRPr="00963EFA">
        <w:t>oxygen, was greater.</w:t>
      </w:r>
    </w:p>
    <w:p w14:paraId="794A18D6" w14:textId="77777777" w:rsidR="00963EFA" w:rsidRPr="00963EFA" w:rsidRDefault="00963EFA" w:rsidP="00963EFA">
      <w:r w:rsidRPr="00963EFA">
        <w:t>         How much greater was it? Show clearly how you work out your answer.</w:t>
      </w:r>
    </w:p>
    <w:p w14:paraId="2AA7CFDE" w14:textId="77777777" w:rsidR="00963EFA" w:rsidRPr="00963EFA" w:rsidRDefault="00963EFA" w:rsidP="00327E01">
      <w:pPr>
        <w:jc w:val="center"/>
      </w:pPr>
      <w:r w:rsidRPr="00963EFA">
        <w:t>______________________________________________________________</w:t>
      </w:r>
    </w:p>
    <w:p w14:paraId="02DE3086" w14:textId="77777777" w:rsidR="00963EFA" w:rsidRPr="00963EFA" w:rsidRDefault="00963EFA" w:rsidP="00327E01">
      <w:pPr>
        <w:jc w:val="center"/>
      </w:pPr>
      <w:r w:rsidRPr="00963EFA">
        <w:t>______________________________________________________________</w:t>
      </w:r>
    </w:p>
    <w:p w14:paraId="20F832FD" w14:textId="77777777" w:rsidR="00963EFA" w:rsidRPr="00963EFA" w:rsidRDefault="00963EFA" w:rsidP="00327E01">
      <w:pPr>
        <w:jc w:val="center"/>
      </w:pPr>
      <w:r w:rsidRPr="00963EFA">
        <w:t>______________________________________________________________</w:t>
      </w:r>
    </w:p>
    <w:p w14:paraId="6CC8D120" w14:textId="77777777" w:rsidR="00963EFA" w:rsidRPr="00963EFA" w:rsidRDefault="00963EFA" w:rsidP="00327E01">
      <w:pPr>
        <w:jc w:val="center"/>
      </w:pPr>
      <w:r w:rsidRPr="00963EFA">
        <w:t>Answer __________ arbitrary units</w:t>
      </w:r>
    </w:p>
    <w:p w14:paraId="6F0BB8D3" w14:textId="77777777" w:rsidR="00963EFA" w:rsidRPr="00963EFA" w:rsidRDefault="00963EFA" w:rsidP="00327E01">
      <w:pPr>
        <w:jc w:val="right"/>
        <w:rPr>
          <w:b/>
          <w:bCs/>
        </w:rPr>
      </w:pPr>
      <w:r w:rsidRPr="00963EFA">
        <w:rPr>
          <w:b/>
          <w:bCs/>
        </w:rPr>
        <w:t>(2)</w:t>
      </w:r>
    </w:p>
    <w:p w14:paraId="2FBE6EC4" w14:textId="77777777" w:rsidR="00963EFA" w:rsidRPr="00963EFA" w:rsidRDefault="00963EFA" w:rsidP="00963EFA">
      <w:r w:rsidRPr="00963EFA">
        <w:t>(ii)     The barley roots were able to take up more sulfate ions with oxygen than without oxygen.</w:t>
      </w:r>
    </w:p>
    <w:p w14:paraId="37AC0F46" w14:textId="77777777" w:rsidR="00963EFA" w:rsidRPr="00963EFA" w:rsidRDefault="00963EFA" w:rsidP="00963EFA">
      <w:r w:rsidRPr="00963EFA">
        <w:t>         Explain how.</w:t>
      </w:r>
    </w:p>
    <w:p w14:paraId="5ED2C180" w14:textId="77777777" w:rsidR="00963EFA" w:rsidRPr="00963EFA" w:rsidRDefault="00963EFA" w:rsidP="00327E01">
      <w:pPr>
        <w:jc w:val="center"/>
      </w:pPr>
      <w:r w:rsidRPr="00963EFA">
        <w:t>______________________________________________________________</w:t>
      </w:r>
    </w:p>
    <w:p w14:paraId="565639DE" w14:textId="77777777" w:rsidR="00963EFA" w:rsidRPr="00963EFA" w:rsidRDefault="00963EFA" w:rsidP="00327E01">
      <w:pPr>
        <w:jc w:val="center"/>
      </w:pPr>
      <w:r w:rsidRPr="00963EFA">
        <w:t>______________________________________________________________</w:t>
      </w:r>
    </w:p>
    <w:p w14:paraId="44F6E8D8" w14:textId="77777777" w:rsidR="00963EFA" w:rsidRPr="00963EFA" w:rsidRDefault="00963EFA" w:rsidP="00327E01">
      <w:pPr>
        <w:jc w:val="center"/>
      </w:pPr>
      <w:r w:rsidRPr="00963EFA">
        <w:t>______________________________________________________________</w:t>
      </w:r>
    </w:p>
    <w:p w14:paraId="4F4F6F39" w14:textId="77777777" w:rsidR="00963EFA" w:rsidRPr="00963EFA" w:rsidRDefault="00963EFA" w:rsidP="00327E01">
      <w:pPr>
        <w:jc w:val="center"/>
      </w:pPr>
      <w:r w:rsidRPr="00963EFA">
        <w:t>______________________________________________________________</w:t>
      </w:r>
    </w:p>
    <w:p w14:paraId="356AC5DC" w14:textId="77777777" w:rsidR="00963EFA" w:rsidRPr="00963EFA" w:rsidRDefault="00963EFA" w:rsidP="00327E01">
      <w:pPr>
        <w:jc w:val="center"/>
      </w:pPr>
      <w:r w:rsidRPr="00963EFA">
        <w:t>______________________________________________________________</w:t>
      </w:r>
    </w:p>
    <w:p w14:paraId="5C354ED4" w14:textId="77777777" w:rsidR="00963EFA" w:rsidRPr="00963EFA" w:rsidRDefault="00963EFA" w:rsidP="00327E01">
      <w:pPr>
        <w:jc w:val="center"/>
      </w:pPr>
      <w:r w:rsidRPr="00963EFA">
        <w:t>______________________________________________________________</w:t>
      </w:r>
    </w:p>
    <w:p w14:paraId="041E06EB" w14:textId="77777777" w:rsidR="00963EFA" w:rsidRPr="00963EFA" w:rsidRDefault="00963EFA" w:rsidP="00327E01">
      <w:pPr>
        <w:jc w:val="right"/>
        <w:rPr>
          <w:b/>
          <w:bCs/>
        </w:rPr>
      </w:pPr>
      <w:r w:rsidRPr="00963EFA">
        <w:rPr>
          <w:b/>
          <w:bCs/>
        </w:rPr>
        <w:t>(3)</w:t>
      </w:r>
    </w:p>
    <w:p w14:paraId="0EFC0811" w14:textId="77777777" w:rsidR="00963EFA" w:rsidRPr="00963EFA" w:rsidRDefault="00963EFA" w:rsidP="00327E01">
      <w:pPr>
        <w:jc w:val="right"/>
        <w:rPr>
          <w:b/>
          <w:bCs/>
        </w:rPr>
      </w:pPr>
      <w:r w:rsidRPr="00963EFA">
        <w:rPr>
          <w:b/>
          <w:bCs/>
        </w:rPr>
        <w:t>(Total 7 marks)</w:t>
      </w:r>
    </w:p>
    <w:p w14:paraId="678C0A84" w14:textId="77777777" w:rsidR="00327E01" w:rsidRDefault="00327E01">
      <w:pPr>
        <w:rPr>
          <w:b/>
          <w:bCs/>
        </w:rPr>
      </w:pPr>
      <w:r>
        <w:rPr>
          <w:b/>
          <w:bCs/>
        </w:rPr>
        <w:br w:type="page"/>
      </w:r>
    </w:p>
    <w:p w14:paraId="75CE2B78" w14:textId="722744EC" w:rsidR="00963EFA" w:rsidRPr="00963EFA" w:rsidRDefault="00963EFA" w:rsidP="00963EFA">
      <w:pPr>
        <w:rPr>
          <w:b/>
          <w:bCs/>
        </w:rPr>
      </w:pPr>
      <w:r w:rsidRPr="00963EFA">
        <w:rPr>
          <w:b/>
          <w:bCs/>
        </w:rPr>
        <w:lastRenderedPageBreak/>
        <w:t>Q12.</w:t>
      </w:r>
    </w:p>
    <w:p w14:paraId="01669CC0" w14:textId="77777777" w:rsidR="00963EFA" w:rsidRPr="00963EFA" w:rsidRDefault="00963EFA" w:rsidP="00963EFA">
      <w:r w:rsidRPr="00963EFA">
        <w:t>Spiders produce a protein thread which is extremely strong compared to man-made fibres of the same diameter.</w:t>
      </w:r>
    </w:p>
    <w:p w14:paraId="5898127E" w14:textId="44648C65" w:rsidR="00963EFA" w:rsidRPr="00963EFA" w:rsidRDefault="00963EFA" w:rsidP="00963EFA">
      <w:r w:rsidRPr="00963EFA">
        <w:drawing>
          <wp:inline distT="0" distB="0" distL="0" distR="0" wp14:anchorId="17E98CC1" wp14:editId="3945C35D">
            <wp:extent cx="2340610" cy="1153795"/>
            <wp:effectExtent l="0" t="0" r="2540" b="8255"/>
            <wp:docPr id="976922748" name="Picture 6" descr="A spider web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22748" name="Picture 6" descr="A spider web on a stick&#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610" cy="1153795"/>
                    </a:xfrm>
                    <a:prstGeom prst="rect">
                      <a:avLst/>
                    </a:prstGeom>
                    <a:noFill/>
                    <a:ln>
                      <a:noFill/>
                    </a:ln>
                  </pic:spPr>
                </pic:pic>
              </a:graphicData>
            </a:graphic>
          </wp:inline>
        </w:drawing>
      </w:r>
      <w:r w:rsidRPr="00963EFA">
        <w:t> </w:t>
      </w:r>
    </w:p>
    <w:p w14:paraId="5D0A5413" w14:textId="77777777" w:rsidR="00963EFA" w:rsidRPr="00963EFA" w:rsidRDefault="00963EFA" w:rsidP="00963EFA">
      <w:r w:rsidRPr="00963EFA">
        <w:t>          Explain how genes control the way the protein is made in the spider’s body.</w:t>
      </w:r>
    </w:p>
    <w:p w14:paraId="70483C35" w14:textId="77777777" w:rsidR="00963EFA" w:rsidRPr="00963EFA" w:rsidRDefault="00963EFA" w:rsidP="00327E01">
      <w:pPr>
        <w:jc w:val="center"/>
      </w:pPr>
      <w:r w:rsidRPr="00963EFA">
        <w:t>_______________________________________________________________________</w:t>
      </w:r>
    </w:p>
    <w:p w14:paraId="1E3ABF42" w14:textId="77777777" w:rsidR="00963EFA" w:rsidRPr="00963EFA" w:rsidRDefault="00963EFA" w:rsidP="00327E01">
      <w:pPr>
        <w:jc w:val="center"/>
      </w:pPr>
      <w:r w:rsidRPr="00963EFA">
        <w:t>_______________________________________________________________________</w:t>
      </w:r>
    </w:p>
    <w:p w14:paraId="4EC80025" w14:textId="77777777" w:rsidR="00963EFA" w:rsidRPr="00963EFA" w:rsidRDefault="00963EFA" w:rsidP="00327E01">
      <w:pPr>
        <w:jc w:val="center"/>
      </w:pPr>
      <w:r w:rsidRPr="00963EFA">
        <w:t>_______________________________________________________________________</w:t>
      </w:r>
    </w:p>
    <w:p w14:paraId="69BA7BFB" w14:textId="77777777" w:rsidR="00963EFA" w:rsidRPr="00963EFA" w:rsidRDefault="00963EFA" w:rsidP="00327E01">
      <w:pPr>
        <w:jc w:val="center"/>
      </w:pPr>
      <w:r w:rsidRPr="00963EFA">
        <w:t>_______________________________________________________________________</w:t>
      </w:r>
    </w:p>
    <w:p w14:paraId="323345A5" w14:textId="77777777" w:rsidR="00963EFA" w:rsidRPr="00963EFA" w:rsidRDefault="00963EFA" w:rsidP="00327E01">
      <w:pPr>
        <w:jc w:val="center"/>
      </w:pPr>
      <w:r w:rsidRPr="00963EFA">
        <w:t>_______________________________________________________________________</w:t>
      </w:r>
    </w:p>
    <w:p w14:paraId="74038F46" w14:textId="77777777" w:rsidR="00963EFA" w:rsidRPr="00963EFA" w:rsidRDefault="00963EFA" w:rsidP="00327E01">
      <w:pPr>
        <w:jc w:val="right"/>
        <w:rPr>
          <w:b/>
          <w:bCs/>
        </w:rPr>
      </w:pPr>
      <w:r w:rsidRPr="00963EFA">
        <w:rPr>
          <w:b/>
          <w:bCs/>
        </w:rPr>
        <w:t>(Total 4 marks)</w:t>
      </w:r>
    </w:p>
    <w:p w14:paraId="479C6372" w14:textId="77777777" w:rsidR="00963EFA" w:rsidRPr="00963EFA" w:rsidRDefault="00963EFA" w:rsidP="00963EFA">
      <w:pPr>
        <w:rPr>
          <w:b/>
          <w:bCs/>
        </w:rPr>
      </w:pPr>
      <w:r w:rsidRPr="00963EFA">
        <w:rPr>
          <w:b/>
          <w:bCs/>
        </w:rPr>
        <w:t>Q13.</w:t>
      </w:r>
    </w:p>
    <w:p w14:paraId="559FDF5C" w14:textId="77777777" w:rsidR="00963EFA" w:rsidRPr="00963EFA" w:rsidRDefault="00963EFA" w:rsidP="00963EFA">
      <w:r w:rsidRPr="00963EFA">
        <w:t> The villi of the small intestine absorb the products of digestion.</w:t>
      </w:r>
    </w:p>
    <w:p w14:paraId="7148A92E" w14:textId="57E1F1E8" w:rsidR="00963EFA" w:rsidRPr="00963EFA" w:rsidRDefault="00327E01" w:rsidP="00963EFA">
      <w:r w:rsidRPr="00963EFA">
        <w:drawing>
          <wp:anchor distT="0" distB="0" distL="114300" distR="114300" simplePos="0" relativeHeight="251662336" behindDoc="0" locked="0" layoutInCell="1" allowOverlap="1" wp14:anchorId="75C996A3" wp14:editId="120A438D">
            <wp:simplePos x="0" y="0"/>
            <wp:positionH relativeFrom="margin">
              <wp:align>center</wp:align>
            </wp:positionH>
            <wp:positionV relativeFrom="paragraph">
              <wp:posOffset>462824</wp:posOffset>
            </wp:positionV>
            <wp:extent cx="2699657" cy="3428787"/>
            <wp:effectExtent l="0" t="0" r="5715" b="635"/>
            <wp:wrapTopAndBottom/>
            <wp:docPr id="1154039355" name="Picture 5"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39355" name="Picture 5" descr="A diagram of a cel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9657" cy="3428787"/>
                    </a:xfrm>
                    <a:prstGeom prst="rect">
                      <a:avLst/>
                    </a:prstGeom>
                    <a:noFill/>
                    <a:ln>
                      <a:noFill/>
                    </a:ln>
                  </pic:spPr>
                </pic:pic>
              </a:graphicData>
            </a:graphic>
          </wp:anchor>
        </w:drawing>
      </w:r>
      <w:r w:rsidR="00963EFA" w:rsidRPr="00963EFA">
        <w:t>The diagram shows two villi. It also shows parts of some of the surface cells of a villus, as seen with an electron microscope.</w:t>
      </w:r>
    </w:p>
    <w:p w14:paraId="0B8F44F9" w14:textId="74C22A69" w:rsidR="00963EFA" w:rsidRPr="00963EFA" w:rsidRDefault="00963EFA" w:rsidP="00963EFA">
      <w:r w:rsidRPr="00963EFA">
        <w:t> </w:t>
      </w:r>
    </w:p>
    <w:p w14:paraId="1255B04B" w14:textId="77777777" w:rsidR="00963EFA" w:rsidRPr="00963EFA" w:rsidRDefault="00963EFA" w:rsidP="00963EFA">
      <w:r w:rsidRPr="00963EFA">
        <w:lastRenderedPageBreak/>
        <w:t>Describe and explain how the villi are adapted to maximise the rate of absorption</w:t>
      </w:r>
      <w:r w:rsidRPr="00963EFA">
        <w:br/>
        <w:t>of the products of digestion.</w:t>
      </w:r>
    </w:p>
    <w:p w14:paraId="7C58EAAF" w14:textId="77777777" w:rsidR="00963EFA" w:rsidRPr="00963EFA" w:rsidRDefault="00963EFA" w:rsidP="00327E01">
      <w:pPr>
        <w:jc w:val="center"/>
      </w:pPr>
      <w:r w:rsidRPr="00963EFA">
        <w:t>_______________________________________________________________________</w:t>
      </w:r>
    </w:p>
    <w:p w14:paraId="7A3039AD" w14:textId="77777777" w:rsidR="00963EFA" w:rsidRPr="00963EFA" w:rsidRDefault="00963EFA" w:rsidP="00327E01">
      <w:pPr>
        <w:jc w:val="center"/>
      </w:pPr>
      <w:r w:rsidRPr="00963EFA">
        <w:t>_______________________________________________________________________</w:t>
      </w:r>
    </w:p>
    <w:p w14:paraId="272196AA" w14:textId="77777777" w:rsidR="00963EFA" w:rsidRPr="00963EFA" w:rsidRDefault="00963EFA" w:rsidP="00327E01">
      <w:pPr>
        <w:jc w:val="center"/>
      </w:pPr>
      <w:r w:rsidRPr="00963EFA">
        <w:t>_______________________________________________________________________</w:t>
      </w:r>
    </w:p>
    <w:p w14:paraId="4E9DB220" w14:textId="77777777" w:rsidR="00963EFA" w:rsidRPr="00963EFA" w:rsidRDefault="00963EFA" w:rsidP="00327E01">
      <w:pPr>
        <w:jc w:val="center"/>
      </w:pPr>
      <w:r w:rsidRPr="00963EFA">
        <w:t>_______________________________________________________________________</w:t>
      </w:r>
    </w:p>
    <w:p w14:paraId="12C76293" w14:textId="77777777" w:rsidR="00963EFA" w:rsidRPr="00963EFA" w:rsidRDefault="00963EFA" w:rsidP="00327E01">
      <w:pPr>
        <w:jc w:val="center"/>
      </w:pPr>
      <w:r w:rsidRPr="00963EFA">
        <w:t>_______________________________________________________________________</w:t>
      </w:r>
    </w:p>
    <w:p w14:paraId="061D58EE" w14:textId="77777777" w:rsidR="00963EFA" w:rsidRPr="00963EFA" w:rsidRDefault="00963EFA" w:rsidP="00327E01">
      <w:pPr>
        <w:jc w:val="center"/>
      </w:pPr>
      <w:r w:rsidRPr="00963EFA">
        <w:t>_______________________________________________________________________</w:t>
      </w:r>
    </w:p>
    <w:p w14:paraId="2EE9466E" w14:textId="77777777" w:rsidR="00963EFA" w:rsidRPr="00963EFA" w:rsidRDefault="00963EFA" w:rsidP="00327E01">
      <w:pPr>
        <w:jc w:val="center"/>
      </w:pPr>
      <w:r w:rsidRPr="00963EFA">
        <w:t>_______________________________________________________________________</w:t>
      </w:r>
    </w:p>
    <w:p w14:paraId="463FA4A1" w14:textId="77777777" w:rsidR="00963EFA" w:rsidRPr="00963EFA" w:rsidRDefault="00963EFA" w:rsidP="00327E01">
      <w:pPr>
        <w:jc w:val="center"/>
      </w:pPr>
      <w:r w:rsidRPr="00963EFA">
        <w:t>_______________________________________________________________________</w:t>
      </w:r>
    </w:p>
    <w:p w14:paraId="129B96F2" w14:textId="77777777" w:rsidR="00963EFA" w:rsidRPr="00963EFA" w:rsidRDefault="00963EFA" w:rsidP="00327E01">
      <w:pPr>
        <w:jc w:val="center"/>
      </w:pPr>
      <w:r w:rsidRPr="00963EFA">
        <w:t>_______________________________________________________________________</w:t>
      </w:r>
    </w:p>
    <w:p w14:paraId="75FA8F50" w14:textId="77777777" w:rsidR="00963EFA" w:rsidRPr="00963EFA" w:rsidRDefault="00963EFA" w:rsidP="00327E01">
      <w:pPr>
        <w:jc w:val="center"/>
      </w:pPr>
      <w:r w:rsidRPr="00963EFA">
        <w:t>_______________________________________________________________________</w:t>
      </w:r>
    </w:p>
    <w:p w14:paraId="2858E241" w14:textId="77777777" w:rsidR="00963EFA" w:rsidRPr="00963EFA" w:rsidRDefault="00963EFA" w:rsidP="00327E01">
      <w:pPr>
        <w:jc w:val="center"/>
      </w:pPr>
      <w:r w:rsidRPr="00963EFA">
        <w:t>_______________________________________________________________________</w:t>
      </w:r>
    </w:p>
    <w:p w14:paraId="74ECAA8E" w14:textId="77777777" w:rsidR="00963EFA" w:rsidRPr="00963EFA" w:rsidRDefault="00963EFA" w:rsidP="00327E01">
      <w:pPr>
        <w:jc w:val="center"/>
      </w:pPr>
      <w:r w:rsidRPr="00963EFA">
        <w:t>_______________________________________________________________________</w:t>
      </w:r>
    </w:p>
    <w:p w14:paraId="36580CB6" w14:textId="77777777" w:rsidR="00963EFA" w:rsidRPr="00963EFA" w:rsidRDefault="00963EFA" w:rsidP="00327E01">
      <w:pPr>
        <w:jc w:val="right"/>
        <w:rPr>
          <w:b/>
          <w:bCs/>
        </w:rPr>
      </w:pPr>
      <w:r w:rsidRPr="00963EFA">
        <w:rPr>
          <w:b/>
          <w:bCs/>
        </w:rPr>
        <w:t>(Total 5 marks)</w:t>
      </w:r>
    </w:p>
    <w:p w14:paraId="36722392" w14:textId="77777777" w:rsidR="00327E01" w:rsidRDefault="00327E01" w:rsidP="00963EFA">
      <w:pPr>
        <w:rPr>
          <w:b/>
          <w:bCs/>
        </w:rPr>
      </w:pPr>
    </w:p>
    <w:p w14:paraId="6AEC7729" w14:textId="2ECE2BC6" w:rsidR="00963EFA" w:rsidRPr="00963EFA" w:rsidRDefault="00963EFA" w:rsidP="00963EFA">
      <w:pPr>
        <w:rPr>
          <w:b/>
          <w:bCs/>
        </w:rPr>
      </w:pPr>
      <w:r w:rsidRPr="00963EFA">
        <w:rPr>
          <w:b/>
          <w:bCs/>
        </w:rPr>
        <w:t>Q14.</w:t>
      </w:r>
    </w:p>
    <w:p w14:paraId="0CA43FF5" w14:textId="77777777" w:rsidR="00963EFA" w:rsidRPr="00963EFA" w:rsidRDefault="00963EFA" w:rsidP="00963EFA">
      <w:r w:rsidRPr="00963EFA">
        <w:t>Describe the roles of the liver and the pancreas in the digestion of fats.</w:t>
      </w:r>
    </w:p>
    <w:p w14:paraId="14364863" w14:textId="77777777" w:rsidR="00963EFA" w:rsidRPr="00963EFA" w:rsidRDefault="00963EFA" w:rsidP="00327E01">
      <w:pPr>
        <w:jc w:val="center"/>
      </w:pPr>
      <w:r w:rsidRPr="00963EFA">
        <w:t>_______________________________________________________________________</w:t>
      </w:r>
    </w:p>
    <w:p w14:paraId="0183C227" w14:textId="77777777" w:rsidR="00963EFA" w:rsidRPr="00963EFA" w:rsidRDefault="00963EFA" w:rsidP="00327E01">
      <w:pPr>
        <w:jc w:val="center"/>
      </w:pPr>
      <w:r w:rsidRPr="00963EFA">
        <w:t>_______________________________________________________________________</w:t>
      </w:r>
    </w:p>
    <w:p w14:paraId="36BC10E2" w14:textId="77777777" w:rsidR="00963EFA" w:rsidRPr="00963EFA" w:rsidRDefault="00963EFA" w:rsidP="00327E01">
      <w:pPr>
        <w:jc w:val="center"/>
      </w:pPr>
      <w:r w:rsidRPr="00963EFA">
        <w:t>_______________________________________________________________________</w:t>
      </w:r>
    </w:p>
    <w:p w14:paraId="67E08937" w14:textId="77777777" w:rsidR="00963EFA" w:rsidRPr="00963EFA" w:rsidRDefault="00963EFA" w:rsidP="00327E01">
      <w:pPr>
        <w:jc w:val="center"/>
      </w:pPr>
      <w:r w:rsidRPr="00963EFA">
        <w:t>_______________________________________________________________________</w:t>
      </w:r>
    </w:p>
    <w:p w14:paraId="2BFCE37D" w14:textId="77777777" w:rsidR="00963EFA" w:rsidRPr="00963EFA" w:rsidRDefault="00963EFA" w:rsidP="00327E01">
      <w:pPr>
        <w:jc w:val="center"/>
      </w:pPr>
      <w:r w:rsidRPr="00963EFA">
        <w:t>_______________________________________________________________________</w:t>
      </w:r>
    </w:p>
    <w:p w14:paraId="1FB00A74" w14:textId="77777777" w:rsidR="00963EFA" w:rsidRPr="00963EFA" w:rsidRDefault="00963EFA" w:rsidP="00327E01">
      <w:pPr>
        <w:jc w:val="center"/>
      </w:pPr>
      <w:r w:rsidRPr="00963EFA">
        <w:t>_______________________________________________________________________</w:t>
      </w:r>
    </w:p>
    <w:p w14:paraId="3F8DC807" w14:textId="77777777" w:rsidR="00963EFA" w:rsidRPr="00963EFA" w:rsidRDefault="00963EFA" w:rsidP="00327E01">
      <w:pPr>
        <w:jc w:val="center"/>
      </w:pPr>
      <w:r w:rsidRPr="00963EFA">
        <w:t>_______________________________________________________________________</w:t>
      </w:r>
    </w:p>
    <w:p w14:paraId="3D3F7DC0" w14:textId="77777777" w:rsidR="00963EFA" w:rsidRPr="00963EFA" w:rsidRDefault="00963EFA" w:rsidP="00327E01">
      <w:pPr>
        <w:jc w:val="center"/>
      </w:pPr>
      <w:r w:rsidRPr="00963EFA">
        <w:t>_______________________________________________________________________</w:t>
      </w:r>
    </w:p>
    <w:p w14:paraId="47C7F3FC" w14:textId="77777777" w:rsidR="00963EFA" w:rsidRPr="00963EFA" w:rsidRDefault="00963EFA" w:rsidP="00327E01">
      <w:pPr>
        <w:jc w:val="right"/>
        <w:rPr>
          <w:b/>
          <w:bCs/>
        </w:rPr>
      </w:pPr>
      <w:r w:rsidRPr="00963EFA">
        <w:rPr>
          <w:b/>
          <w:bCs/>
        </w:rPr>
        <w:t>(Total 5 marks)</w:t>
      </w:r>
    </w:p>
    <w:p w14:paraId="3E2D3E4D" w14:textId="77777777" w:rsidR="00327E01" w:rsidRDefault="00327E01">
      <w:pPr>
        <w:rPr>
          <w:b/>
          <w:bCs/>
        </w:rPr>
      </w:pPr>
      <w:r>
        <w:rPr>
          <w:b/>
          <w:bCs/>
        </w:rPr>
        <w:br w:type="page"/>
      </w:r>
    </w:p>
    <w:p w14:paraId="5CE7DE17" w14:textId="53CB6D4E" w:rsidR="00963EFA" w:rsidRPr="00963EFA" w:rsidRDefault="00963EFA" w:rsidP="00963EFA">
      <w:pPr>
        <w:rPr>
          <w:b/>
          <w:bCs/>
        </w:rPr>
      </w:pPr>
      <w:r w:rsidRPr="00963EFA">
        <w:rPr>
          <w:b/>
          <w:bCs/>
        </w:rPr>
        <w:lastRenderedPageBreak/>
        <w:t>Q15.</w:t>
      </w:r>
    </w:p>
    <w:p w14:paraId="46400680" w14:textId="77777777" w:rsidR="00963EFA" w:rsidRPr="00963EFA" w:rsidRDefault="00963EFA" w:rsidP="00963EFA">
      <w:r w:rsidRPr="00963EFA">
        <w:t>Most people have a gene which produces a protein called CFTR that enables the cells lining the lungs to work efficiently. In people suffering from cystic fibrosis this gene is faulty; it produces a protein which lacks just one of the 1480 amino acids found in CFTR.</w:t>
      </w:r>
    </w:p>
    <w:p w14:paraId="214636CA" w14:textId="77777777" w:rsidR="00963EFA" w:rsidRPr="00963EFA" w:rsidRDefault="00963EFA" w:rsidP="00963EFA">
      <w:r w:rsidRPr="00963EFA">
        <w:t>(i)      Name the molecule which carries the genetic information for producing proteins such as CFTR.</w:t>
      </w:r>
    </w:p>
    <w:p w14:paraId="1DB0B881" w14:textId="77777777" w:rsidR="00963EFA" w:rsidRPr="00963EFA" w:rsidRDefault="00963EFA" w:rsidP="00327E01">
      <w:pPr>
        <w:jc w:val="center"/>
      </w:pPr>
      <w:r w:rsidRPr="00963EFA">
        <w:t>___________________________________________________________________</w:t>
      </w:r>
    </w:p>
    <w:p w14:paraId="1FA2ED87" w14:textId="77777777" w:rsidR="00963EFA" w:rsidRPr="00963EFA" w:rsidRDefault="00963EFA" w:rsidP="00327E01">
      <w:pPr>
        <w:jc w:val="right"/>
        <w:rPr>
          <w:b/>
          <w:bCs/>
        </w:rPr>
      </w:pPr>
      <w:r w:rsidRPr="00963EFA">
        <w:rPr>
          <w:b/>
          <w:bCs/>
        </w:rPr>
        <w:t>(1)</w:t>
      </w:r>
    </w:p>
    <w:p w14:paraId="487F2484" w14:textId="77777777" w:rsidR="00963EFA" w:rsidRPr="00963EFA" w:rsidRDefault="00963EFA" w:rsidP="00963EFA">
      <w:r w:rsidRPr="00963EFA">
        <w:t>(ii)      Explain how this molecule is responsible for the structure of proteins such as CFTR.</w:t>
      </w:r>
    </w:p>
    <w:p w14:paraId="50A8B8F0" w14:textId="77777777" w:rsidR="00963EFA" w:rsidRPr="00963EFA" w:rsidRDefault="00963EFA" w:rsidP="00327E01">
      <w:pPr>
        <w:jc w:val="center"/>
      </w:pPr>
      <w:r w:rsidRPr="00963EFA">
        <w:t>___________________________________________________________________</w:t>
      </w:r>
    </w:p>
    <w:p w14:paraId="73CBB8FC" w14:textId="77777777" w:rsidR="00963EFA" w:rsidRPr="00963EFA" w:rsidRDefault="00963EFA" w:rsidP="00327E01">
      <w:pPr>
        <w:jc w:val="center"/>
      </w:pPr>
      <w:r w:rsidRPr="00963EFA">
        <w:t>___________________________________________________________________</w:t>
      </w:r>
    </w:p>
    <w:p w14:paraId="698487AB" w14:textId="77777777" w:rsidR="00963EFA" w:rsidRPr="00963EFA" w:rsidRDefault="00963EFA" w:rsidP="00327E01">
      <w:pPr>
        <w:jc w:val="center"/>
      </w:pPr>
      <w:r w:rsidRPr="00963EFA">
        <w:t>___________________________________________________________________</w:t>
      </w:r>
    </w:p>
    <w:p w14:paraId="1C558929" w14:textId="77777777" w:rsidR="00963EFA" w:rsidRPr="00963EFA" w:rsidRDefault="00963EFA" w:rsidP="00327E01">
      <w:pPr>
        <w:jc w:val="center"/>
      </w:pPr>
      <w:r w:rsidRPr="00963EFA">
        <w:t>___________________________________________________________________</w:t>
      </w:r>
    </w:p>
    <w:p w14:paraId="187B9BCD" w14:textId="77777777" w:rsidR="00963EFA" w:rsidRPr="00963EFA" w:rsidRDefault="00963EFA" w:rsidP="00327E01">
      <w:pPr>
        <w:jc w:val="center"/>
      </w:pPr>
      <w:r w:rsidRPr="00963EFA">
        <w:t>___________________________________________________________________</w:t>
      </w:r>
    </w:p>
    <w:p w14:paraId="5914B9E6" w14:textId="77777777" w:rsidR="00963EFA" w:rsidRPr="00963EFA" w:rsidRDefault="00963EFA" w:rsidP="00327E01">
      <w:pPr>
        <w:jc w:val="center"/>
      </w:pPr>
      <w:r w:rsidRPr="00963EFA">
        <w:t>___________________________________________________________________</w:t>
      </w:r>
    </w:p>
    <w:p w14:paraId="0B2C8FC3" w14:textId="77777777" w:rsidR="00963EFA" w:rsidRPr="00963EFA" w:rsidRDefault="00963EFA" w:rsidP="00327E01">
      <w:pPr>
        <w:jc w:val="right"/>
        <w:rPr>
          <w:b/>
          <w:bCs/>
        </w:rPr>
      </w:pPr>
      <w:r w:rsidRPr="00963EFA">
        <w:rPr>
          <w:b/>
          <w:bCs/>
        </w:rPr>
        <w:t>(3)</w:t>
      </w:r>
    </w:p>
    <w:p w14:paraId="4793F233" w14:textId="77777777" w:rsidR="00963EFA" w:rsidRPr="00963EFA" w:rsidRDefault="00963EFA" w:rsidP="00327E01">
      <w:pPr>
        <w:jc w:val="right"/>
        <w:rPr>
          <w:b/>
          <w:bCs/>
        </w:rPr>
      </w:pPr>
      <w:r w:rsidRPr="00963EFA">
        <w:rPr>
          <w:b/>
          <w:bCs/>
        </w:rPr>
        <w:t>(Total 4 marks)</w:t>
      </w:r>
    </w:p>
    <w:p w14:paraId="19A56BAA" w14:textId="77777777" w:rsidR="00A16903" w:rsidRDefault="00A16903"/>
    <w:p w14:paraId="5061C193" w14:textId="548C76E4" w:rsidR="00A126ED" w:rsidRDefault="003229F7">
      <w:r>
        <w:rPr>
          <w:noProof/>
        </w:rPr>
        <w:drawing>
          <wp:anchor distT="0" distB="0" distL="114300" distR="114300" simplePos="0" relativeHeight="251663360" behindDoc="0" locked="0" layoutInCell="1" allowOverlap="1" wp14:anchorId="7B2EA8BA" wp14:editId="36D25BE6">
            <wp:simplePos x="0" y="0"/>
            <wp:positionH relativeFrom="margin">
              <wp:align>center</wp:align>
            </wp:positionH>
            <wp:positionV relativeFrom="paragraph">
              <wp:posOffset>410392</wp:posOffset>
            </wp:positionV>
            <wp:extent cx="1284605" cy="1284605"/>
            <wp:effectExtent l="0" t="0" r="0" b="0"/>
            <wp:wrapTopAndBottom/>
            <wp:docPr id="483477063" name="Picture 2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77063" name="Picture 21" descr="A qr code on a white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anchor>
        </w:drawing>
      </w:r>
      <w:r w:rsidR="00A126ED">
        <w:t>The mark</w:t>
      </w:r>
      <w:r w:rsidR="00014467">
        <w:t xml:space="preserve"> </w:t>
      </w:r>
      <w:r w:rsidR="00A126ED">
        <w:t xml:space="preserve">scheme for these questions can be found at </w:t>
      </w:r>
      <w:hyperlink r:id="rId30" w:history="1">
        <w:r w:rsidR="00014467" w:rsidRPr="00E45989">
          <w:rPr>
            <w:rStyle w:val="Hyperlink"/>
          </w:rPr>
          <w:t>https://EOWEOUH.exampro.net</w:t>
        </w:r>
      </w:hyperlink>
      <w:r w:rsidR="00014467">
        <w:t xml:space="preserve"> or by scanning the QR code below.</w:t>
      </w:r>
    </w:p>
    <w:p w14:paraId="614A5338" w14:textId="35928AA2" w:rsidR="003229F7" w:rsidRDefault="003229F7">
      <w:r>
        <w:t xml:space="preserve">This </w:t>
      </w:r>
      <w:r w:rsidR="00B30DF1">
        <w:t>work will be checked in your first Biology lesson in September – please bring it, completed and marked, to your first day of Sixth Form!</w:t>
      </w:r>
    </w:p>
    <w:p w14:paraId="39402AD5" w14:textId="2D55EDB1" w:rsidR="00014467" w:rsidRDefault="00014467"/>
    <w:sectPr w:rsidR="00014467" w:rsidSect="00F148CA">
      <w:footerReference w:type="default" r:id="rId31"/>
      <w:head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6844E" w14:textId="77777777" w:rsidR="004902D4" w:rsidRDefault="004902D4" w:rsidP="00F148CA">
      <w:pPr>
        <w:spacing w:after="0" w:line="240" w:lineRule="auto"/>
      </w:pPr>
      <w:r>
        <w:separator/>
      </w:r>
    </w:p>
  </w:endnote>
  <w:endnote w:type="continuationSeparator" w:id="0">
    <w:p w14:paraId="356136DF" w14:textId="77777777" w:rsidR="004902D4" w:rsidRDefault="004902D4" w:rsidP="00F14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258578"/>
      <w:docPartObj>
        <w:docPartGallery w:val="Page Numbers (Bottom of Page)"/>
        <w:docPartUnique/>
      </w:docPartObj>
    </w:sdtPr>
    <w:sdtContent>
      <w:p w14:paraId="5A1C68C5" w14:textId="003F0EDB" w:rsidR="00963EFA" w:rsidRDefault="00963EFA">
        <w:pPr>
          <w:pStyle w:val="Footer"/>
          <w:jc w:val="right"/>
        </w:pPr>
        <w:r>
          <w:fldChar w:fldCharType="begin"/>
        </w:r>
        <w:r>
          <w:instrText>PAGE   \* MERGEFORMAT</w:instrText>
        </w:r>
        <w:r>
          <w:fldChar w:fldCharType="separate"/>
        </w:r>
        <w:r>
          <w:t>2</w:t>
        </w:r>
        <w:r>
          <w:fldChar w:fldCharType="end"/>
        </w:r>
      </w:p>
    </w:sdtContent>
  </w:sdt>
  <w:p w14:paraId="6AB9BF99" w14:textId="77777777" w:rsidR="00963EFA" w:rsidRDefault="00963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3EAFB" w14:textId="77777777" w:rsidR="004902D4" w:rsidRDefault="004902D4" w:rsidP="00F148CA">
      <w:pPr>
        <w:spacing w:after="0" w:line="240" w:lineRule="auto"/>
      </w:pPr>
      <w:r>
        <w:separator/>
      </w:r>
    </w:p>
  </w:footnote>
  <w:footnote w:type="continuationSeparator" w:id="0">
    <w:p w14:paraId="273018CF" w14:textId="77777777" w:rsidR="004902D4" w:rsidRDefault="004902D4" w:rsidP="00F14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A1A2" w14:textId="136631C8" w:rsidR="00F148CA" w:rsidRDefault="00F148CA" w:rsidP="00F148CA">
    <w:pPr>
      <w:pStyle w:val="Header"/>
      <w:jc w:val="right"/>
    </w:pPr>
    <w:r>
      <w:t>Name: _______________________</w:t>
    </w:r>
    <w:r>
      <w:t>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D38AB"/>
    <w:multiLevelType w:val="hybridMultilevel"/>
    <w:tmpl w:val="7CE0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F1C94"/>
    <w:multiLevelType w:val="hybridMultilevel"/>
    <w:tmpl w:val="318C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1487C"/>
    <w:multiLevelType w:val="hybridMultilevel"/>
    <w:tmpl w:val="EBD2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02794C"/>
    <w:multiLevelType w:val="hybridMultilevel"/>
    <w:tmpl w:val="71F64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440F2"/>
    <w:multiLevelType w:val="hybridMultilevel"/>
    <w:tmpl w:val="89DA0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0089E"/>
    <w:multiLevelType w:val="hybridMultilevel"/>
    <w:tmpl w:val="A2CA9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B374A7"/>
    <w:multiLevelType w:val="hybridMultilevel"/>
    <w:tmpl w:val="F3EE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4355396">
    <w:abstractNumId w:val="0"/>
  </w:num>
  <w:num w:numId="2" w16cid:durableId="951518598">
    <w:abstractNumId w:val="2"/>
  </w:num>
  <w:num w:numId="3" w16cid:durableId="45640661">
    <w:abstractNumId w:val="4"/>
  </w:num>
  <w:num w:numId="4" w16cid:durableId="1487551622">
    <w:abstractNumId w:val="3"/>
  </w:num>
  <w:num w:numId="5" w16cid:durableId="1207523914">
    <w:abstractNumId w:val="1"/>
  </w:num>
  <w:num w:numId="6" w16cid:durableId="1608345936">
    <w:abstractNumId w:val="6"/>
  </w:num>
  <w:num w:numId="7" w16cid:durableId="6785104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1C1"/>
    <w:rsid w:val="00014467"/>
    <w:rsid w:val="00112870"/>
    <w:rsid w:val="001335B6"/>
    <w:rsid w:val="001868D1"/>
    <w:rsid w:val="002E57DA"/>
    <w:rsid w:val="003229F7"/>
    <w:rsid w:val="00327E01"/>
    <w:rsid w:val="003D11B7"/>
    <w:rsid w:val="004902D4"/>
    <w:rsid w:val="005154C7"/>
    <w:rsid w:val="0054231D"/>
    <w:rsid w:val="00605775"/>
    <w:rsid w:val="006D720B"/>
    <w:rsid w:val="00874454"/>
    <w:rsid w:val="008A1343"/>
    <w:rsid w:val="00916E44"/>
    <w:rsid w:val="00963EFA"/>
    <w:rsid w:val="009C5E41"/>
    <w:rsid w:val="009F7DDD"/>
    <w:rsid w:val="00A126ED"/>
    <w:rsid w:val="00A16903"/>
    <w:rsid w:val="00A301C1"/>
    <w:rsid w:val="00B30DF1"/>
    <w:rsid w:val="00BC4A50"/>
    <w:rsid w:val="00D6747B"/>
    <w:rsid w:val="00D76D0C"/>
    <w:rsid w:val="00D91372"/>
    <w:rsid w:val="00DC26AF"/>
    <w:rsid w:val="00DF1F13"/>
    <w:rsid w:val="00E168CC"/>
    <w:rsid w:val="00E80B1A"/>
    <w:rsid w:val="00EA5321"/>
    <w:rsid w:val="00F14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2C6BE"/>
  <w15:chartTrackingRefBased/>
  <w15:docId w15:val="{C289E419-0A73-4C6F-8B44-B58B4DAC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1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301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01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01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01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01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01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01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01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1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301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01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01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01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01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01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01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01C1"/>
    <w:rPr>
      <w:rFonts w:eastAsiaTheme="majorEastAsia" w:cstheme="majorBidi"/>
      <w:color w:val="272727" w:themeColor="text1" w:themeTint="D8"/>
    </w:rPr>
  </w:style>
  <w:style w:type="paragraph" w:styleId="Title">
    <w:name w:val="Title"/>
    <w:basedOn w:val="Normal"/>
    <w:next w:val="Normal"/>
    <w:link w:val="TitleChar"/>
    <w:uiPriority w:val="10"/>
    <w:qFormat/>
    <w:rsid w:val="00A301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1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1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1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01C1"/>
    <w:pPr>
      <w:spacing w:before="160"/>
      <w:jc w:val="center"/>
    </w:pPr>
    <w:rPr>
      <w:i/>
      <w:iCs/>
      <w:color w:val="404040" w:themeColor="text1" w:themeTint="BF"/>
    </w:rPr>
  </w:style>
  <w:style w:type="character" w:customStyle="1" w:styleId="QuoteChar">
    <w:name w:val="Quote Char"/>
    <w:basedOn w:val="DefaultParagraphFont"/>
    <w:link w:val="Quote"/>
    <w:uiPriority w:val="29"/>
    <w:rsid w:val="00A301C1"/>
    <w:rPr>
      <w:i/>
      <w:iCs/>
      <w:color w:val="404040" w:themeColor="text1" w:themeTint="BF"/>
    </w:rPr>
  </w:style>
  <w:style w:type="paragraph" w:styleId="ListParagraph">
    <w:name w:val="List Paragraph"/>
    <w:basedOn w:val="Normal"/>
    <w:uiPriority w:val="34"/>
    <w:qFormat/>
    <w:rsid w:val="00A301C1"/>
    <w:pPr>
      <w:ind w:left="720"/>
      <w:contextualSpacing/>
    </w:pPr>
  </w:style>
  <w:style w:type="character" w:styleId="IntenseEmphasis">
    <w:name w:val="Intense Emphasis"/>
    <w:basedOn w:val="DefaultParagraphFont"/>
    <w:uiPriority w:val="21"/>
    <w:qFormat/>
    <w:rsid w:val="00A301C1"/>
    <w:rPr>
      <w:i/>
      <w:iCs/>
      <w:color w:val="0F4761" w:themeColor="accent1" w:themeShade="BF"/>
    </w:rPr>
  </w:style>
  <w:style w:type="paragraph" w:styleId="IntenseQuote">
    <w:name w:val="Intense Quote"/>
    <w:basedOn w:val="Normal"/>
    <w:next w:val="Normal"/>
    <w:link w:val="IntenseQuoteChar"/>
    <w:uiPriority w:val="30"/>
    <w:qFormat/>
    <w:rsid w:val="00A301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01C1"/>
    <w:rPr>
      <w:i/>
      <w:iCs/>
      <w:color w:val="0F4761" w:themeColor="accent1" w:themeShade="BF"/>
    </w:rPr>
  </w:style>
  <w:style w:type="character" w:styleId="IntenseReference">
    <w:name w:val="Intense Reference"/>
    <w:basedOn w:val="DefaultParagraphFont"/>
    <w:uiPriority w:val="32"/>
    <w:qFormat/>
    <w:rsid w:val="00A301C1"/>
    <w:rPr>
      <w:b/>
      <w:bCs/>
      <w:smallCaps/>
      <w:color w:val="0F4761" w:themeColor="accent1" w:themeShade="BF"/>
      <w:spacing w:val="5"/>
    </w:rPr>
  </w:style>
  <w:style w:type="paragraph" w:styleId="Header">
    <w:name w:val="header"/>
    <w:basedOn w:val="Normal"/>
    <w:link w:val="HeaderChar"/>
    <w:uiPriority w:val="99"/>
    <w:unhideWhenUsed/>
    <w:rsid w:val="00F14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8CA"/>
  </w:style>
  <w:style w:type="paragraph" w:styleId="Footer">
    <w:name w:val="footer"/>
    <w:basedOn w:val="Normal"/>
    <w:link w:val="FooterChar"/>
    <w:uiPriority w:val="99"/>
    <w:unhideWhenUsed/>
    <w:rsid w:val="00F14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8CA"/>
  </w:style>
  <w:style w:type="character" w:styleId="Hyperlink">
    <w:name w:val="Hyperlink"/>
    <w:basedOn w:val="DefaultParagraphFont"/>
    <w:uiPriority w:val="99"/>
    <w:unhideWhenUsed/>
    <w:rsid w:val="00014467"/>
    <w:rPr>
      <w:color w:val="467886" w:themeColor="hyperlink"/>
      <w:u w:val="single"/>
    </w:rPr>
  </w:style>
  <w:style w:type="character" w:styleId="UnresolvedMention">
    <w:name w:val="Unresolved Mention"/>
    <w:basedOn w:val="DefaultParagraphFont"/>
    <w:uiPriority w:val="99"/>
    <w:semiHidden/>
    <w:unhideWhenUsed/>
    <w:rsid w:val="00014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EOWEOUH.exampro.net"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23</Pages>
  <Words>3881</Words>
  <Characters>22128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Crompton House C of E School</Company>
  <LinksUpToDate>false</LinksUpToDate>
  <CharactersWithSpaces>25958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S.Pannell</dc:creator>
  <cp:keywords/>
  <dc:description/>
  <cp:lastModifiedBy>S.Pannell</cp:lastModifiedBy>
  <cp:revision>25</cp:revision>
  <dcterms:created xsi:type="dcterms:W3CDTF">2024-07-17T09:03:00Z</dcterms:created>
  <dcterms:modified xsi:type="dcterms:W3CDTF">2024-07-17T13:59:00Z</dcterms:modified>
</cp:coreProperties>
</file>